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7"/>
        <w:gridCol w:w="84"/>
        <w:gridCol w:w="4329"/>
        <w:gridCol w:w="60"/>
        <w:gridCol w:w="120"/>
        <w:gridCol w:w="1500"/>
        <w:gridCol w:w="8"/>
        <w:gridCol w:w="83"/>
        <w:gridCol w:w="1259"/>
      </w:tblGrid>
      <w:tr w:rsidR="00115953" w:rsidRPr="0058264E" w:rsidTr="00115953">
        <w:trPr>
          <w:trHeight w:val="364"/>
        </w:trPr>
        <w:tc>
          <w:tcPr>
            <w:tcW w:w="9168" w:type="dxa"/>
            <w:gridSpan w:val="10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/>
                <w:b/>
                <w:sz w:val="28"/>
                <w:szCs w:val="28"/>
                <w:lang w:val="es-ES_tradnl"/>
              </w:rPr>
            </w:pPr>
            <w:r w:rsidRPr="00115953">
              <w:rPr>
                <w:rFonts w:ascii="Arial" w:hAnsi="Arial"/>
                <w:b/>
                <w:sz w:val="28"/>
                <w:szCs w:val="28"/>
                <w:lang w:val="es-ES_tradnl"/>
              </w:rPr>
              <w:t>Araceli Almaraz Alvarado</w:t>
            </w:r>
          </w:p>
          <w:p w:rsidR="00115953" w:rsidRPr="00115953" w:rsidRDefault="008A6C71" w:rsidP="00115953">
            <w:pPr>
              <w:jc w:val="right"/>
              <w:rPr>
                <w:rFonts w:ascii="Arial" w:hAnsi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26</w:t>
            </w:r>
            <w:r w:rsidR="00670A23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de </w:t>
            </w: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Noviembre </w:t>
            </w:r>
            <w:r w:rsidR="00726AE4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de</w:t>
            </w:r>
            <w:r w:rsidR="00115953" w:rsidRPr="00115953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2019</w:t>
            </w:r>
          </w:p>
          <w:p w:rsidR="00115953" w:rsidRPr="00115953" w:rsidRDefault="00115953" w:rsidP="00115953">
            <w:pPr>
              <w:pStyle w:val="Heading2"/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  <w:tr w:rsidR="00115953" w:rsidRPr="00115953" w:rsidTr="00115953">
        <w:trPr>
          <w:trHeight w:val="364"/>
        </w:trPr>
        <w:tc>
          <w:tcPr>
            <w:tcW w:w="9168" w:type="dxa"/>
            <w:gridSpan w:val="10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/>
                <w:sz w:val="16"/>
              </w:rPr>
            </w:pPr>
            <w:proofErr w:type="spellStart"/>
            <w:r w:rsidRPr="00115953">
              <w:rPr>
                <w:rFonts w:ascii="Arial" w:hAnsi="Arial"/>
                <w:sz w:val="16"/>
              </w:rPr>
              <w:t>OrcId</w:t>
            </w:r>
            <w:proofErr w:type="spellEnd"/>
            <w:r w:rsidRPr="00115953">
              <w:rPr>
                <w:rFonts w:ascii="Arial" w:hAnsi="Arial"/>
                <w:sz w:val="16"/>
              </w:rPr>
              <w:t>: 0000-0001-7142-1994</w:t>
            </w:r>
          </w:p>
          <w:p w:rsidR="00115953" w:rsidRPr="00115953" w:rsidRDefault="00115953" w:rsidP="00115953">
            <w:pPr>
              <w:jc w:val="right"/>
              <w:rPr>
                <w:rFonts w:ascii="Arial" w:hAnsi="Arial"/>
                <w:sz w:val="16"/>
              </w:rPr>
            </w:pPr>
            <w:r w:rsidRPr="00115953">
              <w:rPr>
                <w:rFonts w:ascii="Arial" w:hAnsi="Arial"/>
                <w:sz w:val="16"/>
              </w:rPr>
              <w:t>Research ID: P-7955-2017</w:t>
            </w:r>
          </w:p>
          <w:p w:rsidR="00115953" w:rsidRPr="00115953" w:rsidRDefault="00115953" w:rsidP="00115953">
            <w:pPr>
              <w:jc w:val="right"/>
              <w:rPr>
                <w:rFonts w:ascii="Arial" w:hAnsi="Arial"/>
                <w:sz w:val="16"/>
              </w:rPr>
            </w:pPr>
            <w:r w:rsidRPr="00115953">
              <w:rPr>
                <w:rFonts w:ascii="Arial" w:hAnsi="Arial"/>
                <w:sz w:val="16"/>
              </w:rPr>
              <w:t>ISNI: 0000000034015818</w:t>
            </w:r>
          </w:p>
          <w:p w:rsidR="00115953" w:rsidRPr="00115953" w:rsidRDefault="00115953" w:rsidP="00115953">
            <w:pPr>
              <w:jc w:val="right"/>
              <w:rPr>
                <w:rFonts w:ascii="Arial" w:hAnsi="Arial"/>
                <w:sz w:val="16"/>
              </w:rPr>
            </w:pPr>
            <w:r w:rsidRPr="00115953">
              <w:rPr>
                <w:rFonts w:ascii="Arial" w:hAnsi="Arial"/>
                <w:sz w:val="16"/>
              </w:rPr>
              <w:t xml:space="preserve">http://aracelialmaraz.academia.edu </w:t>
            </w:r>
          </w:p>
          <w:p w:rsidR="00115953" w:rsidRPr="00115953" w:rsidRDefault="00115953" w:rsidP="00115953">
            <w:pPr>
              <w:jc w:val="right"/>
              <w:rPr>
                <w:rFonts w:ascii="Arial" w:hAnsi="Arial"/>
                <w:sz w:val="16"/>
              </w:rPr>
            </w:pPr>
            <w:r w:rsidRPr="00115953">
              <w:rPr>
                <w:rFonts w:ascii="Arial" w:hAnsi="Arial"/>
                <w:sz w:val="16"/>
              </w:rPr>
              <w:t>https://plus.google.com/+AraceliAlmaraz</w:t>
            </w:r>
          </w:p>
          <w:p w:rsidR="00115953" w:rsidRPr="00115953" w:rsidRDefault="00115953" w:rsidP="00115953">
            <w:pPr>
              <w:jc w:val="right"/>
              <w:rPr>
                <w:rFonts w:ascii="Arial" w:hAnsi="Arial"/>
                <w:sz w:val="16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Science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Open: S0252-18652015000200004</w:t>
            </w:r>
          </w:p>
        </w:tc>
      </w:tr>
      <w:tr w:rsidR="00115953" w:rsidRPr="00115953" w:rsidTr="00115953">
        <w:trPr>
          <w:trHeight w:val="73"/>
        </w:trPr>
        <w:tc>
          <w:tcPr>
            <w:tcW w:w="9168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15953" w:rsidRPr="00115953" w:rsidRDefault="00115953" w:rsidP="00115953">
            <w:pPr>
              <w:pStyle w:val="Heading1"/>
              <w:ind w:right="252"/>
              <w:jc w:val="right"/>
              <w:rPr>
                <w:rFonts w:ascii="Arial" w:hAnsi="Arial"/>
                <w:color w:val="FFFFFF" w:themeColor="background1"/>
                <w:sz w:val="24"/>
                <w:lang w:val="es-ES_tradnl"/>
              </w:rPr>
            </w:pPr>
          </w:p>
          <w:p w:rsidR="00115953" w:rsidRPr="00115953" w:rsidRDefault="00115953" w:rsidP="00115953">
            <w:pPr>
              <w:pStyle w:val="Heading1"/>
              <w:ind w:right="252"/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  <w:lang w:val="es-ES_tradnl"/>
              </w:rPr>
            </w:pPr>
            <w:r w:rsidRPr="00115953">
              <w:rPr>
                <w:rFonts w:ascii="Arial" w:hAnsi="Arial" w:cs="Arial"/>
                <w:color w:val="FFFFFF" w:themeColor="background1"/>
                <w:sz w:val="24"/>
                <w:szCs w:val="24"/>
                <w:lang w:val="es-ES_tradnl"/>
              </w:rPr>
              <w:t>I. TRAYECTORIA PROFESIONAL</w:t>
            </w:r>
          </w:p>
          <w:p w:rsidR="00115953" w:rsidRPr="00115953" w:rsidRDefault="00115953" w:rsidP="00115953">
            <w:pPr>
              <w:jc w:val="right"/>
              <w:rPr>
                <w:color w:val="FFFFFF" w:themeColor="background1"/>
                <w:lang w:val="es-ES_tradnl"/>
              </w:rPr>
            </w:pPr>
          </w:p>
        </w:tc>
      </w:tr>
      <w:tr w:rsidR="00115953" w:rsidRPr="0058264E" w:rsidTr="00115953">
        <w:trPr>
          <w:trHeight w:val="557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pStyle w:val="Heading1"/>
              <w:tabs>
                <w:tab w:val="left" w:pos="885"/>
              </w:tabs>
              <w:ind w:right="252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15953" w:rsidRPr="00115953" w:rsidRDefault="00115953" w:rsidP="00115953">
            <w:pPr>
              <w:pStyle w:val="Heading1"/>
              <w:tabs>
                <w:tab w:val="left" w:pos="885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15953">
              <w:rPr>
                <w:rFonts w:ascii="Arial" w:hAnsi="Arial" w:cs="Arial"/>
                <w:sz w:val="22"/>
                <w:szCs w:val="22"/>
                <w:lang w:val="es-ES_tradnl"/>
              </w:rPr>
              <w:t>I.1. EL COLEGIO DE LA FRONTERA NORTE</w:t>
            </w:r>
          </w:p>
          <w:p w:rsidR="00115953" w:rsidRPr="00115953" w:rsidRDefault="00115953" w:rsidP="00115953">
            <w:pPr>
              <w:rPr>
                <w:lang w:val="es-ES_tradnl"/>
              </w:rPr>
            </w:pPr>
          </w:p>
        </w:tc>
      </w:tr>
      <w:tr w:rsidR="00115953" w:rsidRPr="00115953" w:rsidTr="00115953">
        <w:trPr>
          <w:trHeight w:val="451"/>
        </w:trPr>
        <w:tc>
          <w:tcPr>
            <w:tcW w:w="9168" w:type="dxa"/>
            <w:gridSpan w:val="10"/>
            <w:shd w:val="clear" w:color="auto" w:fill="CCCCCC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INVESTIGACIÓN</w:t>
            </w:r>
          </w:p>
        </w:tc>
      </w:tr>
      <w:tr w:rsidR="00115953" w:rsidRPr="00115953" w:rsidTr="00115953">
        <w:trPr>
          <w:trHeight w:val="152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I.1.1.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Dirección Regional de Nogales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Profesora-Investigadora Asociado “C”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1997 - 1998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22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I.1.2.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 xml:space="preserve">Dirección Regional de Mexicali </w:t>
            </w:r>
          </w:p>
          <w:p w:rsidR="00115953" w:rsidRPr="00115953" w:rsidRDefault="00115953" w:rsidP="00115953">
            <w:pPr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Profesora-Investigadora Asociado “C” 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1998 - 2002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24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I.1.3.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Programa de Superación Académica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Profesora-Investigadora en Superación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2002 - 2005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I.1.4.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Departamento de Estudios Sociales, Sede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-Tijuana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Profesora-Investigadora Asociado “C”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2005 - 2006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I.1.5.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Departamento de Estudios Sociales, Sede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-Tijuana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Profesora-Investigadora Titular “A” 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2007 - 2010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I.1.6.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Departamento de Estudios Sociales, Sede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-Tijuana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Profesora-Investigadora Titular “B” 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2010 - actual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529"/>
        </w:trPr>
        <w:tc>
          <w:tcPr>
            <w:tcW w:w="9168" w:type="dxa"/>
            <w:gridSpan w:val="10"/>
            <w:shd w:val="clear" w:color="auto" w:fill="CCCCCC"/>
            <w:vAlign w:val="center"/>
          </w:tcPr>
          <w:p w:rsidR="00115953" w:rsidRPr="00115953" w:rsidRDefault="00115953" w:rsidP="0011595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CARGOS ADMINISTRATIVOS</w:t>
            </w:r>
          </w:p>
        </w:tc>
      </w:tr>
      <w:tr w:rsidR="00115953" w:rsidRPr="00115953" w:rsidTr="00115953">
        <w:trPr>
          <w:trHeight w:val="212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I.1.7.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Regional, Dirección General de Docencia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Coordinadora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2008 - 2011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407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I.1.8.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Doctorado en Ciencias Sociales con Especialidad en Estudios Regionales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Coordinadora 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2013 - 2014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34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I.1.9.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Directora General de Docencia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Enero 2015</w:t>
            </w:r>
          </w:p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Marzo 2017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576"/>
        </w:trPr>
        <w:tc>
          <w:tcPr>
            <w:tcW w:w="9168" w:type="dxa"/>
            <w:gridSpan w:val="10"/>
            <w:shd w:val="clear" w:color="auto" w:fill="D9D9D9" w:themeFill="background1" w:themeFillShade="D9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GESTIÓN INSTITUCIONAL</w:t>
            </w:r>
          </w:p>
        </w:tc>
      </w:tr>
      <w:tr w:rsidR="00115953" w:rsidRPr="00115953" w:rsidTr="00115953">
        <w:trPr>
          <w:trHeight w:val="20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I.1.10.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Gestión para la renovación del programa de Maestría en Desarrollo Regional ante el Padrón Nacional de Posgrados Conacyt, nivel internacional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Dictamen aprobado 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0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I.1.11.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Gestión para la renovación del programa de Maestría en Estudios Culturales el Padrón Nacional de Posgrados Conacyt, nivel consolidado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 aprobado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0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I.1.12.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Gestión para la creación de la Maestría en Estudios de Migración Internacional de El Colegio de la Frontera Norte (modalidad virtual)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0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I.1.13.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Gestión para la renovación del programa de Maestría en Administración Integral del Ambiente ante el Padrón Nacional de Posgrados Conacyt, nivel internacional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 aprobado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0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I.1.14.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Gestión para la renovación del programa de Maestría en Economía Aplicada ante el Padrón Nacional de Posgrados Conacyt, nivel internacional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 aprobado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0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I.1.15.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Gestión para la renovación del programa de Maestría en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 xml:space="preserve">Población ante el Padrón Nacional de Posgrados Conacyt, nivel internacional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 aprobado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0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I.1.16.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Gestión para la renovación del programa de Doctorado en Ciencias Sociales / Especialidad en Estudios Regionales ante el Padrón Nacional de Posgrados Conacyt, nivel internacional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 aprobado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0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I.1.17.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Gestión para cambio de nivel del programa de Maestría en Estudios Culturales el Padrón Nacional de Posgrados Conacyt, de nivel de consolidado a internacional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Dictamen aprobado 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24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I.1.18.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Gestión para el cambio de nivel del programa de Maestría Acción Pública y Desarrollo Social ante el Padrón Nacional de Posgrados Conacyt, de nivel reciente creación a en desarrollo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 aprobado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0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I.1.19.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Gestión para el cambio de nivel del programa de Maestría Gestión Integral del Agua ante el Padrón Nacional de Posgrados Conacyt, de nivel reciente creación a en desarrollo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 aprobado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0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I.1.20.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Gestión para la creación del Doctorado en Estudios de Migración de El Colegio de la Frontera Norte (modalidad presencial)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0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I.1.21.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Gestión para la creación del Doctorado en Estudios Culturales de El Colegio de la Frontera Norte (modalidad presencial)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0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I.1.22.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Gestión para el ingreso del Doctorado en Estudios de Migración de El Colegio de la Frontera Norte (modalidad presencial) al Padrón Nacional de Posgrados Conacyt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Dictamen aprobado – reciente creación- 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0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I.1.23.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Gestión para el ingreso del Doctorado en Estudios Culturales de El Colegio de la Frontera Norte (modalidad presencial) al Padrón Nacional de Posgrados Conacyt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 aprobado – reciente creación-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03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I.1.24.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Gestión para la creación de la Especialidad en Estudios de las Ciudades Latinoamericanas de El Colegio de la Frontera Norte (modalidad virtual)</w:t>
            </w:r>
          </w:p>
          <w:p w:rsidR="00115953" w:rsidRPr="00115953" w:rsidRDefault="00115953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Etapa inicial 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694"/>
        </w:trPr>
        <w:tc>
          <w:tcPr>
            <w:tcW w:w="9168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115953">
              <w:rPr>
                <w:rFonts w:ascii="Arial" w:hAnsi="Arial" w:cs="Arial"/>
                <w:b/>
                <w:color w:val="FFFFFF" w:themeColor="background1"/>
                <w:lang w:val="es-ES_tradnl"/>
              </w:rPr>
              <w:t>II. FORMACIÓN PROFESIONAL</w:t>
            </w:r>
          </w:p>
        </w:tc>
      </w:tr>
      <w:tr w:rsidR="00115953" w:rsidRPr="00115953" w:rsidTr="00115953">
        <w:trPr>
          <w:trHeight w:val="563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II.1. LICENCIATURA</w:t>
            </w:r>
          </w:p>
        </w:tc>
      </w:tr>
      <w:tr w:rsidR="00115953" w:rsidRPr="00115953" w:rsidTr="00115953">
        <w:trPr>
          <w:trHeight w:val="439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II.1.1.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Sociología Urbana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Autónoma Metropolitana-Azcapotzalco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Tesina: “Fundamentos Conceptuales, Analíticos y Operativos para la Participación Social en el Desarrollo Urbano”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Defensa: México, D.F., 5 de agosto, 1994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1988 - 1994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612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II.2.</w:t>
            </w:r>
            <w:r w:rsidRPr="001159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POSGRADO</w:t>
            </w:r>
          </w:p>
        </w:tc>
      </w:tr>
      <w:tr w:rsidR="00115953" w:rsidRPr="00115953" w:rsidTr="00115953">
        <w:trPr>
          <w:trHeight w:val="402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II.2.1.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 especialidad en Restructuración Productiva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Tesis: “Potencial de desarrollo productivo regional en la región de Colima-Manzanillo-Tecomán”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Defensa: Tijuana, Baja California, México, 23 de septiembre </w:t>
            </w:r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1994 -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1996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397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II.2.2.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Doctorado en Ciencias Sociales con especialidad en Historia Social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CIESAS OCCIDENTE </w:t>
            </w:r>
          </w:p>
          <w:p w:rsidR="00115953" w:rsidRPr="00115953" w:rsidRDefault="00115953" w:rsidP="00115953">
            <w:pPr>
              <w:jc w:val="both"/>
              <w:rPr>
                <w:rStyle w:val="Strong"/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Tesis: “</w:t>
            </w:r>
            <w:r w:rsidRPr="00115953">
              <w:rPr>
                <w:rStyle w:val="Strong"/>
                <w:rFonts w:ascii="Arial" w:hAnsi="Arial" w:cs="Arial"/>
                <w:b w:val="0"/>
                <w:sz w:val="16"/>
                <w:szCs w:val="16"/>
                <w:lang w:val="es-ES_tradnl"/>
              </w:rPr>
              <w:t>Origen y continuidad de los empresarios de Mexicali, Baja California (1912-1939)”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Style w:val="Strong"/>
                <w:rFonts w:ascii="Arial" w:hAnsi="Arial" w:cs="Arial"/>
                <w:b w:val="0"/>
                <w:sz w:val="16"/>
                <w:szCs w:val="16"/>
                <w:lang w:val="es-ES_tradnl"/>
              </w:rPr>
              <w:t xml:space="preserve">Defensa: Guadalajara Jalisco, 21 de </w:t>
            </w: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febrero [2007]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2002 - 2006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636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 xml:space="preserve">II.3. ESTANCIAS DE INVESTIGACIÓN </w:t>
            </w:r>
          </w:p>
        </w:tc>
      </w:tr>
      <w:tr w:rsidR="00115953" w:rsidRPr="00115953" w:rsidTr="00115953">
        <w:trPr>
          <w:trHeight w:val="229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II.3.1.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Estancia Posdoctoral de Investigación en la Universidad de La Laguna, España,  Facultad de Ciencias  Económicas y Empresariales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Octubre 2011</w:t>
            </w:r>
          </w:p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 Noviembre 2011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115953" w:rsidRPr="00115953" w:rsidTr="00115953">
        <w:trPr>
          <w:trHeight w:val="202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II.3.2.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Estancia Posdoctoral de investigación en la Universidad Complutense de Madrid, Facultad de Ciencias  Económicas y Empresariales, Conacyt 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Diciembre 2011</w:t>
            </w:r>
          </w:p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 Febrero 2012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115953" w:rsidRPr="00115953" w:rsidTr="00115953">
        <w:trPr>
          <w:trHeight w:val="240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II.3.3.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Estancia de Investigación en la Universidad de California, San Diego, CONACYT-FOBESII 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Julio - 2015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115953" w:rsidRPr="00115953" w:rsidTr="00115953">
        <w:trPr>
          <w:trHeight w:val="386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II.3.4.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Estancia Sabática de Investigación en la Universidad de Buenos Aires, Conacyt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Agosto 2018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-Febrero 2019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ARG</w:t>
            </w:r>
          </w:p>
        </w:tc>
      </w:tr>
      <w:tr w:rsidR="00115953" w:rsidRPr="00115953" w:rsidTr="00115953">
        <w:trPr>
          <w:trHeight w:val="503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II.4. TALLERES</w:t>
            </w:r>
          </w:p>
        </w:tc>
      </w:tr>
      <w:tr w:rsidR="00115953" w:rsidRPr="00115953" w:rsidTr="00115953">
        <w:trPr>
          <w:trHeight w:val="145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II.4.1.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Taller de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Microenseñanza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Cetys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Universidad-Mexicali, Mexicali, Baja California  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2000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II.4.2.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Taller de Planeación Estratégica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Comisión de Fomento Industrial del Gobierno Municipal de Mexicali, Baja California, Mexicali, Baja California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2002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24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II.4.3.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Taller de Administración del Conocimiento</w:t>
            </w:r>
          </w:p>
          <w:p w:rsidR="00115953" w:rsidRPr="00115953" w:rsidRDefault="00115953" w:rsidP="00115953">
            <w:pPr>
              <w:rPr>
                <w:rFonts w:ascii="Times" w:eastAsia="Times New Roman" w:hAnsi="Times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Asociación Mexicana de Directivos de la Investigación Aplicada y el Desarrollo Tecnológico A. C., Tijuana, Baja California 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2006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II.4.4.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Taller de Marco Lógico impartido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Consejo Nacional de Evaluación (CONEVAL) Celebrado en la SHCP, Ciudad de México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II.4.5.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Taller de Gestión Pública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la Frontera Norte, Tijuana, B.C. por Dr.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Giandomenico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Majone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27 y 28 de septiembre 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II.4.6.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Taller de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Uso de la plataforma Moodle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la Frontera Norte, Tijuana, Baja California 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II.4.7.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Taller Wikipedia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Biblioteca Daniel Cosío Villegas en El Colegio de México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Ciudad de México, 8 de febrero de 2018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565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II.5. CURSOS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II.5.1.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Curso de inglés intensivo-avanzado – Universidad Estatal de San Diego (campus del Valle Imperial)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II.5.2.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Curso/Taller: Planeación de la enseñanza y evaluación del aprendizaje, impartido por la Dra. Edna Luna Serrano, celebrado en el Colegio de la Frontera Norte, Tijuana, B. C., 22 al 26 de junio de 2015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II.5.3.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Curso/Taller: Las Tecnologías de la Información y la Comunicación en la Educación, impartido por el Dr. Lewis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McAnally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Salas, celebrado en El Colegio de la Frontera Norte, Tijuana, B. C., 25 al 29 de enero de 2016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II.5.4.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hd w:val="clear" w:color="auto" w:fill="FFFFFF"/>
                <w:lang w:val="es-ES_tradnl"/>
              </w:rPr>
              <w:t>Nuevas tendencias en tratados comerciales</w:t>
            </w:r>
            <w:r w:rsidRPr="00115953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-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Banco Interamericano del Desarrollo </w:t>
            </w:r>
            <w:r w:rsidRPr="00115953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val="es-ES_tradnl"/>
              </w:rPr>
              <w:t> a través de Edx.org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115953" w:rsidRPr="00115953" w:rsidTr="00115953">
        <w:trPr>
          <w:trHeight w:val="656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II.6. SEMINARIOS 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II.6.1.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Seminario-Taller Corrientes de la Administración Pública Contemporánea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la Frontera Norte, impartido por el Dr. Luis Aguilar Villanueva, 15 y 16 de febrero 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642"/>
        </w:trPr>
        <w:tc>
          <w:tcPr>
            <w:tcW w:w="9168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115953">
              <w:rPr>
                <w:rFonts w:ascii="Arial" w:hAnsi="Arial" w:cs="Arial"/>
                <w:b/>
                <w:color w:val="FFFFFF" w:themeColor="background1"/>
                <w:lang w:val="es-ES_tradnl"/>
              </w:rPr>
              <w:t>III. IDIOMAS</w:t>
            </w:r>
          </w:p>
        </w:tc>
      </w:tr>
      <w:tr w:rsidR="00115953" w:rsidRPr="00115953" w:rsidTr="00115953">
        <w:trPr>
          <w:trHeight w:val="484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III.1. ESPAÑOL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III.1.1.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Lengua materna 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509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III.2. INGLÉS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III.2.1.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TOEFL 523 puntos 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2006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115953" w:rsidRPr="00115953" w:rsidTr="00115953">
        <w:trPr>
          <w:trHeight w:val="662"/>
        </w:trPr>
        <w:tc>
          <w:tcPr>
            <w:tcW w:w="9168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115953">
              <w:rPr>
                <w:rFonts w:ascii="Arial" w:hAnsi="Arial" w:cs="Arial"/>
                <w:b/>
                <w:color w:val="FFFFFF" w:themeColor="background1"/>
                <w:lang w:val="es-ES_tradnl"/>
              </w:rPr>
              <w:t xml:space="preserve">IV.  MEMBRESÍAS ACADÉMICAS </w:t>
            </w:r>
          </w:p>
        </w:tc>
      </w:tr>
      <w:tr w:rsidR="00115953" w:rsidRPr="00115953" w:rsidTr="00115953">
        <w:trPr>
          <w:trHeight w:val="670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IV.1. NACIONALES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AC09F3">
            <w:pPr>
              <w:pStyle w:val="Heading2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IV.1.</w:t>
            </w:r>
            <w:r w:rsidR="00AC09F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Asociación Mexicana de Estudios sobre Ciencias para el Desarrollo Regional. A. C.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1997 - 2011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AC09F3" w:rsidP="00115953">
            <w:pPr>
              <w:pStyle w:val="Heading2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IV.1.2</w:t>
            </w:r>
            <w:r w:rsidR="00115953"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Red Iberoamericana de Investigadores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sobre Globalización y Territorio (RII)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1997 - 2001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AC09F3">
            <w:pPr>
              <w:pStyle w:val="Heading2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IV.1.</w:t>
            </w:r>
            <w:r w:rsidR="00AC09F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3</w:t>
            </w: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Asociación Mexicana de Estudios de Trabajo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2000 - 2011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AC09F3" w:rsidP="00115953">
            <w:pPr>
              <w:pStyle w:val="Heading2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IV.1.4</w:t>
            </w:r>
            <w:r w:rsidR="00115953"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Asociación de Historia Económica del Norte de México (AHENME)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2005 - actual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AC09F3" w:rsidP="00115953">
            <w:pPr>
              <w:pStyle w:val="Heading2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IV.1.5</w:t>
            </w:r>
            <w:r w:rsidR="00115953"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Asociación Mexicana de Historia Económica (AMHE)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2012 - actual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AC09F3" w:rsidP="00115953">
            <w:pPr>
              <w:pStyle w:val="Heading2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IV.1.6.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Asociación Latinoamericana de Sociología (ALAS)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2013 - 2014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AC09F3" w:rsidP="00115953">
            <w:pPr>
              <w:pStyle w:val="Heading2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IV.1.7.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Red Latinoamericana de Estudios Fronterizos (RELATEF)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2017- actual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539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IV.2. INTERNACIONALES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pStyle w:val="Heading2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IV.2.1.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Borderland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Association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Studies</w:t>
            </w:r>
            <w:proofErr w:type="spellEnd"/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1997 - 2000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pStyle w:val="Heading2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IV.2.2.</w:t>
            </w:r>
          </w:p>
        </w:tc>
        <w:tc>
          <w:tcPr>
            <w:tcW w:w="4389" w:type="dxa"/>
            <w:gridSpan w:val="2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Western Social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Sciences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Association</w:t>
            </w:r>
            <w:proofErr w:type="spellEnd"/>
          </w:p>
        </w:tc>
        <w:tc>
          <w:tcPr>
            <w:tcW w:w="1628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1998 - 1999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pStyle w:val="Heading2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IV.2.3.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953">
              <w:rPr>
                <w:rFonts w:ascii="Arial" w:hAnsi="Arial" w:cs="Arial"/>
                <w:sz w:val="16"/>
                <w:szCs w:val="16"/>
              </w:rPr>
              <w:t>Latin American Studies Association (LASA)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2009 - 2018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pStyle w:val="Heading2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IV.2.4.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Business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History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Conference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(BHC)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2018 - actual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115953" w:rsidRPr="00115953" w:rsidTr="00115953">
        <w:trPr>
          <w:trHeight w:val="620"/>
        </w:trPr>
        <w:tc>
          <w:tcPr>
            <w:tcW w:w="9168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115953">
              <w:rPr>
                <w:rFonts w:ascii="Arial" w:hAnsi="Arial" w:cs="Arial"/>
                <w:b/>
                <w:color w:val="FFFFFF" w:themeColor="background1"/>
                <w:lang w:val="es-ES_tradnl"/>
              </w:rPr>
              <w:t>V. DISTINCIONES</w:t>
            </w:r>
          </w:p>
        </w:tc>
      </w:tr>
      <w:tr w:rsidR="00115953" w:rsidRPr="00115953" w:rsidTr="00115953">
        <w:trPr>
          <w:trHeight w:val="424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V.1. BECAS</w:t>
            </w:r>
          </w:p>
        </w:tc>
      </w:tr>
      <w:tr w:rsidR="00115953" w:rsidRPr="00115953" w:rsidTr="00115953">
        <w:trPr>
          <w:trHeight w:val="123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V.1.1.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Estudios de Maestría, Consejo Nacional de Ciencia y Tecnología, México 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1994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1996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V.1.2.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Estudios de Doctorado - Consejo Nacional de Ciencia y Tecnología, México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2002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2006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53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V.1.3.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Estancia Posdoctoral en el Extranjero, Consejo Nacional de Ciencia y Tecnología, México 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712A9E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2011 </w:t>
            </w:r>
            <w:r w:rsidR="00115953"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- 2012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115953" w:rsidRPr="00115953" w:rsidTr="00115953">
        <w:trPr>
          <w:trHeight w:val="153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V.1.4.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FOBESII-Investigador Responsable de Grupo, Consejo Nacional de Ciencia y Tecnología, México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Agosto 2015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EUA</w:t>
            </w:r>
          </w:p>
        </w:tc>
      </w:tr>
      <w:tr w:rsidR="00115953" w:rsidRPr="00115953" w:rsidTr="00115953">
        <w:trPr>
          <w:trHeight w:val="153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V.1.5.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Estancia Sabática de Grupos de Investigación en el Extranjero, Consejo Nacional de Ciencia y Tecnología, México 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ARG</w:t>
            </w:r>
          </w:p>
        </w:tc>
      </w:tr>
      <w:tr w:rsidR="00115953" w:rsidRPr="00115953" w:rsidTr="00115953">
        <w:trPr>
          <w:trHeight w:val="501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V.2. PREMIOS Y MENCIONES</w:t>
            </w:r>
          </w:p>
        </w:tc>
      </w:tr>
      <w:tr w:rsidR="00115953" w:rsidRPr="00115953" w:rsidTr="00115953">
        <w:trPr>
          <w:trHeight w:val="234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V.2.1.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Estudiante Distinguida 2007 por el Instituto Nacional de Estudios Históricos de las Revoluciones de México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2006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34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V.2.2.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Style w:val="Strong"/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Mención honorífica por la tesis doctoral “</w:t>
            </w:r>
            <w:r w:rsidRPr="00115953">
              <w:rPr>
                <w:rStyle w:val="Strong"/>
                <w:rFonts w:ascii="Arial" w:hAnsi="Arial" w:cs="Arial"/>
                <w:b w:val="0"/>
                <w:sz w:val="16"/>
                <w:szCs w:val="16"/>
                <w:lang w:val="es-ES_tradnl"/>
              </w:rPr>
              <w:t>Origen y continuidad de los empresarios de Mexicali, Baja California (1912-1939)”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Style w:val="Strong"/>
                <w:rFonts w:ascii="Arial" w:hAnsi="Arial" w:cs="Arial"/>
                <w:b w:val="0"/>
                <w:sz w:val="16"/>
                <w:szCs w:val="16"/>
                <w:lang w:val="es-ES_tradnl"/>
              </w:rPr>
              <w:t xml:space="preserve">Guadalajara Jalisco, 21 de </w:t>
            </w: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febrero, 2007 presentada para obtener el grado de Doctora en Ciencias Sociales con especialidad en Historia Social por el CIESAS OCCIDENTE 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58264E" w:rsidTr="00115953">
        <w:trPr>
          <w:trHeight w:val="527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V.3. SISTEMA NACIONAL DE INVESTIGADORES 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V.3.1.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Sistema Nacional de Investigadores Nivel I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2008 - 2010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V.3.2.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Sistema Nacional de Investigadores Nivel I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2010 - 2014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V.3.3.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Sistema Nacional de Investigadores Nivel II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2014 - 2018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07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V.3.4.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Sistema Nacional de Investigadores Nivel II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2019 - 2023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489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V.4. CUERPOS COLEGIADOS </w:t>
            </w:r>
          </w:p>
        </w:tc>
      </w:tr>
      <w:tr w:rsidR="00115953" w:rsidRPr="00115953" w:rsidTr="00115953">
        <w:trPr>
          <w:trHeight w:val="188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V.4.1.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Comisión de la Maestría en Desarrollo Regional,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2005 - 2008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46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V.4.2.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Coordinadora del Seminario de Estudios Sociales,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2005 - 2006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58264E" w:rsidTr="00115953">
        <w:trPr>
          <w:trHeight w:val="445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V.5. NOMBRAMIENTOS EN ASOCIACIONES ACADÉMICAS </w:t>
            </w:r>
          </w:p>
        </w:tc>
      </w:tr>
      <w:tr w:rsidR="00115953" w:rsidRPr="00115953" w:rsidTr="00115953">
        <w:trPr>
          <w:trHeight w:val="26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V.5.1.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Asociación de Historia Económica del Norte de México (AHENME)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Secretaria Ejecutiva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2009 - 2010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50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V.5.2.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Red Internacional de Egresados, El Colegio de la Frontera Norte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Secretaria General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2009 - 2013 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53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V.5.3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Asociación Mexicana de Historia Económica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Corresponsal del Noroeste 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712A9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-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actual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0D390B" w:rsidRPr="000D390B" w:rsidTr="00115953">
        <w:trPr>
          <w:trHeight w:val="153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0D390B" w:rsidRPr="001E54C8" w:rsidRDefault="000D390B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E54C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V.5.4.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0D390B" w:rsidRPr="001E54C8" w:rsidRDefault="000D390B" w:rsidP="000D390B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E54C8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Academia Mexicana de la Historia </w:t>
            </w:r>
          </w:p>
          <w:p w:rsidR="000D390B" w:rsidRPr="001E54C8" w:rsidRDefault="000D390B" w:rsidP="000D390B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E54C8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Corresponsal Nacional, en el estado de Baja California.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0D390B" w:rsidRPr="001E54C8" w:rsidRDefault="000D390B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E54C8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E54C8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E54C8">
              <w:rPr>
                <w:rFonts w:ascii="Arial" w:hAnsi="Arial" w:cs="Arial"/>
                <w:sz w:val="16"/>
                <w:szCs w:val="16"/>
                <w:lang w:val="es-ES_tradnl"/>
              </w:rPr>
              <w:t>actual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0D390B" w:rsidRPr="001E54C8" w:rsidRDefault="000D390B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E54C8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58264E" w:rsidTr="00115953">
        <w:trPr>
          <w:trHeight w:val="566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ind w:left="708" w:hanging="708"/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V.6. MIEMBRO DE COMITÉS EDITORIALES </w:t>
            </w:r>
          </w:p>
        </w:tc>
      </w:tr>
      <w:tr w:rsidR="00115953" w:rsidRPr="00115953" w:rsidTr="00115953">
        <w:trPr>
          <w:trHeight w:val="265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V.6.1.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Revista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Meyibó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del Instituto de Investigaciones Históricas de la Universidad Autónoma de Baja California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2008 - 2016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5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V.6.2.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Revista Sociedad y Utopía, Universidad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Pontificia de Salamanca, Campus Madrid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2012 - actual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115953" w:rsidRPr="00115953" w:rsidTr="00115953">
        <w:trPr>
          <w:trHeight w:val="248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V.6.3.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Revista NOESIS de la Universidad Autónoma de Ciudad Juárez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2013 - actual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52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V.6.4.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CF5617" w:rsidRDefault="00115953" w:rsidP="00115953">
            <w:pPr>
              <w:jc w:val="both"/>
              <w:rPr>
                <w:rFonts w:ascii="Arial" w:hAnsi="Arial"/>
                <w:color w:val="222222"/>
                <w:sz w:val="16"/>
                <w:szCs w:val="16"/>
                <w:shd w:val="clear" w:color="auto" w:fill="FFFFFF"/>
              </w:rPr>
            </w:pPr>
            <w:r w:rsidRPr="00CF5617">
              <w:rPr>
                <w:rFonts w:ascii="Arial" w:hAnsi="Arial"/>
                <w:color w:val="222222"/>
                <w:sz w:val="16"/>
                <w:szCs w:val="16"/>
                <w:shd w:val="clear" w:color="auto" w:fill="FFFFFF"/>
              </w:rPr>
              <w:t xml:space="preserve">Journal of Evolutionary Studies in </w:t>
            </w:r>
            <w:proofErr w:type="spellStart"/>
            <w:r w:rsidRPr="00CF5617">
              <w:rPr>
                <w:rFonts w:ascii="Arial" w:hAnsi="Arial"/>
                <w:color w:val="222222"/>
                <w:sz w:val="16"/>
                <w:szCs w:val="16"/>
                <w:shd w:val="clear" w:color="auto" w:fill="FFFFFF"/>
              </w:rPr>
              <w:t>Bussines</w:t>
            </w:r>
            <w:proofErr w:type="spellEnd"/>
            <w:r w:rsidRPr="00CF5617">
              <w:rPr>
                <w:rFonts w:ascii="Arial" w:hAnsi="Arial"/>
                <w:color w:val="222222"/>
                <w:sz w:val="16"/>
                <w:szCs w:val="16"/>
                <w:shd w:val="clear" w:color="auto" w:fill="FFFFFF"/>
              </w:rPr>
              <w:t xml:space="preserve"> de la </w:t>
            </w:r>
            <w:proofErr w:type="spellStart"/>
            <w:r w:rsidRPr="00CF5617">
              <w:rPr>
                <w:rFonts w:ascii="Arial" w:hAnsi="Arial"/>
                <w:color w:val="222222"/>
                <w:sz w:val="16"/>
                <w:szCs w:val="16"/>
                <w:shd w:val="clear" w:color="auto" w:fill="FFFFFF"/>
              </w:rPr>
              <w:t>Universitat</w:t>
            </w:r>
            <w:proofErr w:type="spellEnd"/>
            <w:r w:rsidRPr="00CF5617">
              <w:rPr>
                <w:rFonts w:ascii="Arial" w:hAnsi="Arial"/>
                <w:color w:val="222222"/>
                <w:sz w:val="16"/>
                <w:szCs w:val="16"/>
                <w:shd w:val="clear" w:color="auto" w:fill="FFFFFF"/>
              </w:rPr>
              <w:t xml:space="preserve"> de Barcelona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Editor Asociado para América Latina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2015 - actual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115953" w:rsidRPr="0058264E" w:rsidTr="00115953">
        <w:trPr>
          <w:trHeight w:val="455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V.7. MIEMBRO DE COMITÉS DE EVALUACÓN </w:t>
            </w:r>
          </w:p>
        </w:tc>
      </w:tr>
      <w:tr w:rsidR="00115953" w:rsidRPr="00115953" w:rsidTr="00115953">
        <w:trPr>
          <w:trHeight w:val="274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V.7.1.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Miembro del Registro CONACYT de Evaluadores Acreditados (RCEA)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Área V. Sociales y Económicas, del Sistema Nacional de Evaluación Científica y Tecnológica (SINECYT)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2008 - actual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412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V.8. JURADO DE PREMIOS </w:t>
            </w:r>
          </w:p>
        </w:tc>
      </w:tr>
      <w:tr w:rsidR="00115953" w:rsidRPr="00115953" w:rsidTr="00115953">
        <w:trPr>
          <w:trHeight w:val="343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V.8.1.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Charles Hale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Fellowship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for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Mexican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History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LASA 2018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2017 - 2018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115953" w:rsidRPr="0058264E" w:rsidTr="00115953">
        <w:trPr>
          <w:trHeight w:val="576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V.9. MIEMBRO DE COMITÉS VINCULACIÓN </w:t>
            </w:r>
          </w:p>
        </w:tc>
      </w:tr>
      <w:tr w:rsidR="00115953" w:rsidRPr="00115953" w:rsidTr="00115953">
        <w:trPr>
          <w:trHeight w:val="272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V.9.1.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Enlace de El Colegio de la Frontera Norte y el Conacyt de Estancias Posdoctorales y Sabáticas Nacionales de Fortalecimiento al Posgrado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2008 - 2013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87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V.9.2.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Punto de Vinculación Internacional, Consejo Nacional de Ciencia y Tecnología, México 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2016 - actual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652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V.10. OTROS NOMBRAMIENTOS</w:t>
            </w:r>
          </w:p>
        </w:tc>
      </w:tr>
      <w:tr w:rsidR="00115953" w:rsidRPr="00115953" w:rsidTr="00115953">
        <w:trPr>
          <w:trHeight w:val="314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V.10.1.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Consejera Electoral Suplente del Consejo Distrital del 05 Distrito de Baja California, Proceso Electoral Federal 2008-2009, El Consejo Local del Instituto Federal Electoral en el Estado de Baja California (IFE)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47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V.10.2.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Comité Estatal de Ciencia y Tecnología de Baja California, COCITBC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2013 - actual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58264E" w:rsidTr="00115953">
        <w:trPr>
          <w:trHeight w:val="446"/>
        </w:trPr>
        <w:tc>
          <w:tcPr>
            <w:tcW w:w="9168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115953">
              <w:rPr>
                <w:rFonts w:ascii="Arial" w:hAnsi="Arial" w:cs="Arial"/>
                <w:b/>
                <w:color w:val="FFFFFF" w:themeColor="background1"/>
                <w:lang w:val="es-ES_tradnl"/>
              </w:rPr>
              <w:t>VI. ACTIVIDADES DE EVALUACIÓN ACADÉMICA</w:t>
            </w:r>
          </w:p>
        </w:tc>
      </w:tr>
      <w:tr w:rsidR="00115953" w:rsidRPr="00115953" w:rsidTr="00115953">
        <w:trPr>
          <w:trHeight w:val="694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V.1. DE PROYECTOS</w:t>
            </w:r>
          </w:p>
        </w:tc>
      </w:tr>
      <w:tr w:rsidR="00115953" w:rsidRPr="00115953" w:rsidTr="00115953">
        <w:trPr>
          <w:trHeight w:val="248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VI.1.1.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Evaluador de Proyectos de Investigación del Gobierno del estado de Baja California, Sistema Educativo Estatal de Baja California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inicio: 29 de enero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 09 de febrero</w:t>
            </w:r>
          </w:p>
        </w:tc>
        <w:tc>
          <w:tcPr>
            <w:tcW w:w="1688" w:type="dxa"/>
            <w:gridSpan w:val="4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48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VI.1.2.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Evaluador de Proyectos de Investigación  de la Universidad Autónoma de Aguascalientes, Dirección General de Investigación y Posgrado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inicio: 23 de febrero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fin: 2 de abril </w:t>
            </w:r>
          </w:p>
        </w:tc>
        <w:tc>
          <w:tcPr>
            <w:tcW w:w="1688" w:type="dxa"/>
            <w:gridSpan w:val="4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62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Evaluador de Proyectos, Convocatoria de Investigación Científica Básica 2007, Fondo SEP-CONACYT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Fecha de asignación: 08 de abril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08 de abril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05 de mayo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688" w:type="dxa"/>
            <w:gridSpan w:val="4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2008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50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VI.1.4.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Evaluador de Proyectos, Convocatoria de Investigación Ciencia Básica 2008, Fondo SEP-CONACYT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2 de marzo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2 de marzo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30 de marzo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2009 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50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VI.1.5.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Evaluador de Proyectos, Convocatoria de Investigación Científica Básica 2009-01, Fondo SEP-CONACYT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15 de abril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15 de abril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30 de abril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9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VI.1.6.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Evaluador de Proyectos, Convocatoria de Investigación Científica Básica 2010-01, Fondo SEP-CONACYT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30 de abril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30 de abril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4 de mayo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2011 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9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VI.1.7.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Evaluador de Proyectos, Convocatoria de Investigación Científica Básica 2010-01, Fondo SEP-CONACYT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30 de abril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30 de abril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9 de mayo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No aprobado.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2011 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93"/>
        </w:trPr>
        <w:tc>
          <w:tcPr>
            <w:tcW w:w="1809" w:type="dxa"/>
            <w:gridSpan w:val="3"/>
            <w:vAlign w:val="center"/>
          </w:tcPr>
          <w:p w:rsidR="00115953" w:rsidRPr="00866C7E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66C7E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VI.1.8.</w:t>
            </w:r>
          </w:p>
        </w:tc>
        <w:tc>
          <w:tcPr>
            <w:tcW w:w="4329" w:type="dxa"/>
            <w:vAlign w:val="center"/>
          </w:tcPr>
          <w:p w:rsidR="00115953" w:rsidRPr="00866C7E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66C7E">
              <w:rPr>
                <w:rFonts w:ascii="Arial" w:hAnsi="Arial" w:cs="Arial"/>
                <w:sz w:val="16"/>
                <w:szCs w:val="16"/>
                <w:lang w:val="es-ES_tradnl"/>
              </w:rPr>
              <w:t>Evaluador de Proyectos, Convocatoria de Investigación Científica Básica 2010, Fondo SEP-CONACYT</w:t>
            </w:r>
          </w:p>
          <w:p w:rsidR="00115953" w:rsidRPr="00866C7E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66C7E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26 de marzo</w:t>
            </w:r>
          </w:p>
          <w:p w:rsidR="00115953" w:rsidRPr="00866C7E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66C7E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26 de marzo</w:t>
            </w:r>
          </w:p>
          <w:p w:rsidR="00115953" w:rsidRPr="00866C7E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66C7E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14 de abril</w:t>
            </w:r>
          </w:p>
          <w:p w:rsidR="00115953" w:rsidRPr="00866C7E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66C7E">
              <w:rPr>
                <w:rFonts w:ascii="Arial" w:hAnsi="Arial" w:cs="Arial"/>
                <w:sz w:val="16"/>
                <w:szCs w:val="16"/>
                <w:lang w:val="es-ES_tradnl"/>
              </w:rPr>
              <w:t>Dictamen: No aprobado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866C7E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66C7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2010 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866C7E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66C7E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93"/>
        </w:trPr>
        <w:tc>
          <w:tcPr>
            <w:tcW w:w="1809" w:type="dxa"/>
            <w:gridSpan w:val="3"/>
            <w:vAlign w:val="center"/>
          </w:tcPr>
          <w:p w:rsidR="00115953" w:rsidRPr="00866C7E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66C7E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VI.1.9.</w:t>
            </w:r>
          </w:p>
        </w:tc>
        <w:tc>
          <w:tcPr>
            <w:tcW w:w="4329" w:type="dxa"/>
            <w:vAlign w:val="center"/>
          </w:tcPr>
          <w:p w:rsidR="00115953" w:rsidRPr="00866C7E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66C7E">
              <w:rPr>
                <w:rFonts w:ascii="Arial" w:hAnsi="Arial" w:cs="Arial"/>
                <w:sz w:val="16"/>
                <w:szCs w:val="16"/>
                <w:lang w:val="es-ES_tradnl"/>
              </w:rPr>
              <w:t>Evaluador de Proyectos, Convocatoria de Investigación Científica Básica 2010, Fondo SEP-CONACYT</w:t>
            </w:r>
          </w:p>
          <w:p w:rsidR="00115953" w:rsidRPr="00866C7E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66C7E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30 de marzo</w:t>
            </w:r>
          </w:p>
          <w:p w:rsidR="00115953" w:rsidRPr="00866C7E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66C7E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30 de marzo</w:t>
            </w:r>
          </w:p>
          <w:p w:rsidR="00115953" w:rsidRPr="00866C7E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66C7E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25 de abril</w:t>
            </w:r>
          </w:p>
          <w:p w:rsidR="00115953" w:rsidRPr="00866C7E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66C7E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866C7E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66C7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2010 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866C7E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66C7E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93"/>
        </w:trPr>
        <w:tc>
          <w:tcPr>
            <w:tcW w:w="1809" w:type="dxa"/>
            <w:gridSpan w:val="3"/>
            <w:vAlign w:val="center"/>
          </w:tcPr>
          <w:p w:rsidR="00115953" w:rsidRPr="001D3C02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D3C02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VI.10.</w:t>
            </w:r>
          </w:p>
        </w:tc>
        <w:tc>
          <w:tcPr>
            <w:tcW w:w="4329" w:type="dxa"/>
            <w:vAlign w:val="center"/>
          </w:tcPr>
          <w:p w:rsidR="00115953" w:rsidRPr="001D3C02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D3C0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Evaluador de Proyectos, Convocatoria de Investigación Científica Básica 2010, Fondo SEP-CONACYT </w:t>
            </w:r>
          </w:p>
          <w:p w:rsidR="00115953" w:rsidRPr="001D3C02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D3C0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4 de mayo </w:t>
            </w:r>
          </w:p>
          <w:p w:rsidR="00115953" w:rsidRPr="001D3C02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D3C0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4 de mayo  </w:t>
            </w:r>
          </w:p>
          <w:p w:rsidR="00115953" w:rsidRPr="001D3C02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D3C0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27 de mayo </w:t>
            </w:r>
          </w:p>
          <w:p w:rsidR="00115953" w:rsidRPr="001D3C02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D3C02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D3C02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D3C02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D3C02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D3C02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9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VI.1.11.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Convocatoria de Convocatoria de Investigación Científica Básica 2010-01, Fondo SEP-CONACYT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23 de marzo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23 de marzo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9 de mayo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93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VI.1.12.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Convocatoria de Convocatoria de Investigación Científica Básica 2011-01, Fondo SEP-CONACYT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14 de octubre 2011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14 de octubre 2011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25 de octubre 2011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No aprobado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82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VI.1.13.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Evaluador de Proyectos Convocatoria M0015-2011-03, FOMIX CONACYT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04 de abril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04 de abril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15 de mayo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Dictamen: No aprobado 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85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VI.1.14.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Evaluador de proyectos Convocatoria de Investigación Científica Básica S0009-2013-1, Fondo SEDESOL-CONACYT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23 de diciembre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23 de diciembre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 xml:space="preserve">Fecha de evaluación: 26 de diciembre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98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VI.1.15.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Evaluador de Proyecto en Convocatoria de Investigación Científica Básica 2013-01, Fondo SEP-CONACYT,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27 de marzo 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27 de marzo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5 abril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No aprobado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88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VI.1.16.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Evaluador del Fondo Sectorial de Innovación Secretaría de Economía –CONACYT (FINNOVA) –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17 septiembre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18 septiembre 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26 septiembre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88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VI.1.17.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Evaluador de Proyectos Fondo "I0017" Convocatoria de Investigación Científica Básica 2014-01, Fondo SEP-CONACYT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17 de octubre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17 de octubre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 2 de noviembre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44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VI.1.18.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Evaluador de Proyecto en la revisión del Reglamento de Desarrollo Urbano Sostenible del Municipio de Juárez, Chihuahua, 2015.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inicio: 10 de septiembre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 18 de septiembre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44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VI.1.19.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Evaluador de Fondo Institucional de Fomento Regional para el Desarrollo Científico, Tecnológico y de Innovación (FORDECYT)</w:t>
            </w:r>
            <w:r w:rsidRPr="00115953">
              <w:rPr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Convocatoria M0037-2016-03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  13 de abril 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13 de abril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29 de abril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restricciones.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44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VI.1.20.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Evaluador de Programa de Apoyo a Proyectos de Investigación e Innovación Tecnológica (PAPIIT)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9 de septiembre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20 de septiembre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25 de septiembre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244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VI.1.21.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Evaluador de Proyectos </w:t>
            </w:r>
            <w:r w:rsidRPr="00115953">
              <w:rPr>
                <w:rFonts w:ascii="Arial" w:eastAsiaTheme="minorHAnsi" w:hAnsi="Arial" w:cs="Arial"/>
                <w:sz w:val="16"/>
                <w:szCs w:val="16"/>
                <w:lang w:val="es-ES_tradnl"/>
              </w:rPr>
              <w:t xml:space="preserve">Fondo " I0017 " Convocatoria " CB-2016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CONACYT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16 de noviembre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16 de noviembre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20 de noviembre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No aprobado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95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VI.1.22.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Evaluador de Fondo Institucional de Fomento Regional para el Desarrollo Científico, Tecnológico y de Innovación (FORDECYT)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06 de marzo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09 de marzo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10 de marzo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95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VI.1.23.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Evaluador de Fondo Institucional de Fomento Regional para el Desarrollo Científico, Tecnológico y de Innovación (FORDECYT)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15 de marzo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15 de marzo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26 de marzo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95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VI.1.24.</w:t>
            </w:r>
          </w:p>
        </w:tc>
        <w:tc>
          <w:tcPr>
            <w:tcW w:w="4329" w:type="dxa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Evaluador de Fondo Institucional de Fomento Regional para el Desarrollo Científico, Tecnológico y de Innovación (FORDECYT), PRÓRROGA.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14 de agosto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14 de agosto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20 de agosto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688" w:type="dxa"/>
            <w:gridSpan w:val="4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115953">
        <w:trPr>
          <w:trHeight w:val="195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VI.1.25.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Evaluador de Fondo Institucional de Fomento Regional para el Desarrollo Científico, Tecnológico y de Innovación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(FORDECYT)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12 de diciembre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12 de diciembre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 07 de enero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Dictamen: Aprobado </w:t>
            </w:r>
          </w:p>
        </w:tc>
        <w:tc>
          <w:tcPr>
            <w:tcW w:w="1688" w:type="dxa"/>
            <w:gridSpan w:val="4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D3C0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</w:t>
            </w:r>
            <w:r w:rsidR="001D3C02">
              <w:rPr>
                <w:rFonts w:ascii="Arial" w:hAnsi="Arial" w:cs="Arial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58264E" w:rsidTr="00115953">
        <w:trPr>
          <w:trHeight w:val="531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115953" w:rsidRPr="00115953" w:rsidRDefault="00115953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 xml:space="preserve">VI.2. DE BECAS POSGRADO Y ESTANCIAS ACADÉMICAS </w:t>
            </w:r>
          </w:p>
        </w:tc>
      </w:tr>
      <w:tr w:rsidR="00115953" w:rsidRPr="00115953" w:rsidTr="00CF5617">
        <w:trPr>
          <w:trHeight w:val="235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VI.2.1.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Estancias Posdoctorales al Extranjero, CONACYT. Convocatoria de Formación de Recursos Humanos de Alto Nivel en Programas de Posgrado de Calidad en el Extranjero Becas CONACYT 2009 segundo periodo.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04 de septiembre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04 de septiembre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05 de octubre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2009 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230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VI.2.2.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Becas Posdoctorales al Extranjero, CONACYT, Primera convocatoria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04 de septiembre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04 de septiembre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05 de octubre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230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VI.2.3.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Becas Posdoctorales al Extranjero, CONACYT, Segunda convocatoria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04 de septiembre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04 de septiembre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05 de octubre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No aprobado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230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VI.2.4.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Becas Posdoctorales al Extranjero, CONACYT, Segunda convocatoria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04 de septiembre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04 de septiembre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05 de octubre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No aprobado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230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VI.2.5.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Becas Posdoctorales al Extranjero, CONACYT, Primera convocatoria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04 de septiembre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04 de septiembre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05 de octubre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230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VI.2.6.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Becas Posdoctorales al Extranjero, CONACYT, Segunda convocatoria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asignación: 04 de septiembre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04 de septiembre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05 de octubre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230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VI.2.7.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Estancias Internacionales 2009 del Fondo INTERNACIONAL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22 de octubre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aceptación: 22 de octubre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de evaluación: 09 de noviembre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No aprobado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556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VI.2.8.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Estancias Posdoctorales al Extranjero, CONACYT, Estancias Internacionales 2010 del Fondo INTERNACIONAL.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18 de octubre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18 de octubre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16 de noviembre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No aprobado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520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VI.2.9.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Estancias Posdoctorales al Extranjero, CONACYT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17 de enero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17 de enero 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08 de febrero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No aprobado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520"/>
        </w:trPr>
        <w:tc>
          <w:tcPr>
            <w:tcW w:w="1809" w:type="dxa"/>
            <w:gridSpan w:val="3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VI.2.10.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Estancias Posdoctorales al Extranjero, Fondo I0010, CONACYT, Convocatoria I0010-2010-01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14 de abril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14 de abril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04 de mayo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Dictamen: No aprobado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520"/>
        </w:trPr>
        <w:tc>
          <w:tcPr>
            <w:tcW w:w="1809" w:type="dxa"/>
            <w:gridSpan w:val="3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VI.2.11.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rPr>
                <w:rFonts w:ascii="Times" w:eastAsia="Times New Roman" w:hAnsi="Times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Convocatoria Becas al Extranjero Demanda Libre 2018 - 1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24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520"/>
        </w:trPr>
        <w:tc>
          <w:tcPr>
            <w:tcW w:w="1809" w:type="dxa"/>
            <w:gridSpan w:val="3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VI.2.12.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rPr>
                <w:rFonts w:ascii="Times" w:eastAsia="Times New Roman" w:hAnsi="Times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Convocatoria Becas al Extranjero Demanda Libre 2018 - 1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24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No aprobado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520"/>
        </w:trPr>
        <w:tc>
          <w:tcPr>
            <w:tcW w:w="1809" w:type="dxa"/>
            <w:gridSpan w:val="3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VI.2.13.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rPr>
                <w:rFonts w:ascii="Times" w:eastAsia="Times New Roman" w:hAnsi="Times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Convocatoria Becas al Extranjero Demanda Libre 2018 - 1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24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No aprobado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520"/>
        </w:trPr>
        <w:tc>
          <w:tcPr>
            <w:tcW w:w="1809" w:type="dxa"/>
            <w:gridSpan w:val="3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VI.2.14.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rPr>
                <w:rFonts w:ascii="Times" w:eastAsia="Times New Roman" w:hAnsi="Times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Convocatoria Becas al Extranjero Demanda Libre 2018 - 1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24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No aprobado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520"/>
        </w:trPr>
        <w:tc>
          <w:tcPr>
            <w:tcW w:w="1809" w:type="dxa"/>
            <w:gridSpan w:val="3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VI.2.15.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rPr>
                <w:rFonts w:ascii="Times" w:eastAsia="Times New Roman" w:hAnsi="Times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Convocatoria Becas al Extranjero Demanda Libre 2018 - 1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24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520"/>
        </w:trPr>
        <w:tc>
          <w:tcPr>
            <w:tcW w:w="1809" w:type="dxa"/>
            <w:gridSpan w:val="3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VI.2.16.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rPr>
                <w:rFonts w:ascii="Times" w:eastAsia="Times New Roman" w:hAnsi="Times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Convocatoria Becas al Extranjero Demanda Libre 2018 - 1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24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No aprobado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520"/>
        </w:trPr>
        <w:tc>
          <w:tcPr>
            <w:tcW w:w="1809" w:type="dxa"/>
            <w:gridSpan w:val="3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VI.2.17.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rPr>
                <w:rFonts w:ascii="Times" w:eastAsia="Times New Roman" w:hAnsi="Times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Convocatoria Becas al Extranjero Demanda Libre 2018 - 1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24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No aprobado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520"/>
        </w:trPr>
        <w:tc>
          <w:tcPr>
            <w:tcW w:w="1809" w:type="dxa"/>
            <w:gridSpan w:val="3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VI.2.18.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rPr>
                <w:rFonts w:ascii="Times" w:eastAsia="Times New Roman" w:hAnsi="Times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Convocatoria Becas al Extranjero Demanda Libre 2018 - 1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24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520"/>
        </w:trPr>
        <w:tc>
          <w:tcPr>
            <w:tcW w:w="1809" w:type="dxa"/>
            <w:gridSpan w:val="3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VI.2.19.</w:t>
            </w:r>
          </w:p>
        </w:tc>
        <w:tc>
          <w:tcPr>
            <w:tcW w:w="4509" w:type="dxa"/>
            <w:gridSpan w:val="3"/>
            <w:vAlign w:val="center"/>
          </w:tcPr>
          <w:p w:rsidR="00115953" w:rsidRPr="00115953" w:rsidRDefault="00115953" w:rsidP="00115953">
            <w:pPr>
              <w:rPr>
                <w:rFonts w:ascii="Times" w:eastAsia="Times New Roman" w:hAnsi="Times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Convocatoria Becas al Extranjero Demanda Libre 2018 - 1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24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No aprobado</w:t>
            </w:r>
          </w:p>
        </w:tc>
        <w:tc>
          <w:tcPr>
            <w:tcW w:w="1508" w:type="dxa"/>
            <w:gridSpan w:val="2"/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115953" w:rsidRPr="00115953" w:rsidTr="00CF5617">
        <w:trPr>
          <w:trHeight w:val="520"/>
        </w:trPr>
        <w:tc>
          <w:tcPr>
            <w:tcW w:w="1809" w:type="dxa"/>
            <w:gridSpan w:val="3"/>
            <w:tcBorders>
              <w:bottom w:val="single" w:sz="4" w:space="0" w:color="auto"/>
            </w:tcBorders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VI.2.20.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rPr>
                <w:rFonts w:ascii="Times" w:eastAsia="Times New Roman" w:hAnsi="Times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Convocatoria Becas al Extranjero Demanda Libre 2018 - 1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24 de julio </w:t>
            </w:r>
          </w:p>
          <w:p w:rsidR="00115953" w:rsidRPr="00115953" w:rsidRDefault="00115953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115953" w:rsidRPr="00115953" w:rsidRDefault="00115953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115953" w:rsidRPr="00115953" w:rsidRDefault="00115953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CF5617">
        <w:trPr>
          <w:trHeight w:val="520"/>
        </w:trPr>
        <w:tc>
          <w:tcPr>
            <w:tcW w:w="1809" w:type="dxa"/>
            <w:gridSpan w:val="3"/>
            <w:tcBorders>
              <w:bottom w:val="single" w:sz="4" w:space="0" w:color="auto"/>
            </w:tcBorders>
          </w:tcPr>
          <w:p w:rsidR="00CF5617" w:rsidRPr="00115953" w:rsidRDefault="00CF5617" w:rsidP="00CF56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VI.2.2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vAlign w:val="center"/>
          </w:tcPr>
          <w:p w:rsidR="00CF5617" w:rsidRDefault="00CF5617" w:rsidP="00CF5617">
            <w:p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 xml:space="preserve">Convocatoria Becas </w:t>
            </w:r>
            <w:r w:rsidRPr="00CF5617">
              <w:rPr>
                <w:rFonts w:ascii="Arial" w:eastAsia="Times New Roman" w:hAnsi="Arial" w:cs="Arial"/>
                <w:sz w:val="14"/>
                <w:szCs w:val="16"/>
                <w:shd w:val="clear" w:color="auto" w:fill="FFFFFF"/>
                <w:lang w:val="es-ES_tradnl"/>
              </w:rPr>
              <w:t>CONACYT</w:t>
            </w:r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 xml:space="preserve"> </w:t>
            </w:r>
            <w:r w:rsidRPr="00CF561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Regional</w:t>
            </w:r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-</w:t>
            </w:r>
            <w:r w:rsidRPr="00CF561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 xml:space="preserve">Occidente 2019 </w:t>
            </w:r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-1</w:t>
            </w:r>
          </w:p>
          <w:p w:rsidR="00CF5617" w:rsidRPr="00115953" w:rsidRDefault="00CF5617" w:rsidP="00CF5617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08 de julio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CF5617" w:rsidRPr="00115953" w:rsidRDefault="00CF5617" w:rsidP="00CF5617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09 de julio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CF5617" w:rsidRPr="00712A9E" w:rsidRDefault="00CF5617" w:rsidP="00712A9E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0226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</w:t>
            </w:r>
            <w:r w:rsidR="0010226A" w:rsidRPr="0010226A">
              <w:rPr>
                <w:rFonts w:ascii="Arial" w:hAnsi="Arial" w:cs="Arial"/>
                <w:sz w:val="16"/>
                <w:szCs w:val="16"/>
                <w:lang w:val="es-ES_tradnl"/>
              </w:rPr>
              <w:t>23 de agosto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58264E" w:rsidTr="00115953">
        <w:trPr>
          <w:trHeight w:val="540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VI.3. DE PROGRAMAS DE POSGRADO </w:t>
            </w:r>
          </w:p>
        </w:tc>
      </w:tr>
      <w:tr w:rsidR="00CF5617" w:rsidRPr="00115953" w:rsidTr="00115953">
        <w:trPr>
          <w:trHeight w:val="335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VI.3.1.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Comité de Pares Académicos en la Reunión de Evaluación Plenaria de solicitudes de programas de posgrado de Nuevo Ingreso, Convocatoria Abierta 2010-2012 (PNPC), CONACYT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19 de julio 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19 de julio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 07 de septiembre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35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VI.3.2.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Comité de Pares Académicos en la Reunión de Evaluación Plenaria de solicitudes de programas de posgrado de Nuevo Ingreso, Convocatoria Abierta 2010-2012 (PNPC), CONACYT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19 de julio 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19 de julio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 07 de septiembre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No aprobado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35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VI.3.3.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Comité de Pares Académicos en la Reunión de Evaluación Plenaria de solicitudes de programas de posgrado de Nuevo Ingreso, Convocatoria Abierta 2010-2012 (PNPC), CONACYT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19 de julio 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19 de julio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 07 de septiembre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35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VI.3.4.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Comité de Pares Académicos en la Reunión de Evaluación Plenaria de solicitudes de programas de posgrado de Nuevo Ingreso, Convocatoria Abierta 2010-2012 (PNPC), CONACYT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asignación: 19 de julio 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aceptación: 19 de julio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evaluación:  07 de septiembre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Dictamen: Aprobado con restricciones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73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VI.4. DICTAMEN DE LIBROS</w:t>
            </w:r>
          </w:p>
        </w:tc>
      </w:tr>
      <w:tr w:rsidR="00CF5617" w:rsidRPr="00115953" w:rsidTr="00115953">
        <w:trPr>
          <w:trHeight w:val="185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VI.4.1.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inicio: 09 de octubre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 03 de noviembre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87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VI.4.2.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Autónoma Metropolitana, Unidad Cuajimalpa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inicio: 08 de julio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 03 de septiembre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89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VI.4.3.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Sonora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inicio: julio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 19 de agosto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59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VI.4.4.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Autónoma Metropolitana, Unidad Iztapalapa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inicio: 05 de agosto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 19 de octubre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280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VI.4.5.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Universidad Autónoma de Ciudad Juárez y el Instituto de Ciencias Sociales y Administración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inicio: 23 de abril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 29 de noviembre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280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VI.4.6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San Luis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inicio: 13 de enero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fin: 03 de mayo  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3A0D17" w:rsidRPr="00115953" w:rsidTr="00115953">
        <w:trPr>
          <w:trHeight w:val="280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3A0D17" w:rsidRPr="00115953" w:rsidRDefault="003A0D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VI.4.7.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3A0D17" w:rsidRPr="00115953" w:rsidRDefault="003A0D17" w:rsidP="00D724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Sonora</w:t>
            </w:r>
          </w:p>
          <w:p w:rsidR="003A0D17" w:rsidRPr="007C7ED3" w:rsidRDefault="003A0D17" w:rsidP="00D724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C7ED3">
              <w:rPr>
                <w:rFonts w:ascii="Arial" w:hAnsi="Arial" w:cs="Arial"/>
                <w:sz w:val="16"/>
                <w:szCs w:val="16"/>
                <w:lang w:val="es-ES_tradnl"/>
              </w:rPr>
              <w:t>Fecha inicio: 22 de mayo</w:t>
            </w:r>
          </w:p>
          <w:p w:rsidR="003A0D17" w:rsidRPr="00115953" w:rsidRDefault="003A0D17" w:rsidP="003A0D17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C7ED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fin: </w:t>
            </w:r>
            <w:r w:rsidR="007C7ED3" w:rsidRPr="007C7ED3">
              <w:rPr>
                <w:rFonts w:ascii="Arial" w:hAnsi="Arial" w:cs="Arial"/>
                <w:sz w:val="16"/>
                <w:szCs w:val="16"/>
                <w:lang w:val="es-ES_tradnl"/>
              </w:rPr>
              <w:t>06</w:t>
            </w:r>
            <w:r w:rsidR="007C7ED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agosto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3A0D17" w:rsidRPr="00115953" w:rsidRDefault="003A0D17" w:rsidP="00D7240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3A0D17" w:rsidRPr="00115953" w:rsidRDefault="003A0D17" w:rsidP="00D7240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578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VI.5. DICTAMEN DE ARTÍCULOS </w:t>
            </w:r>
          </w:p>
        </w:tc>
      </w:tr>
      <w:tr w:rsidR="00CF5617" w:rsidRPr="00115953" w:rsidTr="00115953">
        <w:trPr>
          <w:trHeight w:val="18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VI.5.1.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Revista Región y Sociedad, El Colegio de Sonora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fin: 09 de septiembre 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87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VI.5.2.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Revista Estudios Fronterizos, Instituto de Investigaciones Sociales, Universidad Autónoma de Baja California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 15 de noviembre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5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VI.5.3.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Revista Región y Sociedad, El Colegio de Sonora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inicio: 13 de marzo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 30 de marzo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2000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5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VI.5.4.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Revista Estudios Fronterizos, Instituto de Investigaciones Sociales, Universidad Autónoma de Baja California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fin: 24 de noviembre 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5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VI.5.5.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Revista Pueblos y Fronteras Digital, PROIMMSE-IIA-UNAM.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inicio: 1ro de julio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 05 de septiembre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2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VI.5.6.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Revista Región y sociedad, El Colegio de Sonora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inicio: 30 de agosto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Fecha fin: 11 de septiembre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2012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29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VI.5.7.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Revista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Meyibó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Instituto de Investigaciones Históricas, Universidad Autónoma de Baja California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inicio: 21 de noviembre de 2012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 17 de enero de 2013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6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VI.5.8.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Revista Ensayos Revista de Economía de la Universidad Autónoma de Nuevo León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 24 de mayo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59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VI.5.9.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Revista de Investigaciones de Historia Económica-D-12-00026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inicio: 11 de mayo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 30 de junio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CF5617" w:rsidRPr="00115953" w:rsidTr="00115953">
        <w:trPr>
          <w:trHeight w:val="15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VI.5.10.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shd w:val="clear" w:color="auto" w:fill="FFFFFF"/>
              </w:rPr>
            </w:pPr>
            <w:r w:rsidRPr="00115953">
              <w:rPr>
                <w:rFonts w:ascii="Arial" w:hAnsi="Arial"/>
                <w:sz w:val="16"/>
                <w:shd w:val="clear" w:color="auto" w:fill="FFFFFF"/>
              </w:rPr>
              <w:t>Journal of Iberian and Latin American Economic History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fin:05 de octubre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CF5617" w:rsidRPr="00115953" w:rsidTr="00115953">
        <w:trPr>
          <w:trHeight w:val="15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VI.5.11.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shd w:val="clear" w:color="auto" w:fill="FFFFFF"/>
                <w:lang w:val="es-ES_tradnl"/>
              </w:rPr>
              <w:t>Anuario de Historia Regional y de las Fronteras, de La Escuela de Historia de la Universidad Industrial de Santander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inicio: 23 de febrero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 06 de marzo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</w:t>
            </w:r>
          </w:p>
        </w:tc>
      </w:tr>
      <w:tr w:rsidR="00CF5617" w:rsidRPr="00115953" w:rsidTr="00115953">
        <w:trPr>
          <w:trHeight w:val="15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VI.5.12.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tabs>
                <w:tab w:val="left" w:pos="290"/>
              </w:tabs>
              <w:jc w:val="both"/>
              <w:rPr>
                <w:rFonts w:ascii="Arial" w:hAnsi="Arial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shd w:val="clear" w:color="auto" w:fill="FFFFFF"/>
                <w:lang w:val="es-ES_tradnl"/>
              </w:rPr>
              <w:t>Revista Mexicana de Sociología, Universidad Nacional Autónoma de México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inicio: 25 de febrero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fin: 04 de abril 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5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VI.5.13.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shd w:val="clear" w:color="auto" w:fill="FFFFFF"/>
              </w:rPr>
            </w:pPr>
            <w:r w:rsidRPr="00115953">
              <w:rPr>
                <w:rFonts w:ascii="Arial" w:hAnsi="Arial"/>
                <w:sz w:val="16"/>
                <w:shd w:val="clear" w:color="auto" w:fill="FFFFFF"/>
              </w:rPr>
              <w:t>Journal of Evolutionary Studies in Business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inicio: 30 de marzo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fin: 3 de mayo 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CF5617" w:rsidRPr="00115953" w:rsidTr="00115953">
        <w:trPr>
          <w:trHeight w:val="15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VI.5.14.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shd w:val="clear" w:color="auto" w:fill="FFFFFF"/>
                <w:lang w:val="es-ES_tradnl"/>
              </w:rPr>
              <w:t>Revista Frontera Norte, 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inicio: 24 de abril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fin:18 de mayo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5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VI.5.15.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shd w:val="clear" w:color="auto" w:fill="FFFFFF"/>
                <w:lang w:val="es-ES_tradnl"/>
              </w:rPr>
              <w:t>Revista Mexicana de Sociología, Universidad Nacional Autónoma de México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inicio: 21 de noviembre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 12 de enero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5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b/>
                <w:sz w:val="16"/>
                <w:lang w:val="es-ES_tradnl"/>
              </w:rPr>
            </w:pPr>
            <w:r w:rsidRPr="00115953">
              <w:rPr>
                <w:rFonts w:ascii="Arial" w:hAnsi="Arial"/>
                <w:b/>
                <w:sz w:val="16"/>
                <w:lang w:val="es-ES_tradnl"/>
              </w:rPr>
              <w:t>VI.5.16.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/>
                <w:sz w:val="16"/>
                <w:shd w:val="clear" w:color="auto" w:fill="FFFFFF"/>
                <w:lang w:val="es-ES_tradnl"/>
              </w:rPr>
              <w:t>Revista Región y Sociedad, El Colegio de Sonora</w:t>
            </w:r>
          </w:p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lang w:val="es-ES_tradnl"/>
              </w:rPr>
              <w:t>Fecha inicio: 07 de diciembre</w:t>
            </w:r>
          </w:p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lang w:val="es-ES_tradnl"/>
              </w:rPr>
              <w:t>Fecha fin: 23 de enero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5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b/>
                <w:sz w:val="16"/>
                <w:lang w:val="es-ES_tradnl"/>
              </w:rPr>
            </w:pPr>
            <w:r w:rsidRPr="00115953">
              <w:rPr>
                <w:rFonts w:ascii="Arial" w:hAnsi="Arial"/>
                <w:b/>
                <w:sz w:val="16"/>
                <w:lang w:val="es-ES_tradnl"/>
              </w:rPr>
              <w:t>VI.5.17.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shd w:val="clear" w:color="auto" w:fill="FFFFFF"/>
              </w:rPr>
            </w:pPr>
            <w:r w:rsidRPr="00115953">
              <w:rPr>
                <w:rFonts w:ascii="Arial" w:hAnsi="Arial"/>
                <w:sz w:val="16"/>
                <w:shd w:val="clear" w:color="auto" w:fill="FFFFFF"/>
              </w:rPr>
              <w:t>Journal of Evolutionary Studies in Business</w:t>
            </w:r>
          </w:p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lang w:val="es-ES_tradnl"/>
              </w:rPr>
              <w:t>Fecha inicio: 01 de febrero</w:t>
            </w:r>
          </w:p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lang w:val="es-ES_tradnl"/>
              </w:rPr>
              <w:t xml:space="preserve">Fecha fin: 25 de febrero 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lang w:val="es-ES_tradnl"/>
              </w:rPr>
              <w:t>ESP</w:t>
            </w:r>
          </w:p>
        </w:tc>
      </w:tr>
      <w:tr w:rsidR="00CF5617" w:rsidRPr="00115953" w:rsidTr="00115953">
        <w:trPr>
          <w:trHeight w:val="15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VI.5.18.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shd w:val="clear" w:color="auto" w:fill="FFFFFF"/>
                <w:lang w:val="es-ES_tradnl"/>
              </w:rPr>
            </w:pPr>
            <w:proofErr w:type="spellStart"/>
            <w:r w:rsidRPr="00115953">
              <w:rPr>
                <w:rFonts w:ascii="Arial" w:hAnsi="Arial"/>
                <w:sz w:val="16"/>
                <w:shd w:val="clear" w:color="auto" w:fill="FFFFFF"/>
                <w:lang w:val="es-ES_tradnl"/>
              </w:rPr>
              <w:t>Entreciencias</w:t>
            </w:r>
            <w:proofErr w:type="spellEnd"/>
            <w:r w:rsidRPr="00115953">
              <w:rPr>
                <w:rFonts w:ascii="Arial" w:hAnsi="Arial"/>
                <w:sz w:val="16"/>
                <w:shd w:val="clear" w:color="auto" w:fill="FFFFFF"/>
                <w:lang w:val="es-ES_tradnl"/>
              </w:rPr>
              <w:t>. Diálogos en la sociedad del conocimiento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inicio: 6 de abril </w:t>
            </w:r>
          </w:p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 06 de Mayo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5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b/>
                <w:sz w:val="16"/>
                <w:lang w:val="es-ES_tradnl"/>
              </w:rPr>
            </w:pPr>
            <w:r w:rsidRPr="00115953">
              <w:rPr>
                <w:rFonts w:ascii="Arial" w:hAnsi="Arial"/>
                <w:b/>
                <w:sz w:val="16"/>
                <w:lang w:val="es-ES_tradnl"/>
              </w:rPr>
              <w:t>VI.5.19.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/>
                <w:sz w:val="16"/>
                <w:shd w:val="clear" w:color="auto" w:fill="FFFFFF"/>
                <w:lang w:val="es-ES_tradnl"/>
              </w:rPr>
              <w:t xml:space="preserve">Letras Históricas </w:t>
            </w:r>
          </w:p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/>
                <w:sz w:val="16"/>
                <w:shd w:val="clear" w:color="auto" w:fill="FFFFFF"/>
                <w:lang w:val="es-ES_tradnl"/>
              </w:rPr>
              <w:t xml:space="preserve">Fecha inicio: 22 de mayo </w:t>
            </w:r>
          </w:p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/>
                <w:sz w:val="16"/>
                <w:shd w:val="clear" w:color="auto" w:fill="FFFFFF"/>
                <w:lang w:val="es-ES_tradnl"/>
              </w:rPr>
              <w:t>Fecha fin: 03 de julio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5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b/>
                <w:sz w:val="16"/>
                <w:szCs w:val="16"/>
                <w:lang w:val="es-ES_tradnl"/>
              </w:rPr>
              <w:t>VI.5.20.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shd w:val="clear" w:color="auto" w:fill="FFFFFF"/>
                <w:lang w:val="es-ES_tradnl"/>
              </w:rPr>
              <w:t xml:space="preserve">Anuario del Centro de Estudios Económicos de la Empresa y el Desarrollo </w:t>
            </w:r>
          </w:p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shd w:val="clear" w:color="auto" w:fill="FFFFFF"/>
                <w:lang w:val="es-ES_tradnl"/>
              </w:rPr>
              <w:t xml:space="preserve">Fecha inicio: 14 de octubre </w:t>
            </w:r>
          </w:p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shd w:val="clear" w:color="auto" w:fill="FFFFFF"/>
                <w:lang w:val="es-ES_tradnl"/>
              </w:rPr>
              <w:t>Fecha fin: 27 de octubre</w:t>
            </w:r>
          </w:p>
        </w:tc>
        <w:tc>
          <w:tcPr>
            <w:tcW w:w="1628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ARG</w:t>
            </w:r>
          </w:p>
        </w:tc>
      </w:tr>
      <w:tr w:rsidR="00CF5617" w:rsidRPr="00115953" w:rsidTr="00115953">
        <w:trPr>
          <w:trHeight w:val="158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b/>
                <w:sz w:val="16"/>
                <w:szCs w:val="16"/>
                <w:lang w:val="es-ES_tradnl"/>
              </w:rPr>
              <w:t>VI.5.21.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</w:pPr>
            <w:proofErr w:type="spellStart"/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Entreciencias</w:t>
            </w:r>
            <w:proofErr w:type="spellEnd"/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:  Diálogos en la sociedad del conocimiento,</w:t>
            </w:r>
          </w:p>
          <w:p w:rsidR="00CF5617" w:rsidRPr="00115953" w:rsidRDefault="00CF5617" w:rsidP="00115953">
            <w:p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Escuela Nacional de Estudios Superiores, Unidad León</w:t>
            </w:r>
          </w:p>
          <w:p w:rsidR="00CF5617" w:rsidRPr="00115953" w:rsidRDefault="00CF5617" w:rsidP="00115953">
            <w:p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 xml:space="preserve">Fecha inicio: 01 de enero </w:t>
            </w:r>
          </w:p>
          <w:p w:rsidR="00CF5617" w:rsidRPr="00115953" w:rsidRDefault="00CF5617" w:rsidP="00115953">
            <w:p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Fecha fin: 15 de enero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58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b/>
                <w:sz w:val="16"/>
                <w:szCs w:val="16"/>
                <w:lang w:val="es-ES_tradnl"/>
              </w:rPr>
              <w:t>VI.5.22.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E843CA" w:rsidRDefault="00CF5617" w:rsidP="00115953">
            <w:pPr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América Latina en la Historia Económica (ALHE)</w:t>
            </w:r>
            <w:r w:rsidR="00E843CA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,</w:t>
            </w:r>
          </w:p>
          <w:p w:rsidR="00CF5617" w:rsidRPr="00115953" w:rsidRDefault="00CF5617" w:rsidP="00115953">
            <w:p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Instituto de Investigaciones Dr. José María Luis Mora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inicio: 13 de febrero </w:t>
            </w:r>
          </w:p>
          <w:p w:rsidR="00CF5617" w:rsidRPr="00115953" w:rsidRDefault="00E843CA" w:rsidP="00115953">
            <w:pPr>
              <w:rPr>
                <w:rFonts w:ascii="Times" w:eastAsia="Times New Roman" w:hAnsi="Times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Fecha fin: 1</w:t>
            </w:r>
            <w:r w:rsidR="00CF5617" w:rsidRPr="00115953">
              <w:rPr>
                <w:rFonts w:ascii="Arial" w:hAnsi="Arial" w:cs="Arial"/>
                <w:sz w:val="16"/>
                <w:szCs w:val="16"/>
                <w:lang w:val="es-ES_tradnl"/>
              </w:rPr>
              <w:t>4 de marzo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MEX</w:t>
            </w:r>
          </w:p>
        </w:tc>
      </w:tr>
      <w:tr w:rsidR="002D2AF8" w:rsidRPr="00AB2D6E" w:rsidTr="00115953">
        <w:trPr>
          <w:trHeight w:val="158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2D2AF8" w:rsidRPr="00115953" w:rsidRDefault="002D2AF8" w:rsidP="00115953">
            <w:pPr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b/>
                <w:sz w:val="16"/>
                <w:szCs w:val="16"/>
                <w:lang w:val="es-ES_tradnl"/>
              </w:rPr>
              <w:t>VI.5.23.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AB2D6E" w:rsidRPr="00AB2D6E" w:rsidRDefault="00AB2D6E" w:rsidP="00AB2D6E">
            <w:p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</w:pPr>
            <w:proofErr w:type="spellStart"/>
            <w:r w:rsidRPr="00AB2D6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Entreciencias</w:t>
            </w:r>
            <w:proofErr w:type="spellEnd"/>
            <w:r w:rsidRPr="00AB2D6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:  Diálogos en la sociedad del conocimiento,</w:t>
            </w:r>
          </w:p>
          <w:p w:rsidR="00AB2D6E" w:rsidRPr="00AB2D6E" w:rsidRDefault="00AB2D6E" w:rsidP="00AB2D6E">
            <w:p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</w:pPr>
            <w:r w:rsidRPr="00AB2D6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Escuela Nacional de Estudios Superiores, Unidad León</w:t>
            </w:r>
          </w:p>
          <w:p w:rsidR="00AB2D6E" w:rsidRPr="00AB2D6E" w:rsidRDefault="00AB2D6E" w:rsidP="00AB2D6E">
            <w:p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</w:pPr>
            <w:r w:rsidRPr="00AB2D6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Fecha inicio: 0</w:t>
            </w:r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8</w:t>
            </w:r>
            <w:r w:rsidRPr="00AB2D6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septiembre</w:t>
            </w:r>
          </w:p>
          <w:p w:rsidR="002D2AF8" w:rsidRPr="00115953" w:rsidRDefault="00AB2D6E" w:rsidP="00AB2D6E">
            <w:p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</w:pPr>
            <w:r w:rsidRPr="00AB2D6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 xml:space="preserve">Fecha fin: </w:t>
            </w:r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25 de septiembre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2D2AF8" w:rsidRPr="00115953" w:rsidRDefault="00AB2D6E" w:rsidP="00115953">
            <w:pPr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2D2AF8" w:rsidRPr="00115953" w:rsidRDefault="00AB2D6E" w:rsidP="00115953">
            <w:pPr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58264E" w:rsidTr="00115953">
        <w:trPr>
          <w:trHeight w:val="540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VI.6</w:t>
            </w: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. DICTAMEN DE CAPÍTULOS DE LIBRO</w:t>
            </w:r>
          </w:p>
        </w:tc>
      </w:tr>
      <w:tr w:rsidR="00CF5617" w:rsidRPr="00115953" w:rsidTr="00115953">
        <w:trPr>
          <w:trHeight w:val="18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VI.6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.1.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Edición de Universidad Autónoma de Querétaro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inicio: 22 de septiembre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Fecha fin: 17 de octubre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58264E" w:rsidTr="00115953">
        <w:trPr>
          <w:trHeight w:val="615"/>
        </w:trPr>
        <w:tc>
          <w:tcPr>
            <w:tcW w:w="9168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115953">
              <w:rPr>
                <w:rFonts w:ascii="Arial" w:hAnsi="Arial" w:cs="Arial"/>
                <w:b/>
                <w:color w:val="FFFFFF" w:themeColor="background1"/>
                <w:lang w:val="es-ES_tradnl"/>
              </w:rPr>
              <w:lastRenderedPageBreak/>
              <w:t>VII. FORMACIÓN DE RECURSOS HUMANOS</w:t>
            </w:r>
          </w:p>
        </w:tc>
      </w:tr>
      <w:tr w:rsidR="00CF5617" w:rsidRPr="00115953" w:rsidTr="00115953">
        <w:trPr>
          <w:trHeight w:val="637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b/>
                <w:bCs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VII.1. CURSOS</w:t>
            </w:r>
          </w:p>
        </w:tc>
      </w:tr>
      <w:tr w:rsidR="00CF5617" w:rsidRPr="00115953" w:rsidTr="00115953">
        <w:trPr>
          <w:trHeight w:val="260"/>
        </w:trPr>
        <w:tc>
          <w:tcPr>
            <w:tcW w:w="9168" w:type="dxa"/>
            <w:gridSpan w:val="10"/>
            <w:shd w:val="clear" w:color="auto" w:fill="E6E6E6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LICENCIATURA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VII.1.1.</w:t>
            </w:r>
          </w:p>
        </w:tc>
        <w:tc>
          <w:tcPr>
            <w:tcW w:w="4329" w:type="dxa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Economía Nacional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CETYS Universidad (campus Mexicali)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Licenciatura en Negocios Internacionales</w:t>
            </w:r>
          </w:p>
        </w:tc>
        <w:tc>
          <w:tcPr>
            <w:tcW w:w="1771" w:type="dxa"/>
            <w:gridSpan w:val="5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2000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63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VII.1.2.</w:t>
            </w:r>
          </w:p>
        </w:tc>
        <w:tc>
          <w:tcPr>
            <w:tcW w:w="4329" w:type="dxa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Introducción a la investigación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Programa Delfín, en apoyo a la Universidad Autónoma de Sinaloa, XVI Verano de Investigación Científica y Tecnológica del Pacífico.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Del 27 de junio al 12 de agosto</w:t>
            </w:r>
          </w:p>
        </w:tc>
        <w:tc>
          <w:tcPr>
            <w:tcW w:w="1771" w:type="dxa"/>
            <w:gridSpan w:val="5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86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VII.1.3.</w:t>
            </w:r>
          </w:p>
        </w:tc>
        <w:tc>
          <w:tcPr>
            <w:tcW w:w="4329" w:type="dxa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Historia del Desarrollo Empresarial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Universidad de los Andes, Facultad de Administración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Bogotá Colombia, 14 y 15 de marzo</w:t>
            </w:r>
          </w:p>
        </w:tc>
        <w:tc>
          <w:tcPr>
            <w:tcW w:w="1771" w:type="dxa"/>
            <w:gridSpan w:val="5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</w:t>
            </w:r>
          </w:p>
        </w:tc>
      </w:tr>
      <w:tr w:rsidR="00CF5617" w:rsidRPr="00115953" w:rsidTr="00115953">
        <w:trPr>
          <w:trHeight w:val="256"/>
        </w:trPr>
        <w:tc>
          <w:tcPr>
            <w:tcW w:w="9168" w:type="dxa"/>
            <w:gridSpan w:val="10"/>
            <w:shd w:val="clear" w:color="auto" w:fill="E6E6E6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MAESTRÍA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VII.1.4.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Técnicas de Investigación Avanzada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Pedagógica Nacional/Unidad Nogales, Sonora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Educación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Nogales, Sonora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VII.1.5.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Políticas Públicas y Desarrollo Regional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</w:t>
            </w:r>
          </w:p>
          <w:p w:rsidR="00CF5617" w:rsidRPr="00115953" w:rsidRDefault="00CF5617" w:rsidP="00115953">
            <w:pPr>
              <w:tabs>
                <w:tab w:val="left" w:pos="12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tabs>
                <w:tab w:val="left" w:pos="12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Abril - Mayo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2000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VII.1.6.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Administración Estratégica</w:t>
            </w:r>
          </w:p>
          <w:p w:rsidR="00CF5617" w:rsidRPr="00115953" w:rsidRDefault="00CF5617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Instituto de Ingeniería de la UABC (campus Mexicali)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Procesos industriales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Mexicali, Baja California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VII.1.7.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 de especialización Reestructuración Productiva: Empresa y Territorio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22 de abril al 5 de julio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2002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VII.1.8.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Manejo de Bases de Datos y Sistemas de Información Geográfica (SIG)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</w:t>
            </w:r>
          </w:p>
          <w:p w:rsidR="00CF5617" w:rsidRPr="00115953" w:rsidRDefault="00CF5617" w:rsidP="00115953">
            <w:pPr>
              <w:tabs>
                <w:tab w:val="left" w:pos="12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</w:t>
            </w: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3 de octubre al 16 de diciembre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2005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VII.1.9.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Manejo de Bases de Datos y Sistemas de Información Geográfica (SIG)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</w:t>
            </w:r>
          </w:p>
          <w:p w:rsidR="00CF5617" w:rsidRPr="00115953" w:rsidRDefault="00CF5617" w:rsidP="00115953">
            <w:pPr>
              <w:tabs>
                <w:tab w:val="left" w:pos="12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California,12 de febrero al 25 de mayo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2006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44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VII.1.10.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Políticas públicas enfocadas al desarrollo económico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5953">
              <w:rPr>
                <w:rFonts w:ascii="Arial" w:hAnsi="Arial"/>
                <w:sz w:val="16"/>
              </w:rPr>
              <w:t xml:space="preserve">Master in Business </w:t>
            </w:r>
            <w:r w:rsidRPr="00115953">
              <w:rPr>
                <w:rFonts w:ascii="Arial" w:hAnsi="Arial" w:cs="Arial"/>
                <w:sz w:val="16"/>
                <w:szCs w:val="16"/>
              </w:rPr>
              <w:t>Administration</w:t>
            </w:r>
          </w:p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</w:rPr>
            </w:pPr>
            <w:r w:rsidRPr="00115953">
              <w:rPr>
                <w:rFonts w:ascii="Arial" w:hAnsi="Arial"/>
                <w:sz w:val="16"/>
              </w:rPr>
              <w:t>CETYS Universidad (Campus Tijuana)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Junio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49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VII.1.11.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Técnicas Avanzadas para el análisis regional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</w:t>
            </w:r>
          </w:p>
          <w:p w:rsidR="00CF5617" w:rsidRPr="00115953" w:rsidRDefault="00CF5617" w:rsidP="00115953">
            <w:pPr>
              <w:tabs>
                <w:tab w:val="left" w:pos="12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6 de agosto al 16 de noviembre  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90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VII.1.12.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Metodología para la </w:t>
            </w:r>
            <w:proofErr w:type="spell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operacionalización</w:t>
            </w:r>
            <w:proofErr w:type="spellEnd"/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</w:t>
            </w:r>
          </w:p>
          <w:p w:rsidR="00CF5617" w:rsidRPr="00115953" w:rsidRDefault="00CF5617" w:rsidP="00115953">
            <w:pPr>
              <w:tabs>
                <w:tab w:val="left" w:pos="12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3 de febrero al 15 de junio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47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VII.1.13.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 de Tesis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</w:t>
            </w:r>
          </w:p>
          <w:p w:rsidR="00CF5617" w:rsidRPr="00115953" w:rsidRDefault="00CF5617" w:rsidP="00115953">
            <w:pPr>
              <w:tabs>
                <w:tab w:val="left" w:pos="12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8 de febrero al 4 de junio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274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VII.1.14.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 de Tesis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Economía Aplicada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8 de febrero al 4 de junio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93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VII.1.15.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Metodología para el Análisis Territorial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</w:t>
            </w:r>
          </w:p>
          <w:p w:rsidR="00CF5617" w:rsidRPr="00115953" w:rsidRDefault="00CF5617" w:rsidP="00115953">
            <w:pPr>
              <w:tabs>
                <w:tab w:val="left" w:pos="12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California,14 de febrero a 17 de junio   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99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VII.1.16.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Iniciación a la Investigación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de La Laguna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Tenerife, noviembre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CF5617" w:rsidRPr="00115953" w:rsidTr="00115953">
        <w:trPr>
          <w:trHeight w:val="404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VII.1.17.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Metodología para el Análisis Regional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</w:t>
            </w:r>
          </w:p>
          <w:p w:rsidR="00CF5617" w:rsidRPr="00115953" w:rsidRDefault="00CF5617" w:rsidP="00115953">
            <w:pPr>
              <w:tabs>
                <w:tab w:val="left" w:pos="12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California,14 de febrero al 10 de junio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10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VII.1.18.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Metodología para el Análisis Territorial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</w:t>
            </w:r>
          </w:p>
          <w:p w:rsidR="00CF5617" w:rsidRPr="00115953" w:rsidRDefault="00CF5617" w:rsidP="00115953">
            <w:pPr>
              <w:tabs>
                <w:tab w:val="left" w:pos="12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6 de febrero al 21 de   junio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15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VII.1.19.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Técnicas Avanzadas para el Análisis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</w:t>
            </w:r>
          </w:p>
          <w:p w:rsidR="00CF5617" w:rsidRPr="00115953" w:rsidRDefault="00CF5617" w:rsidP="00115953">
            <w:pPr>
              <w:tabs>
                <w:tab w:val="left" w:pos="12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12 de agosto al 31 de enero 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2013-2014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2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VII.1.20.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 de tesis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</w:t>
            </w:r>
          </w:p>
          <w:p w:rsidR="00CF5617" w:rsidRPr="00115953" w:rsidRDefault="00CF5617" w:rsidP="00115953">
            <w:pPr>
              <w:tabs>
                <w:tab w:val="left" w:pos="12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California,17 de febrero al 27 de junio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27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VII.1.21.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Metodología para el Análisis Territorial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</w:t>
            </w:r>
          </w:p>
          <w:p w:rsidR="00CF5617" w:rsidRPr="00115953" w:rsidRDefault="00CF5617" w:rsidP="00115953">
            <w:pPr>
              <w:tabs>
                <w:tab w:val="left" w:pos="12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9 de febrero al 14 de agosto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44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A30B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 de tesis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</w:t>
            </w:r>
          </w:p>
          <w:p w:rsidR="00CF5617" w:rsidRPr="00115953" w:rsidRDefault="00CF5617" w:rsidP="00115953">
            <w:pPr>
              <w:tabs>
                <w:tab w:val="left" w:pos="12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California,15 de febrero al 1 de julio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44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VII.1.23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 de tesis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Economía Aplicada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California,15 de febrero al 1 de julio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44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VII.1.24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 de tesis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Administración Integral del Ambiente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California,15 de febrero al 8 de julio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44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VII.1.25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Metodología para el análisis territorial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Desarrollo Regional</w:t>
            </w:r>
          </w:p>
          <w:p w:rsidR="00CF5617" w:rsidRPr="00115953" w:rsidRDefault="00CF5617" w:rsidP="00115953">
            <w:pPr>
              <w:tabs>
                <w:tab w:val="left" w:pos="12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California,13 de Febrero al 7 de Julio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252"/>
        </w:trPr>
        <w:tc>
          <w:tcPr>
            <w:tcW w:w="9168" w:type="dxa"/>
            <w:gridSpan w:val="10"/>
            <w:shd w:val="clear" w:color="auto" w:fill="E6E6E6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DOCTORADO</w:t>
            </w:r>
          </w:p>
        </w:tc>
      </w:tr>
      <w:tr w:rsidR="00CF5617" w:rsidRPr="00115953" w:rsidTr="00115953">
        <w:trPr>
          <w:trHeight w:val="384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VII.1.26.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Métodos de investigación Cualitativos y de Análisis Espacial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Doctorado en Ciencias Sociales con Especialidad en Estudios Regionales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California,14 de febrero al 17 de junio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76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0D3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VII.1.27.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 de Tesis I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Doctorado en Ciencias Sociales con Especialidad en Estudios Regionales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3 de septiembre al 18 de diciembre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0D3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VII.1.28.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 de Tesis I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Doctorado en Ciencias Sociales con Especialidad en Estudios Regionales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3 de septiembre al 18 de diciembre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0D3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VII.1.29.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 de Tesis II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Doctorado en Ciencias Sociales con Especialidad en Estudios Regionales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6 de febrero al 21 de junio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0D3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VII.1.30.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 de Tesis II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Doctorado en Ciencias Sociales con Especialidad en Estudios Regionales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6 de febrero al 21 de junio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2013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0D3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VII.1.31.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 de Tesis III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Doctorado en Ciencias Sociales con Especialidad en Estudios Regionales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California,12 de agosto al 31 enero 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0D3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VII.1.32.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 de Tesis III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Doctorado en Ciencias Sociales con Especialidad en Estudios Regionales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California,12 de agosto al 31 enero 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0D3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VII.1.33.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 de Tesis IV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Doctorado en Ciencias Sociales con Especialidad en Estudios Regionales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California,17 febrero al 27 de junio 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0D3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VII.1.34.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Seminario de Tesis IV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Doctorado en Ciencias Sociales con Especialidad en Estudios Regionales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17 febrero al 27 de junio 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13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0D3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VII.1.35.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Métodos de investigación Cualitativos y de Análisis Espacial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Doctorado en Ciencias Sociales con Especialidad en Estudios Regionales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7 de febrero al 30 de junio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0D3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VII.1.36.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Metodologías aplicadas a las Ciencias Sociales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Doctorado en Ciencias Sociales con Especialidad en Estudios Regionales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9 de febrero al 14 de agosto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86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0D3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VII.1.37.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Debates sobre sociología económica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Doctorado en Ciencias Sociales con Especialidad en Estudios Regionales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California,17 de agosto al 12 de febrero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86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0D3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VII.1.38. 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Metodología  para investigación en campo: elaboración de cuestionarios, entrevistas y método biográfico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Posgrado de la Facultad de Filosofía y letras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Nacional del Cuyo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Mendoza, Argentina, </w:t>
            </w:r>
            <w:r w:rsidR="008614EA">
              <w:rPr>
                <w:rFonts w:ascii="Arial" w:hAnsi="Arial" w:cs="Arial"/>
                <w:sz w:val="16"/>
                <w:szCs w:val="16"/>
                <w:lang w:val="es-ES_tradnl"/>
              </w:rPr>
              <w:t>28 de mayo al 4 de julio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ARG</w:t>
            </w:r>
          </w:p>
        </w:tc>
      </w:tr>
      <w:tr w:rsidR="00CF5617" w:rsidRPr="00115953" w:rsidTr="00115953">
        <w:trPr>
          <w:trHeight w:val="299"/>
        </w:trPr>
        <w:tc>
          <w:tcPr>
            <w:tcW w:w="9168" w:type="dxa"/>
            <w:gridSpan w:val="10"/>
            <w:shd w:val="clear" w:color="auto" w:fill="E6E6E6"/>
            <w:vAlign w:val="center"/>
          </w:tcPr>
          <w:p w:rsidR="00CF5617" w:rsidRPr="00115953" w:rsidRDefault="00CF5617" w:rsidP="00115953">
            <w:pPr>
              <w:ind w:left="3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ESPECIALIDADES 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A30B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39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Módulo 3. Historia de la frontera México-Estados Unidos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Especialidad en Estudios de la Frontera México-Estados Unidos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27 de Marzo al 30 de Abril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VII.1.40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Módulo Historia de la frontera México-Estados Unidos</w:t>
            </w:r>
          </w:p>
          <w:p w:rsidR="00CF5617" w:rsidRPr="000245FB" w:rsidRDefault="00CF5617" w:rsidP="000245FB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245FB">
              <w:rPr>
                <w:rFonts w:ascii="Arial" w:hAnsi="Arial" w:cs="Arial"/>
                <w:sz w:val="16"/>
                <w:szCs w:val="16"/>
                <w:lang w:val="es-ES_tradnl"/>
              </w:rPr>
              <w:t>Especialidad en Estudios de la Frontera México-Estados Unidos</w:t>
            </w:r>
          </w:p>
          <w:p w:rsidR="00CF5617" w:rsidRPr="000245FB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245F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la Frontera Norte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02 de Abril al 29 de Abril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0245FB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640C29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40C2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VII.1.41</w:t>
            </w:r>
            <w:r w:rsidR="00640C2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640C29" w:rsidRDefault="00CF5617" w:rsidP="000245FB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640C29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Módulo Historia de la frontera México-Estados Unidos</w:t>
            </w:r>
          </w:p>
          <w:p w:rsidR="00CF5617" w:rsidRPr="00640C29" w:rsidRDefault="00CF5617" w:rsidP="000245FB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0C29">
              <w:rPr>
                <w:rFonts w:ascii="Arial" w:hAnsi="Arial" w:cs="Arial"/>
                <w:sz w:val="16"/>
                <w:szCs w:val="16"/>
                <w:lang w:val="es-ES_tradnl"/>
              </w:rPr>
              <w:t>Especialidad en Estudios de la Frontera México-Estados Unidos</w:t>
            </w:r>
          </w:p>
          <w:p w:rsidR="00CF5617" w:rsidRPr="00640C29" w:rsidRDefault="00CF5617" w:rsidP="000245FB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0C2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la Frontera Norte </w:t>
            </w:r>
          </w:p>
          <w:p w:rsidR="00CF5617" w:rsidRPr="00640C29" w:rsidRDefault="00CF5617" w:rsidP="00D7240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640C2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</w:t>
            </w:r>
            <w:r w:rsidR="00D72404">
              <w:rPr>
                <w:rFonts w:ascii="Arial" w:hAnsi="Arial" w:cs="Arial"/>
                <w:sz w:val="16"/>
                <w:szCs w:val="16"/>
                <w:lang w:val="es-ES_tradnl"/>
              </w:rPr>
              <w:t>28 de febrero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640C29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0C29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259" w:type="dxa"/>
            <w:vAlign w:val="center"/>
          </w:tcPr>
          <w:p w:rsidR="00CF5617" w:rsidRPr="00640C29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0C29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674235" w:rsidRPr="00674235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674235" w:rsidRPr="00640C29" w:rsidRDefault="00674235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VII.1.42.</w:t>
            </w:r>
          </w:p>
        </w:tc>
        <w:tc>
          <w:tcPr>
            <w:tcW w:w="4389" w:type="dxa"/>
            <w:gridSpan w:val="2"/>
            <w:vAlign w:val="center"/>
          </w:tcPr>
          <w:p w:rsidR="00674235" w:rsidRDefault="00674235" w:rsidP="000245FB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Modulo Historia  de la Frontera México – Estados Unidos”</w:t>
            </w:r>
          </w:p>
          <w:p w:rsidR="00674235" w:rsidRPr="00640C29" w:rsidRDefault="00674235" w:rsidP="0067423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0C29">
              <w:rPr>
                <w:rFonts w:ascii="Arial" w:hAnsi="Arial" w:cs="Arial"/>
                <w:sz w:val="16"/>
                <w:szCs w:val="16"/>
                <w:lang w:val="es-ES_tradnl"/>
              </w:rPr>
              <w:t>Especialidad en Estudios de la Frontera México-Estados Unidos</w:t>
            </w:r>
          </w:p>
          <w:p w:rsidR="00674235" w:rsidRPr="00640C29" w:rsidRDefault="00674235" w:rsidP="00674235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0C2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la Frontera Norte </w:t>
            </w:r>
          </w:p>
          <w:p w:rsidR="00674235" w:rsidRPr="00640C29" w:rsidRDefault="00674235" w:rsidP="00674235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640C2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18 de Marzo al 14 de Abril</w:t>
            </w:r>
          </w:p>
        </w:tc>
        <w:tc>
          <w:tcPr>
            <w:tcW w:w="1711" w:type="dxa"/>
            <w:gridSpan w:val="4"/>
            <w:vAlign w:val="center"/>
          </w:tcPr>
          <w:p w:rsidR="00674235" w:rsidRPr="00640C29" w:rsidRDefault="00674235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259" w:type="dxa"/>
            <w:vAlign w:val="center"/>
          </w:tcPr>
          <w:p w:rsidR="00674235" w:rsidRPr="00640C29" w:rsidRDefault="00674235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252"/>
        </w:trPr>
        <w:tc>
          <w:tcPr>
            <w:tcW w:w="9168" w:type="dxa"/>
            <w:gridSpan w:val="10"/>
            <w:shd w:val="clear" w:color="auto" w:fill="E6E6E6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DIPLOMADOS</w:t>
            </w:r>
          </w:p>
        </w:tc>
      </w:tr>
      <w:tr w:rsidR="00CF5617" w:rsidRPr="00115953" w:rsidTr="00115953">
        <w:trPr>
          <w:trHeight w:val="7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CF5617" w:rsidRPr="00115953" w:rsidRDefault="003535DD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VII.1.43</w:t>
            </w:r>
            <w:r w:rsidR="00CF5617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lastRenderedPageBreak/>
              <w:t xml:space="preserve">Modulo El Consultor en Desarrollo Organizacional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 xml:space="preserve">Centro de Capacitación de Estudios Fiscales y Finanzas Públicas del Gobierno del Estado de Baja California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Diplomado en Desarrollo Organizacional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Mexicali, Baja California, 12 al 20 de julio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2001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220"/>
        </w:trPr>
        <w:tc>
          <w:tcPr>
            <w:tcW w:w="9168" w:type="dxa"/>
            <w:gridSpan w:val="10"/>
            <w:shd w:val="clear" w:color="auto" w:fill="E6E6E6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 xml:space="preserve">TALLERES 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353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.1.4</w:t>
            </w:r>
            <w:r w:rsidR="003535D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Técnicas de Investigación Avanzada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CETYS Universidad (campus Mexicali)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Mexicali, Baja California, Marzo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2002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VII.1.</w:t>
            </w:r>
            <w:r w:rsidR="003535D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45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Las utilidades para la codificación y construcción de categorías en los estudios cualitativos: el método biográfico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Nacional de Quilmes</w:t>
            </w:r>
          </w:p>
          <w:p w:rsidR="00CF5617" w:rsidRPr="00115953" w:rsidRDefault="00CF5617" w:rsidP="00640C29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Buenos Aires, Argentina, </w:t>
            </w:r>
            <w:r w:rsidR="00640C29">
              <w:rPr>
                <w:rFonts w:ascii="Arial" w:hAnsi="Arial" w:cs="Arial"/>
                <w:sz w:val="16"/>
                <w:szCs w:val="16"/>
                <w:lang w:val="es-ES_tradnl"/>
              </w:rPr>
              <w:t>F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ebrero 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ARG</w:t>
            </w:r>
          </w:p>
        </w:tc>
      </w:tr>
      <w:tr w:rsidR="00CF5617" w:rsidRPr="0058264E" w:rsidTr="00115953">
        <w:trPr>
          <w:trHeight w:val="590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VII.2. DIRECCIÓN, LECTORÍA Y SINODAL DE TESIS  </w:t>
            </w:r>
          </w:p>
        </w:tc>
      </w:tr>
      <w:tr w:rsidR="00CF5617" w:rsidRPr="00115953" w:rsidTr="00115953">
        <w:trPr>
          <w:trHeight w:val="317"/>
        </w:trPr>
        <w:tc>
          <w:tcPr>
            <w:tcW w:w="9168" w:type="dxa"/>
            <w:gridSpan w:val="10"/>
            <w:shd w:val="clear" w:color="auto" w:fill="E6E6E6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DIRECCIÓN MAESTRÍA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VII.2.1.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>Coordinación territorial en las cadenas de producción de la agroindustria de mango en dos regiones de Colima: 1990-1999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Héctor Bernabé Fletes </w:t>
            </w:r>
            <w:proofErr w:type="spellStart"/>
            <w:r w:rsidRPr="00115953">
              <w:rPr>
                <w:rFonts w:cs="Arial"/>
                <w:sz w:val="16"/>
                <w:szCs w:val="16"/>
              </w:rPr>
              <w:t>Ocón</w:t>
            </w:r>
            <w:proofErr w:type="spellEnd"/>
            <w:r w:rsidRPr="00115953">
              <w:rPr>
                <w:rFonts w:cs="Arial"/>
                <w:sz w:val="16"/>
                <w:szCs w:val="16"/>
              </w:rPr>
              <w:t xml:space="preserve"> 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Maestría en Desarrollo Regional, 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(aprobada)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1998 - 2000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VII.2.2.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>Causas de la rotación del personal admin1istrativo en empresas coreanas y japonesas de Mexicali, B. C.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proofErr w:type="spellStart"/>
            <w:r w:rsidRPr="00115953">
              <w:rPr>
                <w:rFonts w:cs="Arial"/>
                <w:sz w:val="16"/>
                <w:szCs w:val="16"/>
              </w:rPr>
              <w:t>Iraís</w:t>
            </w:r>
            <w:proofErr w:type="spellEnd"/>
            <w:r w:rsidRPr="00115953">
              <w:rPr>
                <w:rFonts w:cs="Arial"/>
                <w:sz w:val="16"/>
                <w:szCs w:val="16"/>
              </w:rPr>
              <w:t xml:space="preserve"> Martínez Carrillo 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Maestría en Administración Internacional en Negocios Internacionales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Universidad Iberoamericana, Tijuana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2000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VII.2.3.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 xml:space="preserve">La participación en las </w:t>
            </w:r>
            <w:proofErr w:type="spellStart"/>
            <w:r w:rsidRPr="00115953">
              <w:rPr>
                <w:rFonts w:cs="Arial"/>
                <w:i/>
                <w:sz w:val="16"/>
                <w:szCs w:val="16"/>
              </w:rPr>
              <w:t>ONG’s</w:t>
            </w:r>
            <w:proofErr w:type="spellEnd"/>
            <w:r w:rsidRPr="00115953">
              <w:rPr>
                <w:rFonts w:cs="Arial"/>
                <w:i/>
                <w:sz w:val="16"/>
                <w:szCs w:val="16"/>
              </w:rPr>
              <w:t xml:space="preserve"> en la administración de los micro financiamientos en el Quiché, Guatemala</w:t>
            </w:r>
            <w:r w:rsidRPr="00115953">
              <w:rPr>
                <w:rFonts w:cs="Arial"/>
                <w:sz w:val="16"/>
                <w:szCs w:val="16"/>
              </w:rPr>
              <w:t xml:space="preserve"> 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Rita de León López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Maestría en Desarrollo Regional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El Colegio de la Frontera Norte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2006 - 2008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64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VII.2.4.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 xml:space="preserve">El papel de las instituciones en la gestión territorial de innovación tecnológica en El Valle del Yaqui, Sonora: El caso del sensor </w:t>
            </w:r>
            <w:proofErr w:type="spellStart"/>
            <w:r w:rsidRPr="00115953">
              <w:rPr>
                <w:rFonts w:cs="Arial"/>
                <w:i/>
                <w:sz w:val="16"/>
                <w:szCs w:val="16"/>
              </w:rPr>
              <w:t>Greenseeker</w:t>
            </w:r>
            <w:proofErr w:type="spellEnd"/>
            <w:r w:rsidRPr="00115953">
              <w:rPr>
                <w:rFonts w:cs="Arial"/>
                <w:i/>
                <w:sz w:val="16"/>
                <w:szCs w:val="16"/>
              </w:rPr>
              <w:t xml:space="preserve"> para el mejoramiento de la producción de trigo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Miguel Ángel Barrera Rojas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Maestría en Desarrollo Regional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El Colegio de la Frontera Norte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2008 - 2010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VII.2.5.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>Configuración de redes sociales de empresarios en el sector comercial en Nicaragua y mecanismos de cooperación internacional: Alcances del micro-empresariado en Chinandega, 2002-2011</w:t>
            </w:r>
            <w:r w:rsidRPr="00115953">
              <w:rPr>
                <w:rFonts w:cs="Arial"/>
                <w:sz w:val="16"/>
                <w:szCs w:val="16"/>
              </w:rPr>
              <w:t xml:space="preserve"> 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Francisco Ernesto Martínez Morales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Maestría en Desarrollo Regional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El Colegio de la Frontera Norte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2010 - 2012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VII.2.6.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i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 xml:space="preserve">Sistemas productivos locales y reconversión productiva agrícola: un análisis desde la dinámica empresarial en la región productiva de </w:t>
            </w:r>
            <w:proofErr w:type="spellStart"/>
            <w:r w:rsidRPr="00115953">
              <w:rPr>
                <w:rFonts w:cs="Arial"/>
                <w:i/>
                <w:sz w:val="16"/>
                <w:szCs w:val="16"/>
              </w:rPr>
              <w:t>berries</w:t>
            </w:r>
            <w:proofErr w:type="spellEnd"/>
            <w:r w:rsidRPr="00115953">
              <w:rPr>
                <w:rFonts w:cs="Arial"/>
                <w:i/>
                <w:sz w:val="16"/>
                <w:szCs w:val="16"/>
              </w:rPr>
              <w:t xml:space="preserve"> de La Ciénega, Jalisco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Juan Manuel Vázquez Flores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Maestría en Desarrollo Regional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El Colegio de la Frontera Norte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2012 - 2014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MEX-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VII.2.7.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i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>Agroindustria y desarrollo en un territorio de posguerra en Colombia. El caso de la palma de aceite en María la Baja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Felipe Rendón Echeverry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Maestría en Desarrollo Regional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El Colegio de la Frontera Norte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2014 - 2016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50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VII.2.8.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i/>
                <w:sz w:val="16"/>
                <w:szCs w:val="16"/>
              </w:rPr>
            </w:pPr>
            <w:r w:rsidRPr="00115953">
              <w:rPr>
                <w:b/>
                <w:i/>
                <w:sz w:val="16"/>
                <w:szCs w:val="16"/>
              </w:rPr>
              <w:br w:type="column"/>
            </w:r>
            <w:r w:rsidRPr="00115953">
              <w:rPr>
                <w:i/>
                <w:sz w:val="16"/>
                <w:szCs w:val="16"/>
              </w:rPr>
              <w:t>Deportación y empleo: migrantes mexicanos deportados trabajando en Call Centers de Tijuana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sz w:val="16"/>
                <w:szCs w:val="16"/>
              </w:rPr>
            </w:pPr>
            <w:r w:rsidRPr="00115953">
              <w:rPr>
                <w:sz w:val="16"/>
                <w:szCs w:val="16"/>
              </w:rPr>
              <w:lastRenderedPageBreak/>
              <w:t>Dulce María Mariscal Nava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Maestría en Estudios de Migración Internacional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i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El Colegio de la Frontera Norte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(Aprobada)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2016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23"/>
        </w:trPr>
        <w:tc>
          <w:tcPr>
            <w:tcW w:w="9168" w:type="dxa"/>
            <w:gridSpan w:val="10"/>
            <w:shd w:val="clear" w:color="auto" w:fill="E6E6E6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DIRECCÓN DOCTORADO</w:t>
            </w:r>
          </w:p>
        </w:tc>
      </w:tr>
      <w:tr w:rsidR="00CF5617" w:rsidRPr="00115953" w:rsidTr="00115953">
        <w:trPr>
          <w:trHeight w:val="57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VII.2.9.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i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>Las redes de conocimiento en el desarrollo de la biotecnología azul: un análisis desde las actividades acuícolas en Ensenada, Baja California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Minerva Celaya </w:t>
            </w:r>
            <w:proofErr w:type="spellStart"/>
            <w:r w:rsidRPr="00115953">
              <w:rPr>
                <w:rFonts w:cs="Arial"/>
                <w:sz w:val="16"/>
                <w:szCs w:val="16"/>
              </w:rPr>
              <w:t>Tentori</w:t>
            </w:r>
            <w:proofErr w:type="spellEnd"/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Doctorado en Ciencias Sociales, Especialidad en Estudios Regionales, El Colegio de la Frontera Norte 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2010 - 2014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85"/>
        </w:trPr>
        <w:tc>
          <w:tcPr>
            <w:tcW w:w="9168" w:type="dxa"/>
            <w:gridSpan w:val="10"/>
            <w:shd w:val="clear" w:color="auto" w:fill="E6E6E6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LECTORÍA MAESTRÍA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VII.2.10.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i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>Tipificación de la agricultura en México: Como parte de la transferencia territorial de una política sectorial diferenciada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Evaristo Ovando Ramírez 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Maestría en Desarrollo Regional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VII.2.11.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 xml:space="preserve">Factores socio-económicos determinantes en el desarrollo regional de dos zonas cafeticultoras en el Estado de Puebla 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Luz Elena Salgado </w:t>
            </w:r>
            <w:proofErr w:type="spellStart"/>
            <w:r w:rsidRPr="00115953">
              <w:rPr>
                <w:rFonts w:cs="Arial"/>
                <w:sz w:val="16"/>
                <w:szCs w:val="16"/>
              </w:rPr>
              <w:t>Locela</w:t>
            </w:r>
            <w:proofErr w:type="spellEnd"/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Maestría en Desarrollo Regional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El Colegio de la Frontera Norte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2006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VII.2.12.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>Imaginarios regionales del eje cafetero de Colombia: Paisaje de paisajes</w:t>
            </w:r>
            <w:r w:rsidRPr="00115953">
              <w:rPr>
                <w:rFonts w:cs="Arial"/>
                <w:sz w:val="16"/>
                <w:szCs w:val="16"/>
              </w:rPr>
              <w:t xml:space="preserve"> Carolina Robledo Silvestre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Maestría en Desarrollo Regional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El Colegio de la Frontera Norte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2006 - 2008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VII.2.13.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i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>Redes de cooperación empresarial para el impulso de la competitividad de productores agrícolas. El caso de la producción y comercialización de mango en dos municipios Sinaloenses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Rafael Ruiz Ortega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Maestría en Desarrollo Regional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El Colegio de la Frontera Norte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(aprobada con mención honorífica)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2008 - 2010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VII.2.14.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>Cultura empresarial e innovación en el sector terciario de Baja California 2007-2009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María de los Ángeles Martínez Hoyos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Maestría en Economía Aplicada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El Colegio de la Frontera Norte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2008 - 2010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614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6751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.15.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i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 xml:space="preserve">Alberto </w:t>
            </w:r>
            <w:proofErr w:type="spellStart"/>
            <w:r w:rsidRPr="00115953">
              <w:rPr>
                <w:rFonts w:cs="Arial"/>
                <w:i/>
                <w:sz w:val="16"/>
                <w:szCs w:val="16"/>
              </w:rPr>
              <w:t>Aldrete</w:t>
            </w:r>
            <w:proofErr w:type="spellEnd"/>
            <w:r w:rsidRPr="00115953">
              <w:rPr>
                <w:rFonts w:cs="Arial"/>
                <w:i/>
                <w:sz w:val="16"/>
                <w:szCs w:val="16"/>
              </w:rPr>
              <w:t>. Trayectoria empresarial y sus vínculos con la élite política (1914-1948)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Héctor Mejorado de la Torre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Maestría en Historia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Universidad Autónoma de Baja California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584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VII.2.16.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i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>La empresa comunitaria agrícola como alternativa de gestión territorial sostenible. Trabajando asociado en San Juan Nepomuceno, Colombia.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María Ángela Ricaurte Angulo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Maestría en Administración Integral del Ambiente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El Colegio de la Frontera Norte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C25F8">
        <w:trPr>
          <w:trHeight w:val="481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VII.2.17.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i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>Política industrial y crecimiento económico en Colombia 1992-2012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Oscar Fernando Gonzáles </w:t>
            </w:r>
            <w:proofErr w:type="spellStart"/>
            <w:r w:rsidRPr="00115953">
              <w:rPr>
                <w:rFonts w:cs="Arial"/>
                <w:sz w:val="16"/>
                <w:szCs w:val="16"/>
              </w:rPr>
              <w:t>Alayón</w:t>
            </w:r>
            <w:proofErr w:type="spellEnd"/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Maestría en Economía Aplicada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El Colegio de la Frontera Norte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i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(aprobada)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76DAA" w:rsidRPr="00686FCB" w:rsidTr="001C25F8">
        <w:trPr>
          <w:trHeight w:val="481"/>
        </w:trPr>
        <w:tc>
          <w:tcPr>
            <w:tcW w:w="1809" w:type="dxa"/>
            <w:gridSpan w:val="3"/>
            <w:tcBorders>
              <w:bottom w:val="nil"/>
            </w:tcBorders>
            <w:vAlign w:val="center"/>
          </w:tcPr>
          <w:p w:rsidR="00C76DAA" w:rsidRPr="00115953" w:rsidRDefault="00C76DAA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VII.2.18.</w:t>
            </w:r>
          </w:p>
        </w:tc>
        <w:tc>
          <w:tcPr>
            <w:tcW w:w="4389" w:type="dxa"/>
            <w:gridSpan w:val="2"/>
            <w:tcBorders>
              <w:bottom w:val="nil"/>
            </w:tcBorders>
            <w:vAlign w:val="center"/>
          </w:tcPr>
          <w:p w:rsidR="00C76DAA" w:rsidRDefault="00686FCB" w:rsidP="00115953">
            <w:pPr>
              <w:pStyle w:val="BodyTextIndent2"/>
              <w:ind w:left="0" w:firstLine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Los campos de cultivo de la Costa Norte de Nayarit, como espacio de encuentro social entre los jornaleros indígenas</w:t>
            </w:r>
          </w:p>
          <w:p w:rsidR="00686FCB" w:rsidRDefault="00686FCB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lastRenderedPageBreak/>
              <w:t>Madai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Cruz Carlos</w:t>
            </w:r>
          </w:p>
          <w:p w:rsidR="00686FCB" w:rsidRDefault="004E5C5B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Maestría</w:t>
            </w:r>
            <w:r w:rsidR="00686FCB">
              <w:rPr>
                <w:rFonts w:cs="Arial"/>
                <w:sz w:val="16"/>
                <w:szCs w:val="16"/>
              </w:rPr>
              <w:t xml:space="preserve"> en Desarrollo Regional</w:t>
            </w:r>
          </w:p>
          <w:p w:rsidR="00686FCB" w:rsidRDefault="00686FCB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Colegio de la Frontera Norte</w:t>
            </w:r>
          </w:p>
          <w:p w:rsidR="00686FCB" w:rsidRPr="00686FCB" w:rsidRDefault="00686FCB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(en proceso)</w:t>
            </w:r>
          </w:p>
        </w:tc>
        <w:tc>
          <w:tcPr>
            <w:tcW w:w="1711" w:type="dxa"/>
            <w:gridSpan w:val="4"/>
            <w:tcBorders>
              <w:bottom w:val="nil"/>
            </w:tcBorders>
            <w:vAlign w:val="center"/>
          </w:tcPr>
          <w:p w:rsidR="00C76DAA" w:rsidRPr="00115953" w:rsidRDefault="00686FCB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2018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2020</w:t>
            </w: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C76DAA" w:rsidRPr="00115953" w:rsidRDefault="00686FCB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C25F8">
        <w:trPr>
          <w:trHeight w:val="319"/>
        </w:trPr>
        <w:tc>
          <w:tcPr>
            <w:tcW w:w="9168" w:type="dxa"/>
            <w:gridSpan w:val="10"/>
            <w:tcBorders>
              <w:top w:val="nil"/>
            </w:tcBorders>
            <w:shd w:val="clear" w:color="auto" w:fill="E6E6E6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LECTORÍA DOCTORADO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C76D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VII.2.1</w:t>
            </w:r>
            <w:r w:rsidR="00C76DA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9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bCs/>
                <w:sz w:val="16"/>
                <w:szCs w:val="16"/>
              </w:rPr>
            </w:pPr>
            <w:r w:rsidRPr="00115953">
              <w:rPr>
                <w:rFonts w:cs="Arial"/>
                <w:bCs/>
                <w:i/>
                <w:sz w:val="16"/>
                <w:szCs w:val="16"/>
              </w:rPr>
              <w:t>Historia y familia empresarial en el noroeste mexicano: el caso de la familia Rufo en La Paz, Baja California Sur (1828-2010)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Cristina </w:t>
            </w:r>
            <w:proofErr w:type="spellStart"/>
            <w:r w:rsidRPr="00115953">
              <w:rPr>
                <w:rFonts w:cs="Arial"/>
                <w:sz w:val="16"/>
                <w:szCs w:val="16"/>
              </w:rPr>
              <w:t>Ortíz</w:t>
            </w:r>
            <w:proofErr w:type="spellEnd"/>
            <w:r w:rsidRPr="00115953">
              <w:rPr>
                <w:rFonts w:cs="Arial"/>
                <w:sz w:val="16"/>
                <w:szCs w:val="16"/>
              </w:rPr>
              <w:t xml:space="preserve"> Manzo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Doctorado en Ciencias Sociales, Especialidad en Estudios Regionales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El Colegio de la Frontera Norte </w:t>
            </w:r>
          </w:p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2012 – 2014 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0245FB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640C29" w:rsidRDefault="00CF5617" w:rsidP="00C76D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40C2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</w:t>
            </w:r>
            <w:r w:rsidR="00C76DA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20</w:t>
            </w:r>
            <w:r w:rsidRPr="00640C2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640C29" w:rsidRDefault="00CF5617" w:rsidP="00115953">
            <w:pPr>
              <w:pStyle w:val="BodyTextIndent2"/>
              <w:ind w:left="0" w:firstLine="0"/>
              <w:rPr>
                <w:rFonts w:cs="Arial"/>
                <w:bCs/>
                <w:i/>
                <w:sz w:val="16"/>
                <w:szCs w:val="16"/>
                <w:lang w:val="es-MX"/>
              </w:rPr>
            </w:pPr>
            <w:r w:rsidRPr="00640C29">
              <w:rPr>
                <w:rFonts w:cs="Arial"/>
                <w:bCs/>
                <w:i/>
                <w:sz w:val="16"/>
                <w:szCs w:val="16"/>
                <w:lang w:val="en-US"/>
              </w:rPr>
              <w:t xml:space="preserve">I am broke but I don’t show it. </w:t>
            </w:r>
            <w:r w:rsidR="00454184" w:rsidRPr="00454184">
              <w:rPr>
                <w:rFonts w:cs="Arial"/>
                <w:bCs/>
                <w:i/>
                <w:sz w:val="16"/>
                <w:szCs w:val="16"/>
                <w:lang w:val="es-ES"/>
              </w:rPr>
              <w:t xml:space="preserve">Experiencias </w:t>
            </w:r>
            <w:proofErr w:type="gramStart"/>
            <w:r w:rsidR="00454184" w:rsidRPr="00454184">
              <w:rPr>
                <w:rFonts w:cs="Arial"/>
                <w:bCs/>
                <w:i/>
                <w:sz w:val="16"/>
                <w:szCs w:val="16"/>
                <w:lang w:val="es-ES"/>
              </w:rPr>
              <w:t>fronterizos</w:t>
            </w:r>
            <w:proofErr w:type="gramEnd"/>
            <w:r w:rsidR="00454184" w:rsidRPr="00454184">
              <w:rPr>
                <w:rFonts w:cs="Arial"/>
                <w:bCs/>
                <w:i/>
                <w:sz w:val="16"/>
                <w:szCs w:val="16"/>
                <w:lang w:val="es-ES"/>
              </w:rPr>
              <w:t xml:space="preserve"> de h</w:t>
            </w:r>
            <w:proofErr w:type="spellStart"/>
            <w:r w:rsidRPr="00640C29">
              <w:rPr>
                <w:rFonts w:cs="Arial"/>
                <w:bCs/>
                <w:i/>
                <w:sz w:val="16"/>
                <w:szCs w:val="16"/>
                <w:lang w:val="es-MX"/>
              </w:rPr>
              <w:t>ombres</w:t>
            </w:r>
            <w:proofErr w:type="spellEnd"/>
            <w:r w:rsidRPr="00640C29">
              <w:rPr>
                <w:rFonts w:cs="Arial"/>
                <w:bCs/>
                <w:i/>
                <w:sz w:val="16"/>
                <w:szCs w:val="16"/>
                <w:lang w:val="es-MX"/>
              </w:rPr>
              <w:t xml:space="preserve"> migrantes varados en Mexicali, Baja California (201</w:t>
            </w:r>
            <w:r w:rsidR="00454184">
              <w:rPr>
                <w:rFonts w:cs="Arial"/>
                <w:bCs/>
                <w:i/>
                <w:sz w:val="16"/>
                <w:szCs w:val="16"/>
                <w:lang w:val="es-MX"/>
              </w:rPr>
              <w:t>5</w:t>
            </w:r>
            <w:r w:rsidRPr="00640C29">
              <w:rPr>
                <w:rFonts w:cs="Arial"/>
                <w:bCs/>
                <w:i/>
                <w:sz w:val="16"/>
                <w:szCs w:val="16"/>
                <w:lang w:val="es-MX"/>
              </w:rPr>
              <w:t>-201</w:t>
            </w:r>
            <w:r w:rsidR="00454184">
              <w:rPr>
                <w:rFonts w:cs="Arial"/>
                <w:bCs/>
                <w:i/>
                <w:sz w:val="16"/>
                <w:szCs w:val="16"/>
                <w:lang w:val="es-MX"/>
              </w:rPr>
              <w:t>7</w:t>
            </w:r>
            <w:r w:rsidRPr="00640C29">
              <w:rPr>
                <w:rFonts w:cs="Arial"/>
                <w:bCs/>
                <w:i/>
                <w:sz w:val="16"/>
                <w:szCs w:val="16"/>
                <w:lang w:val="es-MX"/>
              </w:rPr>
              <w:t>).</w:t>
            </w:r>
          </w:p>
          <w:p w:rsidR="00CF5617" w:rsidRPr="00640C29" w:rsidRDefault="00CF5617" w:rsidP="00115953">
            <w:pPr>
              <w:pStyle w:val="BodyTextIndent2"/>
              <w:ind w:left="0" w:firstLine="0"/>
              <w:rPr>
                <w:rFonts w:cs="Arial"/>
                <w:bCs/>
                <w:i/>
                <w:sz w:val="16"/>
                <w:szCs w:val="16"/>
                <w:lang w:val="es-MX"/>
              </w:rPr>
            </w:pPr>
            <w:r w:rsidRPr="00640C29">
              <w:rPr>
                <w:rFonts w:cs="Arial"/>
                <w:bCs/>
                <w:sz w:val="16"/>
                <w:szCs w:val="16"/>
                <w:lang w:val="es-MX"/>
              </w:rPr>
              <w:t>Tatiana Elizabeth Lara San Luis</w:t>
            </w:r>
          </w:p>
          <w:p w:rsidR="00CF5617" w:rsidRPr="00640C29" w:rsidRDefault="00CF5617" w:rsidP="00115953">
            <w:pPr>
              <w:pStyle w:val="BodyTextIndent2"/>
              <w:ind w:left="0" w:firstLine="0"/>
              <w:rPr>
                <w:rFonts w:cs="Arial"/>
                <w:bCs/>
                <w:sz w:val="16"/>
                <w:szCs w:val="16"/>
              </w:rPr>
            </w:pPr>
            <w:r w:rsidRPr="00640C29">
              <w:rPr>
                <w:rFonts w:cs="Arial"/>
                <w:bCs/>
                <w:sz w:val="16"/>
                <w:szCs w:val="16"/>
              </w:rPr>
              <w:t>Doctorado en Ciencias Sociales</w:t>
            </w:r>
          </w:p>
          <w:p w:rsidR="00CF5617" w:rsidRPr="00640C29" w:rsidRDefault="00CF5617" w:rsidP="00115953">
            <w:pPr>
              <w:pStyle w:val="BodyTextIndent2"/>
              <w:ind w:left="0" w:firstLine="0"/>
              <w:rPr>
                <w:rFonts w:cs="Arial"/>
                <w:bCs/>
                <w:sz w:val="16"/>
                <w:szCs w:val="16"/>
              </w:rPr>
            </w:pPr>
            <w:r w:rsidRPr="00640C29">
              <w:rPr>
                <w:rFonts w:cs="Arial"/>
                <w:bCs/>
                <w:sz w:val="16"/>
                <w:szCs w:val="16"/>
              </w:rPr>
              <w:t xml:space="preserve">El Colegio de </w:t>
            </w:r>
            <w:r w:rsidR="00640C29" w:rsidRPr="00640C29">
              <w:rPr>
                <w:rFonts w:cs="Arial"/>
                <w:bCs/>
                <w:sz w:val="16"/>
                <w:szCs w:val="16"/>
              </w:rPr>
              <w:t>Michoacán,  A.C.</w:t>
            </w:r>
          </w:p>
          <w:p w:rsidR="00CF5617" w:rsidRPr="00640C29" w:rsidRDefault="00CF5617" w:rsidP="00454184">
            <w:pPr>
              <w:pStyle w:val="BodyTextIndent2"/>
              <w:ind w:left="0" w:firstLine="0"/>
              <w:rPr>
                <w:rFonts w:cs="Arial"/>
                <w:bCs/>
                <w:i/>
                <w:sz w:val="16"/>
                <w:szCs w:val="16"/>
              </w:rPr>
            </w:pPr>
            <w:r w:rsidRPr="00640C29">
              <w:rPr>
                <w:rFonts w:cs="Arial"/>
                <w:bCs/>
                <w:sz w:val="16"/>
                <w:szCs w:val="16"/>
              </w:rPr>
              <w:t>(</w:t>
            </w:r>
            <w:r w:rsidR="00454184">
              <w:rPr>
                <w:rFonts w:cs="Arial"/>
                <w:bCs/>
                <w:sz w:val="16"/>
                <w:szCs w:val="16"/>
              </w:rPr>
              <w:t>aprobada</w:t>
            </w:r>
            <w:r w:rsidRPr="00640C29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640C29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0C29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40C29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40C29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259" w:type="dxa"/>
            <w:vAlign w:val="center"/>
          </w:tcPr>
          <w:p w:rsidR="00CF5617" w:rsidRPr="00640C29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0C29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41150D" w:rsidRPr="0041150D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41150D" w:rsidRPr="00640C29" w:rsidRDefault="0041150D" w:rsidP="00C76D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 2.2</w:t>
            </w:r>
            <w:r w:rsidR="00C76DA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41150D" w:rsidRDefault="0041150D" w:rsidP="0041150D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Ser joven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gamer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en Guadalajara. Construcción de identidades, consumos culturales y formas de vida</w:t>
            </w:r>
          </w:p>
          <w:p w:rsidR="0041150D" w:rsidRDefault="0041150D" w:rsidP="0041150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Mara Rodríguez  Venegas</w:t>
            </w:r>
          </w:p>
          <w:p w:rsidR="0041150D" w:rsidRDefault="0041150D" w:rsidP="0041150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Doctorado en Ciencias Sociales</w:t>
            </w:r>
          </w:p>
          <w:p w:rsidR="0041150D" w:rsidRDefault="0041150D" w:rsidP="0041150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Centro de Investigaciones y estudios superiores en antropología social</w:t>
            </w:r>
          </w:p>
          <w:p w:rsidR="0041150D" w:rsidRPr="0041150D" w:rsidRDefault="0041150D" w:rsidP="0041150D">
            <w:pPr>
              <w:pStyle w:val="BodyTextIndent2"/>
              <w:ind w:left="0" w:firstLine="0"/>
              <w:rPr>
                <w:rFonts w:cs="Arial"/>
                <w:bCs/>
                <w:i/>
                <w:sz w:val="16"/>
                <w:szCs w:val="16"/>
                <w:lang w:val="es-ES"/>
              </w:rPr>
            </w:pPr>
            <w:r>
              <w:rPr>
                <w:rFonts w:cs="Arial"/>
                <w:bCs/>
                <w:i/>
                <w:sz w:val="16"/>
                <w:szCs w:val="16"/>
                <w:lang w:val="es-ES"/>
              </w:rPr>
              <w:t>(en proceso)</w:t>
            </w:r>
          </w:p>
        </w:tc>
        <w:tc>
          <w:tcPr>
            <w:tcW w:w="1711" w:type="dxa"/>
            <w:gridSpan w:val="4"/>
            <w:vAlign w:val="center"/>
          </w:tcPr>
          <w:p w:rsidR="0041150D" w:rsidRPr="00640C29" w:rsidRDefault="0041150D" w:rsidP="0041150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259" w:type="dxa"/>
            <w:vAlign w:val="center"/>
          </w:tcPr>
          <w:p w:rsidR="0041150D" w:rsidRPr="00640C29" w:rsidRDefault="0041150D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41150D" w:rsidTr="00115953">
        <w:trPr>
          <w:trHeight w:val="439"/>
        </w:trPr>
        <w:tc>
          <w:tcPr>
            <w:tcW w:w="9168" w:type="dxa"/>
            <w:gridSpan w:val="10"/>
            <w:shd w:val="clear" w:color="auto" w:fill="E6E6E6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SINODAL MAESTRÍA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CF5617" w:rsidRPr="00115953" w:rsidRDefault="00CF5617" w:rsidP="00C76D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</w:t>
            </w:r>
            <w:r w:rsidR="00C76DA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22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Alberto V. </w:t>
            </w:r>
            <w:proofErr w:type="spellStart"/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Aldrete</w:t>
            </w:r>
            <w:proofErr w:type="spellEnd"/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. Trayectoria empresarial    y sus vínculos con la elite política (1914-1948).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Héctor Mejorado de la Torre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Maestría en Historia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Instituto de Investigaciones Históricas, Facultad de Humanidades y Ciencias Sociales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Autónoma de Baja California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(aprobada)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38"/>
        </w:trPr>
        <w:tc>
          <w:tcPr>
            <w:tcW w:w="9168" w:type="dxa"/>
            <w:gridSpan w:val="10"/>
            <w:shd w:val="clear" w:color="auto" w:fill="E6E6E6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SINODAL DOCTORADO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76DAA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VII.2.23</w:t>
            </w:r>
            <w:r w:rsidR="00CF5617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i/>
                <w:sz w:val="16"/>
                <w:szCs w:val="16"/>
              </w:rPr>
            </w:pPr>
            <w:r w:rsidRPr="00115953">
              <w:rPr>
                <w:rFonts w:eastAsia="Arial Unicode MS" w:cs="Arial"/>
                <w:i/>
                <w:sz w:val="16"/>
                <w:szCs w:val="16"/>
                <w:lang w:eastAsia="es-MX"/>
              </w:rPr>
              <w:t>Los empresarios de las Pymes en Baja California frente a las competitividad: un estudio desde la perspectiva cultural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María de Jesús Torres Góngora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Doctorado en Ciencias Sociales, Especialidad en Estudios Regionales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El Colegio de la Frontera Norte </w:t>
            </w:r>
          </w:p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76DAA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VII.2.24</w:t>
            </w:r>
            <w:r w:rsidR="00CF5617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Andares tempranos. Estrategias de movilidad de adolescentes no acompañados en la frontera México-Estados Unidos</w:t>
            </w:r>
          </w:p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Aida Lilia Silva Hernández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Doctorado en Ciencias Sociales, Especialidad en Estudios Regionales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El Colegio de la Frontera Norte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565"/>
        </w:trPr>
        <w:tc>
          <w:tcPr>
            <w:tcW w:w="1809" w:type="dxa"/>
            <w:gridSpan w:val="3"/>
            <w:vAlign w:val="center"/>
          </w:tcPr>
          <w:p w:rsidR="00CF5617" w:rsidRPr="00115953" w:rsidRDefault="00C76DAA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VII.2.25</w:t>
            </w:r>
            <w:r w:rsidR="00CF5617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La contribución de las organizaciones de la sociedad civil a la defensa de los derechos humanos de los migrantes en la región fronteriza Tijuana-Mexicali-San Diego, 1994-2014</w:t>
            </w:r>
          </w:p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Peter Müller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Doctorado en Ciencias Sociales, Especialidad en Estudios Regionales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El Colegio de la Frontera Norte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C76D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VII.2.2</w:t>
            </w:r>
            <w:r w:rsidR="00C76DA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El desarrollo del sector vitivinícola en Baja California (2000-2013): Un análisis desde la perspectiva del desarrollo endógeno</w:t>
            </w:r>
          </w:p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Diana Celaya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Tentori</w:t>
            </w:r>
            <w:proofErr w:type="spellEnd"/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Doctorado en Ciencias Sociales, Especialidad en Estudios Regionales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El Colegio de la Frontera Norte </w:t>
            </w:r>
          </w:p>
          <w:p w:rsidR="00CF5617" w:rsidRPr="00115953" w:rsidRDefault="00CF5617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2014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C76D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VII.2.2</w:t>
            </w:r>
            <w:r w:rsidR="00C76DA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7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Los imaginarios urbanos de Tijuana desde la perspectiva del empresario local</w:t>
            </w:r>
          </w:p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Angela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Lucía Serrano Carrasco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Doctorado en Ciencias Sociales, Especialidad en Estudios Regionales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El Colegio de la Frontera Norte </w:t>
            </w:r>
          </w:p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CF5617" w:rsidRPr="00115953" w:rsidRDefault="00CF5617" w:rsidP="00C76D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VII.2.2</w:t>
            </w:r>
            <w:r w:rsidR="00C76DA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8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i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>Una negociación sutil: Relaciones de cortesía entre actores del campo periodístico de Baja California.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Diana Denisse Merchant Ley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Doctorado en Ciencias Sociales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Centro de Investigaciones y Estudios Superiores en Antropología Social 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i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(aprobada)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76DAA" w:rsidRPr="00C96249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76DAA" w:rsidRPr="00115953" w:rsidRDefault="00C76DAA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VII.2.29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76DAA" w:rsidRPr="00640C29" w:rsidRDefault="00C76DAA" w:rsidP="00AF3E2D">
            <w:pPr>
              <w:pStyle w:val="BodyTextIndent2"/>
              <w:ind w:left="0" w:firstLine="0"/>
              <w:rPr>
                <w:rFonts w:cs="Arial"/>
                <w:bCs/>
                <w:i/>
                <w:sz w:val="16"/>
                <w:szCs w:val="16"/>
                <w:lang w:val="es-MX"/>
              </w:rPr>
            </w:pPr>
            <w:r w:rsidRPr="00640C29">
              <w:rPr>
                <w:rFonts w:cs="Arial"/>
                <w:bCs/>
                <w:i/>
                <w:sz w:val="16"/>
                <w:szCs w:val="16"/>
                <w:lang w:val="en-US"/>
              </w:rPr>
              <w:t xml:space="preserve">I am broke but I don’t show it. </w:t>
            </w:r>
            <w:r w:rsidRPr="00454184">
              <w:rPr>
                <w:rFonts w:cs="Arial"/>
                <w:bCs/>
                <w:i/>
                <w:sz w:val="16"/>
                <w:szCs w:val="16"/>
                <w:lang w:val="es-ES"/>
              </w:rPr>
              <w:t xml:space="preserve">Experiencias </w:t>
            </w:r>
            <w:proofErr w:type="gramStart"/>
            <w:r w:rsidRPr="00454184">
              <w:rPr>
                <w:rFonts w:cs="Arial"/>
                <w:bCs/>
                <w:i/>
                <w:sz w:val="16"/>
                <w:szCs w:val="16"/>
                <w:lang w:val="es-ES"/>
              </w:rPr>
              <w:t>fronterizos</w:t>
            </w:r>
            <w:proofErr w:type="gramEnd"/>
            <w:r w:rsidRPr="00454184">
              <w:rPr>
                <w:rFonts w:cs="Arial"/>
                <w:bCs/>
                <w:i/>
                <w:sz w:val="16"/>
                <w:szCs w:val="16"/>
                <w:lang w:val="es-ES"/>
              </w:rPr>
              <w:t xml:space="preserve"> de h</w:t>
            </w:r>
            <w:proofErr w:type="spellStart"/>
            <w:r w:rsidRPr="00640C29">
              <w:rPr>
                <w:rFonts w:cs="Arial"/>
                <w:bCs/>
                <w:i/>
                <w:sz w:val="16"/>
                <w:szCs w:val="16"/>
                <w:lang w:val="es-MX"/>
              </w:rPr>
              <w:t>ombres</w:t>
            </w:r>
            <w:proofErr w:type="spellEnd"/>
            <w:r w:rsidRPr="00640C29">
              <w:rPr>
                <w:rFonts w:cs="Arial"/>
                <w:bCs/>
                <w:i/>
                <w:sz w:val="16"/>
                <w:szCs w:val="16"/>
                <w:lang w:val="es-MX"/>
              </w:rPr>
              <w:t xml:space="preserve"> migrantes varados en Mexicali, Baja California (201</w:t>
            </w:r>
            <w:r>
              <w:rPr>
                <w:rFonts w:cs="Arial"/>
                <w:bCs/>
                <w:i/>
                <w:sz w:val="16"/>
                <w:szCs w:val="16"/>
                <w:lang w:val="es-MX"/>
              </w:rPr>
              <w:t>5</w:t>
            </w:r>
            <w:r w:rsidRPr="00640C29">
              <w:rPr>
                <w:rFonts w:cs="Arial"/>
                <w:bCs/>
                <w:i/>
                <w:sz w:val="16"/>
                <w:szCs w:val="16"/>
                <w:lang w:val="es-MX"/>
              </w:rPr>
              <w:t>-201</w:t>
            </w:r>
            <w:r>
              <w:rPr>
                <w:rFonts w:cs="Arial"/>
                <w:bCs/>
                <w:i/>
                <w:sz w:val="16"/>
                <w:szCs w:val="16"/>
                <w:lang w:val="es-MX"/>
              </w:rPr>
              <w:t>7</w:t>
            </w:r>
            <w:r w:rsidRPr="00640C29">
              <w:rPr>
                <w:rFonts w:cs="Arial"/>
                <w:bCs/>
                <w:i/>
                <w:sz w:val="16"/>
                <w:szCs w:val="16"/>
                <w:lang w:val="es-MX"/>
              </w:rPr>
              <w:t>).</w:t>
            </w:r>
          </w:p>
          <w:p w:rsidR="00C76DAA" w:rsidRPr="00640C29" w:rsidRDefault="00C76DAA" w:rsidP="00AF3E2D">
            <w:pPr>
              <w:pStyle w:val="BodyTextIndent2"/>
              <w:ind w:left="0" w:firstLine="0"/>
              <w:rPr>
                <w:rFonts w:cs="Arial"/>
                <w:bCs/>
                <w:i/>
                <w:sz w:val="16"/>
                <w:szCs w:val="16"/>
                <w:lang w:val="es-MX"/>
              </w:rPr>
            </w:pPr>
            <w:r w:rsidRPr="00640C29">
              <w:rPr>
                <w:rFonts w:cs="Arial"/>
                <w:bCs/>
                <w:sz w:val="16"/>
                <w:szCs w:val="16"/>
                <w:lang w:val="es-MX"/>
              </w:rPr>
              <w:t>Tatiana Elizabeth Lara San Luis</w:t>
            </w:r>
          </w:p>
          <w:p w:rsidR="00C76DAA" w:rsidRPr="00640C29" w:rsidRDefault="00C76DAA" w:rsidP="00AF3E2D">
            <w:pPr>
              <w:pStyle w:val="BodyTextIndent2"/>
              <w:ind w:left="0" w:firstLine="0"/>
              <w:rPr>
                <w:rFonts w:cs="Arial"/>
                <w:bCs/>
                <w:sz w:val="16"/>
                <w:szCs w:val="16"/>
              </w:rPr>
            </w:pPr>
            <w:r w:rsidRPr="00640C29">
              <w:rPr>
                <w:rFonts w:cs="Arial"/>
                <w:bCs/>
                <w:sz w:val="16"/>
                <w:szCs w:val="16"/>
              </w:rPr>
              <w:t>Doctorado en Ciencias Sociales</w:t>
            </w:r>
          </w:p>
          <w:p w:rsidR="00C76DAA" w:rsidRPr="00640C29" w:rsidRDefault="00C76DAA" w:rsidP="00AF3E2D">
            <w:pPr>
              <w:pStyle w:val="BodyTextIndent2"/>
              <w:ind w:left="0" w:firstLine="0"/>
              <w:rPr>
                <w:rFonts w:cs="Arial"/>
                <w:bCs/>
                <w:sz w:val="16"/>
                <w:szCs w:val="16"/>
              </w:rPr>
            </w:pPr>
            <w:r w:rsidRPr="00640C29">
              <w:rPr>
                <w:rFonts w:cs="Arial"/>
                <w:bCs/>
                <w:sz w:val="16"/>
                <w:szCs w:val="16"/>
              </w:rPr>
              <w:t>El Colegio de Michoacán,  A.C.</w:t>
            </w:r>
          </w:p>
          <w:p w:rsidR="00C76DAA" w:rsidRPr="00640C29" w:rsidRDefault="00C76DAA" w:rsidP="00AF3E2D">
            <w:pPr>
              <w:pStyle w:val="BodyTextIndent2"/>
              <w:ind w:left="0" w:firstLine="0"/>
              <w:rPr>
                <w:rFonts w:cs="Arial"/>
                <w:bCs/>
                <w:i/>
                <w:sz w:val="16"/>
                <w:szCs w:val="16"/>
              </w:rPr>
            </w:pPr>
            <w:r w:rsidRPr="00640C29">
              <w:rPr>
                <w:rFonts w:cs="Arial"/>
                <w:bCs/>
                <w:sz w:val="16"/>
                <w:szCs w:val="16"/>
              </w:rPr>
              <w:t>(</w:t>
            </w:r>
            <w:r>
              <w:rPr>
                <w:rFonts w:cs="Arial"/>
                <w:bCs/>
                <w:sz w:val="16"/>
                <w:szCs w:val="16"/>
              </w:rPr>
              <w:t>aprobada</w:t>
            </w:r>
            <w:r w:rsidRPr="00640C29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1711" w:type="dxa"/>
            <w:gridSpan w:val="4"/>
            <w:vAlign w:val="center"/>
          </w:tcPr>
          <w:p w:rsidR="00C76DAA" w:rsidRPr="00640C29" w:rsidRDefault="00C76DAA" w:rsidP="00AF3E2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0C29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40C29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40C29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259" w:type="dxa"/>
            <w:vAlign w:val="center"/>
          </w:tcPr>
          <w:p w:rsidR="00C76DAA" w:rsidRPr="00640C29" w:rsidRDefault="00C76DAA" w:rsidP="00AF3E2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0C29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C96249" w:rsidTr="00115953">
        <w:trPr>
          <w:trHeight w:val="294"/>
        </w:trPr>
        <w:tc>
          <w:tcPr>
            <w:tcW w:w="9168" w:type="dxa"/>
            <w:gridSpan w:val="10"/>
            <w:shd w:val="clear" w:color="auto" w:fill="E6E6E6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LECTORÍA PROTOCOLOS MAESTRÍA </w:t>
            </w:r>
          </w:p>
        </w:tc>
      </w:tr>
      <w:tr w:rsidR="00CF5617" w:rsidRPr="00115953" w:rsidTr="00115953">
        <w:trPr>
          <w:trHeight w:val="187"/>
        </w:trPr>
        <w:tc>
          <w:tcPr>
            <w:tcW w:w="1809" w:type="dxa"/>
            <w:gridSpan w:val="3"/>
            <w:vAlign w:val="center"/>
          </w:tcPr>
          <w:p w:rsidR="00CF5617" w:rsidRPr="00115953" w:rsidRDefault="00C76DAA" w:rsidP="00C76D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VII.2.30</w:t>
            </w:r>
            <w:r w:rsidR="00CF5617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 de Evaluación de Protocolos de Investigación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Maestría en Desarrollo Regional, El Colegio de la Frontera Norte 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13 y 14 de diciembre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87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C76D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</w:t>
            </w:r>
            <w:r w:rsidR="00C76DA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31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 de Evaluación de Protocolos de Investigación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Programas de Maestría, El Colegio de la Frontera Norte 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del 30 de noviembre al 2 de diciembre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20"/>
        </w:trPr>
        <w:tc>
          <w:tcPr>
            <w:tcW w:w="9168" w:type="dxa"/>
            <w:gridSpan w:val="10"/>
            <w:shd w:val="clear" w:color="auto" w:fill="E6E6E6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LECTORÍA PROTOCOLOS DOCTORADO</w:t>
            </w:r>
          </w:p>
        </w:tc>
      </w:tr>
      <w:tr w:rsidR="00CF5617" w:rsidRPr="00115953" w:rsidTr="00115953">
        <w:trPr>
          <w:trHeight w:val="187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C76DA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</w:t>
            </w:r>
            <w:r w:rsidR="00C76DA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i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>Militares, políticos y empresarios. Estudio de una camarilla de la elite mexicana, 1913-1940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José Alfredo Gómez Estrada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Doctorado en Ciencias Sociales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CIESAS Occidente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Guadalajara, Jalisco, 7 al 10 de diciembre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2004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87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C76D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</w:t>
            </w:r>
            <w:r w:rsidR="00C76DA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33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 xml:space="preserve">Reconfiguración municipal y autonomía político-territorial 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Carmen Ventura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Doctorado en Ciencias Sociales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CIESAS Occidente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Guadalajara, Jalisco, 15 de diciembre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2005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87"/>
        </w:trPr>
        <w:tc>
          <w:tcPr>
            <w:tcW w:w="1809" w:type="dxa"/>
            <w:gridSpan w:val="3"/>
            <w:vAlign w:val="center"/>
          </w:tcPr>
          <w:p w:rsidR="00CF5617" w:rsidRPr="00115953" w:rsidRDefault="00C76DAA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VII.2.34</w:t>
            </w:r>
            <w:r w:rsidR="00CF5617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i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>Reconfiguración municipal y autonomía político-territorial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Carmen Ventura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Doctorado en Ciencias Sociales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CIESAS Occidente</w:t>
            </w:r>
          </w:p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Guadalajara, Jalisco, 14 de junio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2006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87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C76D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VII.2.3</w:t>
            </w:r>
            <w:r w:rsidR="00C76DA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5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Evaluación de Protocolos de Investigación del Doctorado en Ciencias Sociales,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Especialidad en Estudios Regionales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del 30 de noviembre al 2 de diciembre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37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C76D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VII.2.3</w:t>
            </w:r>
            <w:r w:rsidR="00C76DA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Evaluación de Protocolos de Investigación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Doctorado en Historia y del Instituto de Investigaciones Históricas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Autónoma de Baja California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17 de junio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37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C76D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VII.2.3</w:t>
            </w:r>
            <w:r w:rsidR="00C76DA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7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Ser hombre en la intemperie: experiencias de migrantes varados en Mexicali y cómo sobreviven a las </w:t>
            </w:r>
            <w:proofErr w:type="spell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necropolíticas</w:t>
            </w:r>
            <w:proofErr w:type="spellEnd"/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Tatiana Elizabeth Lara San Luis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Doctorado en Ciencias Sociales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Michoacán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Zamora, Michoacán, 5 de septiembre 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58264E" w:rsidTr="00115953">
        <w:trPr>
          <w:trHeight w:val="734"/>
        </w:trPr>
        <w:tc>
          <w:tcPr>
            <w:tcW w:w="9168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color w:val="FFFFFF" w:themeColor="background1"/>
                <w:lang w:val="es-ES_tradnl"/>
              </w:rPr>
            </w:pPr>
            <w:r w:rsidRPr="00115953">
              <w:rPr>
                <w:rFonts w:ascii="Arial" w:hAnsi="Arial" w:cs="Arial"/>
                <w:b/>
                <w:color w:val="FFFFFF" w:themeColor="background1"/>
                <w:lang w:val="es-ES_tradnl"/>
              </w:rPr>
              <w:lastRenderedPageBreak/>
              <w:t>VIII. PARTICIPACIÓN PROYECTOS DE INVESTIGACIÓN</w:t>
            </w:r>
          </w:p>
        </w:tc>
      </w:tr>
      <w:tr w:rsidR="00CF5617" w:rsidRPr="00E756D6" w:rsidTr="00115953">
        <w:trPr>
          <w:trHeight w:val="601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VIII.1. CONACYT</w:t>
            </w:r>
          </w:p>
        </w:tc>
      </w:tr>
      <w:tr w:rsidR="00CF5617" w:rsidRPr="00115953" w:rsidTr="00115953">
        <w:trPr>
          <w:trHeight w:val="453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VIII.1.1.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Integración Norteamericana y Desarrollo: Impactos del TLCAN en la Reestructuración Industrial y el Empleo 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Sonora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participante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 – 1999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06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VIII.1.2.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Los Efectos de El Niño en la Frontera Norte de México Procesos Naturales y Urbanos en Seis Municipios de Sonora, 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Proyecto Conacyt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Investigadora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-responsable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ind w:left="708" w:hanging="70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1998 – 2000 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53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VIII.1.3.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Aprendizaje Tecnológico y Escalamiento Industrial: Perspectivas para la Formación de Capacidades de Innovación en la Maquiladora de México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Proyecto Conacyt Ciencia Básica No. 35497 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participante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2001-2004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5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VIII.1.4.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Red de Investigadores del agua en cuencas del Norte de México, RECUNOR,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Fortalecimiento de Redes Temáticas de Investigación, Conacyt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CIESAS Noroeste 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asociada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2005 – 2007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2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VIII.1.5.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Coordinación Institucional y Desarrollo Industrial en la Región Transfronteriza de México y Estados Unidos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Proyecto Ciencia Básica-Jóvenes Investigadores,  Fondo SEP-CONACYT Ciencia Básica Proyecto No. 84528 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responsable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 – 2009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525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VIII.1.6.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Agricultura, tejidos productivos históricos y dinámica empresarial en el Norte de México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(1930-1993) Fondo SEP-CONACYT Ciencia Básica, Proyecto No. 130471,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Autónoma de Sinaloa, El Colegio de la Frontera Norte, Universidad Autónoma de Nuevo León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Investigadora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-responsable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 – 2014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VIII.1.7.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Style w:val="il"/>
                <w:rFonts w:ascii="Arial" w:hAnsi="Arial" w:cs="Arial"/>
                <w:i/>
                <w:sz w:val="16"/>
                <w:szCs w:val="16"/>
                <w:lang w:val="es-ES_tradnl"/>
              </w:rPr>
              <w:t>Plan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Style w:val="il"/>
                <w:rFonts w:ascii="Arial" w:hAnsi="Arial" w:cs="Arial"/>
                <w:i/>
                <w:sz w:val="16"/>
                <w:szCs w:val="16"/>
                <w:lang w:val="es-ES_tradnl"/>
              </w:rPr>
              <w:t>estratégico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y transversal de ciencia y tecnología para el desarrollo de la frontera norte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CONACYT, FRONCYTEC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participante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20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VIII.1.8.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color w:val="000000"/>
                <w:sz w:val="16"/>
                <w:szCs w:val="16"/>
                <w:lang w:val="es-ES_tradnl"/>
              </w:rPr>
              <w:t>Espacios económicos, dinámicas empresariales y desarrollo regional.  De la política sustitutiva de importaciones a los mercados globalizados (1945-1994).</w:t>
            </w:r>
            <w:r w:rsidRPr="00115953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Proyecto Conacyt Ciencia Básica No. 220138.</w:t>
            </w:r>
          </w:p>
          <w:p w:rsidR="00CF5617" w:rsidRPr="00115953" w:rsidRDefault="00CF5617" w:rsidP="00115953">
            <w:pPr>
              <w:jc w:val="both"/>
              <w:rPr>
                <w:rStyle w:val="il"/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526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VIII.2. NO CONACYT</w:t>
            </w:r>
          </w:p>
        </w:tc>
      </w:tr>
      <w:tr w:rsidR="00CF5617" w:rsidRPr="00115953" w:rsidTr="00115953">
        <w:trPr>
          <w:trHeight w:val="450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VIII.2.1.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Sistemas Agroindustriales y Desarrollo Regional en la Frontera Norte de México, </w:t>
            </w:r>
            <w:r w:rsidRPr="00115953">
              <w:rPr>
                <w:rFonts w:cs="Arial"/>
                <w:sz w:val="16"/>
                <w:szCs w:val="16"/>
                <w:lang w:val="es-ES_tradnl"/>
              </w:rPr>
              <w:t xml:space="preserve">Fundación </w:t>
            </w:r>
            <w:proofErr w:type="spellStart"/>
            <w:r w:rsidRPr="00115953">
              <w:rPr>
                <w:rFonts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Investigadora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-responsable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 – 1998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60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VIII.2.2.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"/>
              <w:spacing w:before="0" w:after="0"/>
              <w:jc w:val="both"/>
              <w:rPr>
                <w:rFonts w:cs="Arial"/>
                <w:i/>
                <w:iCs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i/>
                <w:iCs/>
                <w:noProof w:val="0"/>
                <w:sz w:val="16"/>
                <w:szCs w:val="16"/>
                <w:lang w:val="es-ES_tradnl"/>
              </w:rPr>
              <w:t>Estrategias Empresariales y Modernización en México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Autónoma Metropolitana Unidad-Iztapalapa, Fundación Ebert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participante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 – 1998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3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VIII.2.3.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Cambio en las Relaciones Industriales y Laborales en México: cambios en los contratos colectivos de los noventa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Autónoma Metropolitana Unidad-Iztapalapa, Fundación Ebert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participante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 – 1998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MEX!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VIII.2.4.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tabs>
                <w:tab w:val="left" w:pos="90"/>
              </w:tabs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Cluster</w:t>
            </w:r>
            <w:proofErr w:type="spellEnd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Agronegocios</w:t>
            </w:r>
            <w:proofErr w:type="spellEnd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en la Región Sonora-Arizona: Análisis Recomendaciones para su Desarrollo</w:t>
            </w:r>
          </w:p>
          <w:p w:rsidR="00CF5617" w:rsidRPr="00115953" w:rsidRDefault="00CF5617" w:rsidP="00115953">
            <w:pPr>
              <w:tabs>
                <w:tab w:val="left" w:pos="90"/>
              </w:tabs>
              <w:ind w:left="43" w:hanging="4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CIAD, Hermosillo, Comisión Sonora-Arizona y Gobierno del estado de Sonora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participante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525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VIII.2.5.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"/>
              <w:tabs>
                <w:tab w:val="left" w:pos="90"/>
              </w:tabs>
              <w:rPr>
                <w:i/>
                <w:sz w:val="16"/>
              </w:rPr>
            </w:pPr>
            <w:r w:rsidRPr="00115953">
              <w:rPr>
                <w:i/>
                <w:sz w:val="16"/>
              </w:rPr>
              <w:t>THE MAQUILADORA INDUSTRY: Perspectives for the integration of local suppliers to Mexicali electronic sector plant’s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responsable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 – 2000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60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VIII.2.6.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Estudio Estratégico para el Desarrollo Laboral y Productivo de Mexicali, 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Baja California 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CETYS Universidad Campus Mexicali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Patrocinadores del proyecto: Organismos del Sector Privado de Mexicali (CANACINTRA, CCE, CDEM) y Ayuntamiento de Mexicali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participante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del módulo: Trayectorias laborales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2000 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505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VIII.2.7.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Modelos de Industrialización en México y Estrategias de Modernización Empresarial en México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Autónoma Metropolitana, Fundación F. EBERT-México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participante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2000 – 2001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51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VIII.2.8.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Diagnóstico para incrementar la competitividad de la micro, pequeña y mediana empresa en Baja California 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CETYS Universidad Campus Mexicali, CANACINTRA, CCE, CDEM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participante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586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VIII.2.9.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Diagnóstico de seguridad pública en Baja California 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CETYS Universidad Campus Mexicali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CANACINTRA, CCE, CDEM, Ayuntamiento de Mexicali y Gobierno de Baja California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participante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8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VIII.2.10.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Consejos de administración en las sociedades mercantiles de Mexicali: un análisis de las relaciones de cooperación empresarial entre 1912 y 1930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Instituto Nacional de Estudios Históricos de las Revoluciones de México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Investigadora responsable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VIII.2.11.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Desarrollo de las Políticas Públicas y sus Mecanismos de Implementación en la frontera norte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la Frontera Norte, Comisión de Asuntos Fronterizos de la H. Cámara de Senadores de la República, El Colegio de la Frontera Norte 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Investigadora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-responsable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 – 2010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8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VIII.2.12.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Desarrollo del Sistema Eléctrico en el Norte de México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San Luis, El Colegio de San Luis, El Colegio de la Frontera Norte, Universidad Autónoma de Nuevo León-Facultad de Economía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participante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 – 2010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5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751EC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VIII.2.13.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Red de Análisis Territorial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IICA México, El Sistema Nacional de Capacitación y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Asistencia Técnica Rural Integral, INCA Rural e IICA México</w:t>
            </w:r>
          </w:p>
          <w:p w:rsidR="00CF5617" w:rsidRPr="00115953" w:rsidRDefault="00CF561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Investigadora responsable de los casos de estudio de El Rosario y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Escuinapa</w:t>
            </w:r>
            <w:proofErr w:type="spellEnd"/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2009 – 2010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35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751EC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VIII.214.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rPr>
                <w:rFonts w:ascii="Arial" w:hAnsi="Arial"/>
                <w:i/>
                <w:sz w:val="16"/>
                <w:lang w:val="es-ES"/>
              </w:rPr>
            </w:pPr>
            <w:proofErr w:type="spellStart"/>
            <w:r w:rsidRPr="00115953">
              <w:rPr>
                <w:rFonts w:ascii="Arial" w:hAnsi="Arial"/>
                <w:i/>
                <w:sz w:val="16"/>
                <w:lang w:val="es-ES"/>
              </w:rPr>
              <w:t>Cooperacion</w:t>
            </w:r>
            <w:proofErr w:type="spellEnd"/>
            <w:r w:rsidRPr="00115953">
              <w:rPr>
                <w:rFonts w:ascii="Arial" w:hAnsi="Arial"/>
                <w:i/>
                <w:sz w:val="16"/>
                <w:lang w:val="es-ES"/>
              </w:rPr>
              <w:t xml:space="preserve"> y gobernanza bilateral y transfronteriza: lineamientos de </w:t>
            </w:r>
            <w:proofErr w:type="spellStart"/>
            <w:r w:rsidRPr="00115953">
              <w:rPr>
                <w:rFonts w:ascii="Arial" w:hAnsi="Arial"/>
                <w:i/>
                <w:sz w:val="16"/>
                <w:lang w:val="es-ES"/>
              </w:rPr>
              <w:t>politicas</w:t>
            </w:r>
            <w:proofErr w:type="spellEnd"/>
            <w:r w:rsidRPr="00115953">
              <w:rPr>
                <w:rFonts w:ascii="Arial" w:hAnsi="Arial"/>
                <w:i/>
                <w:sz w:val="16"/>
                <w:lang w:val="es-ES"/>
              </w:rPr>
              <w:t xml:space="preserve"> publicas</w:t>
            </w:r>
          </w:p>
          <w:p w:rsidR="00CF5617" w:rsidRPr="00115953" w:rsidRDefault="00CF5617" w:rsidP="00115953">
            <w:pPr>
              <w:rPr>
                <w:rFonts w:ascii="Arial" w:hAnsi="Arial"/>
                <w:sz w:val="16"/>
                <w:lang w:val="es-ES"/>
              </w:rPr>
            </w:pPr>
            <w:r w:rsidRPr="00115953">
              <w:rPr>
                <w:rFonts w:ascii="Arial" w:hAnsi="Arial"/>
                <w:sz w:val="16"/>
                <w:lang w:val="es-ES"/>
              </w:rPr>
              <w:t>El Colegio de la Frontera Norte</w:t>
            </w:r>
          </w:p>
          <w:p w:rsidR="00CF5617" w:rsidRPr="00115953" w:rsidRDefault="00CF5617" w:rsidP="00115953">
            <w:pPr>
              <w:rPr>
                <w:rFonts w:ascii="Arial" w:hAnsi="Arial"/>
                <w:sz w:val="16"/>
                <w:lang w:val="es-ES"/>
              </w:rPr>
            </w:pPr>
            <w:r w:rsidRPr="00115953">
              <w:rPr>
                <w:rFonts w:ascii="Arial" w:hAnsi="Arial"/>
                <w:sz w:val="16"/>
                <w:lang w:val="es-ES"/>
              </w:rPr>
              <w:t>Investigadora participante</w:t>
            </w:r>
          </w:p>
          <w:p w:rsidR="00CF5617" w:rsidRPr="00115953" w:rsidRDefault="00CF5617" w:rsidP="00115953">
            <w:pPr>
              <w:rPr>
                <w:rFonts w:ascii="Arial" w:hAnsi="Arial"/>
                <w:sz w:val="16"/>
                <w:lang w:val="es-ES"/>
              </w:rPr>
            </w:pPr>
            <w:r w:rsidRPr="00115953">
              <w:rPr>
                <w:rFonts w:ascii="Arial" w:hAnsi="Arial"/>
                <w:sz w:val="16"/>
                <w:lang w:val="es-ES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="00712A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35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VIII.2.15.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rPr>
                <w:rFonts w:ascii="Arial" w:hAnsi="Arial"/>
                <w:i/>
                <w:sz w:val="16"/>
              </w:rPr>
            </w:pPr>
            <w:r w:rsidRPr="00115953">
              <w:rPr>
                <w:rFonts w:ascii="Arial" w:hAnsi="Arial"/>
                <w:i/>
                <w:sz w:val="16"/>
              </w:rPr>
              <w:t xml:space="preserve">Business Organization in Late Developing Countries: A Dynamic and Comparative Analysis of the </w:t>
            </w:r>
            <w:proofErr w:type="spellStart"/>
            <w:r w:rsidRPr="00115953">
              <w:rPr>
                <w:rFonts w:ascii="Arial" w:hAnsi="Arial"/>
                <w:i/>
                <w:sz w:val="16"/>
              </w:rPr>
              <w:t>Urquijo</w:t>
            </w:r>
            <w:proofErr w:type="spellEnd"/>
            <w:r w:rsidRPr="00115953">
              <w:rPr>
                <w:rFonts w:ascii="Arial" w:hAnsi="Arial"/>
                <w:i/>
                <w:sz w:val="16"/>
              </w:rPr>
              <w:t xml:space="preserve"> Group</w:t>
            </w:r>
          </w:p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Complutense de Madrid</w:t>
            </w:r>
          </w:p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participante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 – 2012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CF5617" w:rsidRPr="00115953" w:rsidTr="00115953">
        <w:trPr>
          <w:trHeight w:val="35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VIII.2.16.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rPr>
                <w:rFonts w:ascii="Times" w:hAnsi="Times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  <w:lang w:val="es-ES_tradnl"/>
              </w:rPr>
              <w:t>Persistencia y longevidad de la empresa familiar y de la familia empresaria</w:t>
            </w:r>
          </w:p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Universidad Pablo de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Olavide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España </w:t>
            </w:r>
          </w:p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participante</w:t>
            </w:r>
          </w:p>
          <w:p w:rsidR="00CF5617" w:rsidRPr="00115953" w:rsidRDefault="00CF5617" w:rsidP="00115953">
            <w:pPr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(concluida primera de dos fases)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 – 2018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CF5617" w:rsidRPr="00115953" w:rsidTr="00115953">
        <w:trPr>
          <w:trHeight w:val="358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VIII.2.17.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Archivo Oral de Migración </w:t>
            </w:r>
          </w:p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</w:t>
            </w:r>
            <w:r w:rsidR="00171534">
              <w:rPr>
                <w:rFonts w:ascii="Arial" w:hAnsi="Arial" w:cs="Arial"/>
                <w:sz w:val="16"/>
                <w:szCs w:val="16"/>
                <w:lang w:val="es-ES_tradnl"/>
              </w:rPr>
              <w:t>olegio de la Frontera Norte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México</w:t>
            </w:r>
          </w:p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Investigadora responsable</w:t>
            </w:r>
          </w:p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(concluido)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2016 - 2017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58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VIII.2.18.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Grandes Empresas Mexicanas: Los retos de las </w:t>
            </w:r>
            <w:proofErr w:type="spell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multilatinas</w:t>
            </w:r>
            <w:proofErr w:type="spellEnd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. Una versión comparada con Chile, Argentina y Brasil</w:t>
            </w:r>
          </w:p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Centro de Estudios Económicos de la Empresa y el Desarrollo, Argentina y El Colegio de la Frontera norte </w:t>
            </w:r>
          </w:p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Investigadora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-participante</w:t>
            </w:r>
          </w:p>
          <w:p w:rsidR="00CF5617" w:rsidRPr="00115953" w:rsidRDefault="00CF5617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(en proceso)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2018 - 2019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ARG</w:t>
            </w:r>
          </w:p>
        </w:tc>
      </w:tr>
      <w:tr w:rsidR="00DD0454" w:rsidRPr="00171534" w:rsidTr="00115953">
        <w:trPr>
          <w:trHeight w:val="358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DD0454" w:rsidRPr="00115953" w:rsidRDefault="00DD0454" w:rsidP="00115953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VIII.2.19.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DD0454" w:rsidRDefault="00171534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7153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Gestión del conocimiento en la responsabilidad social de las empresas y marcas verdes en Baja California</w:t>
            </w:r>
          </w:p>
          <w:p w:rsidR="00171534" w:rsidRDefault="00171534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 y Universidad Autónoma de Baja California, México</w:t>
            </w:r>
          </w:p>
          <w:p w:rsidR="00171534" w:rsidRDefault="00171534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Investigadora responsable</w:t>
            </w:r>
          </w:p>
          <w:p w:rsidR="00171534" w:rsidRPr="00171534" w:rsidRDefault="00171534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(en proceso)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DD0454" w:rsidRPr="00115953" w:rsidRDefault="00171534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DD0454" w:rsidRPr="00115953" w:rsidRDefault="00171534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517"/>
        </w:trPr>
        <w:tc>
          <w:tcPr>
            <w:tcW w:w="9168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lang w:val="es-ES_tradnl"/>
              </w:rPr>
              <w:t>IX. PUBLICACIONES</w:t>
            </w:r>
          </w:p>
        </w:tc>
      </w:tr>
      <w:tr w:rsidR="00CF5617" w:rsidRPr="00115953" w:rsidTr="00115953">
        <w:trPr>
          <w:trHeight w:val="600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IX.1. LIBROS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IX.1.1.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ARACELI ALMARAZ Y MOISES GAMEZ (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.) 2009,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Relaciones Productivas y Finanzas en el Norte de México, S. XIX-XX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El Colegio de la Frontera Norte-UABC, México, pp. 483 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ISBN 978-607-479-012-2.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286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IX.1.2.</w:t>
            </w:r>
          </w:p>
        </w:tc>
        <w:tc>
          <w:tcPr>
            <w:tcW w:w="4389" w:type="dxa"/>
            <w:gridSpan w:val="2"/>
          </w:tcPr>
          <w:p w:rsidR="00CF5617" w:rsidRPr="00115953" w:rsidRDefault="00CF5617" w:rsidP="00115953">
            <w:pPr>
              <w:pStyle w:val="BodyText"/>
              <w:spacing w:before="0" w:after="0"/>
              <w:jc w:val="both"/>
              <w:rPr>
                <w:rFonts w:cs="Arial"/>
                <w:bCs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Cs/>
                <w:noProof w:val="0"/>
                <w:sz w:val="16"/>
                <w:szCs w:val="16"/>
                <w:lang w:val="es-ES_tradnl"/>
              </w:rPr>
              <w:t xml:space="preserve">MA. DEL ROSIO BARAJAS, </w:t>
            </w: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ARACELI ALMARAZ,</w:t>
            </w:r>
            <w:r w:rsidRPr="00115953">
              <w:rPr>
                <w:rFonts w:cs="Arial"/>
                <w:bCs/>
                <w:noProof w:val="0"/>
                <w:sz w:val="16"/>
                <w:szCs w:val="16"/>
                <w:lang w:val="es-ES_tradnl"/>
              </w:rPr>
              <w:t xml:space="preserve"> MARCOS REYES Y JOSEFINA PÉREZ (</w:t>
            </w:r>
            <w:proofErr w:type="spellStart"/>
            <w:r w:rsidRPr="00115953">
              <w:rPr>
                <w:rFonts w:cs="Arial"/>
                <w:bCs/>
                <w:noProof w:val="0"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cs="Arial"/>
                <w:bCs/>
                <w:noProof w:val="0"/>
                <w:sz w:val="16"/>
                <w:szCs w:val="16"/>
                <w:lang w:val="es-ES_tradnl"/>
              </w:rPr>
              <w:t xml:space="preserve">.) 2011, </w:t>
            </w:r>
            <w:r w:rsidRPr="00115953">
              <w:rPr>
                <w:rFonts w:cs="Arial"/>
                <w:bCs/>
                <w:i/>
                <w:noProof w:val="0"/>
                <w:sz w:val="16"/>
                <w:szCs w:val="16"/>
                <w:lang w:val="es-ES_tradnl"/>
              </w:rPr>
              <w:t xml:space="preserve">Desarrollo de la Normatividad y las políticas públicas en la Frontera Norte de México en el Siglo XX, </w:t>
            </w:r>
            <w:r w:rsidRPr="00115953">
              <w:rPr>
                <w:rFonts w:cs="Arial"/>
                <w:bCs/>
                <w:noProof w:val="0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cs="Arial"/>
                <w:bCs/>
                <w:noProof w:val="0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cs="Arial"/>
                <w:bCs/>
                <w:noProof w:val="0"/>
                <w:sz w:val="16"/>
                <w:szCs w:val="16"/>
                <w:lang w:val="es-ES_tradnl"/>
              </w:rPr>
              <w:t>, México, pp. 413</w:t>
            </w:r>
          </w:p>
          <w:p w:rsidR="00CF5617" w:rsidRPr="00115953" w:rsidRDefault="00CF5617" w:rsidP="00115953">
            <w:pPr>
              <w:pStyle w:val="BodyText"/>
              <w:spacing w:before="0" w:after="0"/>
              <w:jc w:val="both"/>
              <w:rPr>
                <w:rFonts w:cs="Arial"/>
                <w:bCs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Cs/>
                <w:noProof w:val="0"/>
                <w:sz w:val="16"/>
                <w:szCs w:val="16"/>
                <w:lang w:val="es-ES_tradnl"/>
              </w:rPr>
              <w:t>ISBN 978 607 479 039 9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IX.1.3.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JOSÉ ALFREDO GÓMEZ ESTRADA Y ARACELI ALMARAZ (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.) 2011 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Inversiones, Colonización y Desarrollo Económico en el noroeste de México (1870-1940)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UABC y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México, pp. 342</w:t>
            </w:r>
          </w:p>
          <w:p w:rsidR="00CF5617" w:rsidRPr="00115953" w:rsidRDefault="00CF5617" w:rsidP="00115953">
            <w:pPr>
              <w:jc w:val="both"/>
              <w:rPr>
                <w:rFonts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ISBN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978-607-479-059-7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17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IX.1.4.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MARIO CERUTTI Y ARACELI ALMARAZ (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.) 2013 [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on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line 2018],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Algodón en el Norte de México (1920-1970) Impactos regionales de un cultivo estratégico,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México pp. 358</w:t>
            </w:r>
          </w:p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ISBN </w:t>
            </w: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978-607-479-110-5 / </w:t>
            </w:r>
            <w:r w:rsidRPr="00115953">
              <w:rPr>
                <w:rFonts w:ascii="Arial" w:hAnsi="Arial"/>
                <w:sz w:val="16"/>
                <w:lang w:val="es-ES_tradnl"/>
              </w:rPr>
              <w:t>[E-ISBN: 978-607-479-299-7]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44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IX.1.5.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MIGUEL ÁNGEL RIVERA y ARACELI ALMARAZ, 2013, </w:t>
            </w:r>
            <w:r w:rsidRPr="00115953">
              <w:rPr>
                <w:rFonts w:cs="Arial"/>
                <w:i/>
                <w:sz w:val="16"/>
                <w:szCs w:val="16"/>
              </w:rPr>
              <w:t xml:space="preserve">La subcontratación internacional en México. Una aproximación desde la perspectiva del desarrollo tardío asiático y del desafío de China, </w:t>
            </w:r>
            <w:r w:rsidRPr="00115953">
              <w:rPr>
                <w:rFonts w:cs="Arial"/>
                <w:sz w:val="16"/>
                <w:szCs w:val="16"/>
              </w:rPr>
              <w:t>UNAM, México, pp. 226</w:t>
            </w:r>
          </w:p>
          <w:p w:rsidR="00CF5617" w:rsidRPr="00115953" w:rsidRDefault="00CF5617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ISBN 978-607-02-4546-6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32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IX.1.6.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ARACELI ALMARAZ Y LUIS ALFONSO RAMÍREZ (</w:t>
            </w:r>
            <w:proofErr w:type="spellStart"/>
            <w:r w:rsidRPr="00115953">
              <w:rPr>
                <w:rFonts w:cs="Arial"/>
                <w:sz w:val="16"/>
                <w:szCs w:val="16"/>
              </w:rPr>
              <w:t>Coords</w:t>
            </w:r>
            <w:proofErr w:type="spellEnd"/>
            <w:r w:rsidRPr="00115953">
              <w:rPr>
                <w:rFonts w:cs="Arial"/>
                <w:sz w:val="16"/>
                <w:szCs w:val="16"/>
              </w:rPr>
              <w:t>.) 2016 [</w:t>
            </w:r>
            <w:proofErr w:type="spellStart"/>
            <w:r w:rsidRPr="00115953">
              <w:rPr>
                <w:rFonts w:cs="Arial"/>
                <w:sz w:val="16"/>
                <w:szCs w:val="16"/>
              </w:rPr>
              <w:t>on</w:t>
            </w:r>
            <w:proofErr w:type="spellEnd"/>
            <w:r w:rsidRPr="00115953">
              <w:rPr>
                <w:rFonts w:cs="Arial"/>
                <w:sz w:val="16"/>
                <w:szCs w:val="16"/>
              </w:rPr>
              <w:t xml:space="preserve"> line 2018], </w:t>
            </w:r>
            <w:r w:rsidRPr="00115953">
              <w:rPr>
                <w:rFonts w:cs="Arial"/>
                <w:i/>
                <w:sz w:val="16"/>
                <w:szCs w:val="16"/>
              </w:rPr>
              <w:t>Familias Empresariales en México. Sucesión generacional y continuidad en el siglo XX</w:t>
            </w:r>
            <w:r w:rsidRPr="00115953">
              <w:rPr>
                <w:rFonts w:cs="Arial"/>
                <w:sz w:val="16"/>
                <w:szCs w:val="16"/>
              </w:rPr>
              <w:t>, El Colegio de la Frontera Norte, México, pp. 336</w:t>
            </w:r>
          </w:p>
          <w:p w:rsidR="00CF5617" w:rsidRPr="00115953" w:rsidRDefault="00CF5617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ISBN 978-607-479-233-1/ [E-ISBN: 978-607-479-295-9]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59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IX.1.7.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pStyle w:val="BodyTextIndent2"/>
              <w:ind w:left="-18" w:firstLine="0"/>
              <w:rPr>
                <w:rFonts w:cs="Arial"/>
                <w:color w:val="000000" w:themeColor="text1"/>
                <w:sz w:val="16"/>
                <w:szCs w:val="16"/>
              </w:rPr>
            </w:pPr>
            <w:r w:rsidRPr="00115953">
              <w:rPr>
                <w:rFonts w:cs="Arial"/>
                <w:color w:val="000000" w:themeColor="text1"/>
                <w:sz w:val="16"/>
                <w:szCs w:val="16"/>
              </w:rPr>
              <w:t xml:space="preserve">FELIPE RENDÓN, NAHUEL ODDONE Y ARACELI ALMARAZ, 2018, </w:t>
            </w:r>
            <w:r w:rsidRPr="00115953">
              <w:rPr>
                <w:rFonts w:cs="Arial"/>
                <w:i/>
                <w:color w:val="000000" w:themeColor="text1"/>
                <w:sz w:val="16"/>
                <w:szCs w:val="16"/>
              </w:rPr>
              <w:t>El impulso de cadenas de valor: La agroindustria de la palma de aceite en María La Baja Colombia</w:t>
            </w:r>
            <w:r w:rsidRPr="00115953">
              <w:rPr>
                <w:rFonts w:cs="Arial"/>
                <w:color w:val="000000" w:themeColor="text1"/>
                <w:sz w:val="16"/>
                <w:szCs w:val="16"/>
              </w:rPr>
              <w:t>, México, Centro de Investigación en Alimentación y Desarrollo, A. C</w:t>
            </w:r>
            <w:proofErr w:type="gramStart"/>
            <w:r w:rsidRPr="00115953">
              <w:rPr>
                <w:rFonts w:cs="Arial"/>
                <w:color w:val="000000" w:themeColor="text1"/>
                <w:sz w:val="16"/>
                <w:szCs w:val="16"/>
              </w:rPr>
              <w:t>./</w:t>
            </w:r>
            <w:proofErr w:type="gramEnd"/>
            <w:r w:rsidRPr="00115953">
              <w:rPr>
                <w:rFonts w:cs="Arial"/>
                <w:color w:val="000000" w:themeColor="text1"/>
                <w:sz w:val="16"/>
                <w:szCs w:val="16"/>
              </w:rPr>
              <w:t xml:space="preserve"> Editorial FONTAMARA, México, pp. 150</w:t>
            </w:r>
          </w:p>
          <w:p w:rsidR="00CF5617" w:rsidRPr="00115953" w:rsidRDefault="00CF5617" w:rsidP="00115953">
            <w:pPr>
              <w:pStyle w:val="BodyTextIndent2"/>
              <w:ind w:left="-18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15953">
              <w:rPr>
                <w:rFonts w:cs="Arial"/>
                <w:color w:val="000000" w:themeColor="text1"/>
                <w:sz w:val="16"/>
                <w:szCs w:val="16"/>
              </w:rPr>
              <w:t>ISBN 978-607-736-544-0 / 978-607-790-34-4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5D39A4" w:rsidRPr="005D39A4" w:rsidTr="00115953">
        <w:trPr>
          <w:trHeight w:val="359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5D39A4" w:rsidRPr="00115953" w:rsidRDefault="005D39A4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IX.1.8.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5D39A4" w:rsidRPr="005D39A4" w:rsidRDefault="005D39A4" w:rsidP="005D39A4">
            <w:pPr>
              <w:pStyle w:val="BodyTextIndent2"/>
              <w:ind w:left="-18"/>
              <w:rPr>
                <w:rFonts w:cs="Arial"/>
                <w:color w:val="000000" w:themeColor="text1"/>
                <w:sz w:val="16"/>
                <w:szCs w:val="16"/>
                <w:lang w:val="es-ES"/>
              </w:rPr>
            </w:pPr>
            <w:r w:rsidRPr="0058264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ARACEL ALMARAZ Y OSCAR MONTIEL, 2019, </w:t>
            </w:r>
            <w:r w:rsidRPr="0058264E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 xml:space="preserve">The History of Entrepreneurship in Mexico: contextualizing theory, theorizing context. </w:t>
            </w:r>
            <w:r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México, Universidad Autónoma de Ciudad Juárez (en prensa)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5D39A4" w:rsidRPr="005D39A4" w:rsidRDefault="005D39A4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2019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5D39A4" w:rsidRPr="005D39A4" w:rsidRDefault="005D39A4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MEX</w:t>
            </w:r>
          </w:p>
        </w:tc>
      </w:tr>
      <w:tr w:rsidR="00CF5617" w:rsidRPr="005D39A4" w:rsidTr="00115953">
        <w:trPr>
          <w:trHeight w:val="616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CF5617" w:rsidRPr="00115953" w:rsidRDefault="00CF5617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IX. 2. CAPÍTULOS</w:t>
            </w:r>
          </w:p>
        </w:tc>
      </w:tr>
      <w:tr w:rsidR="00CF5617" w:rsidRPr="00115953" w:rsidTr="00115953">
        <w:trPr>
          <w:trHeight w:val="260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IX.2.1.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ALMARAZ, ARACELI, 1997 “Procesos de Aprendizaje dentro de un Esquema de Especialización Global: Una propuesta de análisis para la llamada IME en la Ciudad de Nogales, Sonora”, en: Lara y Velásquez (</w:t>
            </w:r>
            <w:proofErr w:type="spellStart"/>
            <w:r w:rsidRPr="00115953">
              <w:rPr>
                <w:rFonts w:cs="Arial"/>
                <w:sz w:val="16"/>
                <w:szCs w:val="16"/>
              </w:rPr>
              <w:t>comps</w:t>
            </w:r>
            <w:proofErr w:type="spellEnd"/>
            <w:r w:rsidRPr="00115953">
              <w:rPr>
                <w:rFonts w:cs="Arial"/>
                <w:sz w:val="16"/>
                <w:szCs w:val="16"/>
              </w:rPr>
              <w:t xml:space="preserve">.), </w:t>
            </w:r>
            <w:r w:rsidRPr="00115953">
              <w:rPr>
                <w:rFonts w:cs="Arial"/>
                <w:i/>
                <w:iCs/>
                <w:sz w:val="16"/>
                <w:szCs w:val="16"/>
              </w:rPr>
              <w:t>México y Estados Unidos: El reto de la interdependencia Económica</w:t>
            </w:r>
            <w:r w:rsidRPr="00115953">
              <w:rPr>
                <w:rFonts w:cs="Arial"/>
                <w:sz w:val="16"/>
                <w:szCs w:val="16"/>
              </w:rPr>
              <w:t>, El Colegio de Sonora, Colegio Nacional de Economistas, A. C., Gobierno del Estado de Sonora, Colegio de Economistas de Sonora, A. C., México, pp. 103-130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50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IX.2.2.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ALMARAZ, ARACELI, JORGE CARRILLO J. Y MA. EUGENIA DE LA O</w:t>
            </w:r>
            <w:proofErr w:type="gramStart"/>
            <w:r w:rsidRPr="00115953">
              <w:rPr>
                <w:rFonts w:cs="Arial"/>
                <w:sz w:val="16"/>
                <w:szCs w:val="16"/>
              </w:rPr>
              <w:t>,1998</w:t>
            </w:r>
            <w:proofErr w:type="gramEnd"/>
            <w:r w:rsidRPr="00115953">
              <w:rPr>
                <w:rFonts w:cs="Arial"/>
                <w:sz w:val="16"/>
                <w:szCs w:val="16"/>
              </w:rPr>
              <w:t>,     “Estrategias Empresariales de Reestructuración Productiva en Tijuana”, en: De la Garza, Enrique (</w:t>
            </w:r>
            <w:proofErr w:type="spellStart"/>
            <w:r w:rsidRPr="00115953">
              <w:rPr>
                <w:rFonts w:cs="Arial"/>
                <w:sz w:val="16"/>
                <w:szCs w:val="16"/>
              </w:rPr>
              <w:t>comp.</w:t>
            </w:r>
            <w:proofErr w:type="spellEnd"/>
            <w:r w:rsidRPr="00115953">
              <w:rPr>
                <w:rFonts w:cs="Arial"/>
                <w:sz w:val="16"/>
                <w:szCs w:val="16"/>
              </w:rPr>
              <w:t xml:space="preserve">), </w:t>
            </w:r>
            <w:r w:rsidRPr="00115953">
              <w:rPr>
                <w:rFonts w:cs="Arial"/>
                <w:i/>
                <w:iCs/>
                <w:sz w:val="16"/>
                <w:szCs w:val="16"/>
              </w:rPr>
              <w:t>Estrategias de Modernización Empresarial</w:t>
            </w:r>
            <w:r w:rsidRPr="00115953">
              <w:rPr>
                <w:rFonts w:cs="Arial"/>
                <w:sz w:val="16"/>
                <w:szCs w:val="16"/>
              </w:rPr>
              <w:t>, Fundación F. Ebert, UAM-Iztapalapa, México, pp. 27-64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50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IX.2.3.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34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ALMARAZ, ARACELI E ISMAEL AGUILAR, 1999, “Sistemas agroindustriales e impacto en el desarrollo regional en el contexto de globalización”, en: </w:t>
            </w:r>
            <w:r w:rsidRPr="00115953">
              <w:rPr>
                <w:rFonts w:cs="Arial"/>
                <w:i/>
                <w:iCs/>
                <w:sz w:val="16"/>
                <w:szCs w:val="16"/>
              </w:rPr>
              <w:t>Globalización y Reestructuración Territorial</w:t>
            </w:r>
            <w:r w:rsidRPr="00115953">
              <w:rPr>
                <w:rFonts w:cs="Arial"/>
                <w:sz w:val="16"/>
                <w:szCs w:val="16"/>
              </w:rPr>
              <w:t>,  Red Nacional de Investigación Urbana, UAM-X, México, pp. 69-88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IX.2.4.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34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CARRILLO, JORGE, ALFREDO HUALDE, ARACELI ALMARAZ y JULIO MORALES, 1999,  “Cadenas de Producción y Organización Industrial: Industria del Vestido en Monterrey y Ciudad Juárez”, en: Zepeda, Eduardo y Castro David (</w:t>
            </w:r>
            <w:proofErr w:type="spellStart"/>
            <w:r w:rsidRPr="00115953">
              <w:rPr>
                <w:rFonts w:cs="Arial"/>
                <w:sz w:val="16"/>
                <w:szCs w:val="16"/>
              </w:rPr>
              <w:t>coords</w:t>
            </w:r>
            <w:proofErr w:type="spellEnd"/>
            <w:r w:rsidRPr="00115953">
              <w:rPr>
                <w:rFonts w:cs="Arial"/>
                <w:sz w:val="16"/>
                <w:szCs w:val="16"/>
              </w:rPr>
              <w:t xml:space="preserve">.), </w:t>
            </w:r>
            <w:r w:rsidRPr="00115953">
              <w:rPr>
                <w:rFonts w:cs="Arial"/>
                <w:i/>
                <w:iCs/>
                <w:sz w:val="16"/>
                <w:szCs w:val="16"/>
              </w:rPr>
              <w:t xml:space="preserve">Reestructuración Económica y Empleo en México, </w:t>
            </w:r>
            <w:r w:rsidRPr="00115953">
              <w:rPr>
                <w:rFonts w:cs="Arial"/>
                <w:sz w:val="16"/>
                <w:szCs w:val="16"/>
              </w:rPr>
              <w:t>Universidad Autónoma de Coahuila, México, pp. 95-128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3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IX.2.5.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0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ALMARAZ, ARACELI Y OSCAR CONTRERAS, 1999, “Cambios en las relaciones laborales en Hermosillo, Sonora”, en: De la Garza, Enrique y </w:t>
            </w:r>
            <w:proofErr w:type="spellStart"/>
            <w:r w:rsidRPr="00115953">
              <w:rPr>
                <w:rFonts w:cs="Arial"/>
                <w:sz w:val="16"/>
                <w:szCs w:val="16"/>
              </w:rPr>
              <w:t>Bouzas</w:t>
            </w:r>
            <w:proofErr w:type="spellEnd"/>
            <w:r w:rsidRPr="00115953">
              <w:rPr>
                <w:rFonts w:cs="Arial"/>
                <w:sz w:val="16"/>
                <w:szCs w:val="16"/>
              </w:rPr>
              <w:t xml:space="preserve"> J. A. (</w:t>
            </w:r>
            <w:proofErr w:type="spellStart"/>
            <w:r w:rsidRPr="00115953">
              <w:rPr>
                <w:rFonts w:cs="Arial"/>
                <w:sz w:val="16"/>
                <w:szCs w:val="16"/>
              </w:rPr>
              <w:t>coords</w:t>
            </w:r>
            <w:proofErr w:type="spellEnd"/>
            <w:r w:rsidRPr="00115953">
              <w:rPr>
                <w:rFonts w:cs="Arial"/>
                <w:sz w:val="16"/>
                <w:szCs w:val="16"/>
              </w:rPr>
              <w:t xml:space="preserve">.), </w:t>
            </w:r>
            <w:r w:rsidRPr="00115953">
              <w:rPr>
                <w:rFonts w:cs="Arial"/>
                <w:i/>
                <w:sz w:val="16"/>
                <w:szCs w:val="16"/>
              </w:rPr>
              <w:t>Cambios en las Relaciones Laborales. Enfoque Sectorial y Regional</w:t>
            </w:r>
            <w:r w:rsidRPr="00115953">
              <w:rPr>
                <w:rFonts w:cs="Arial"/>
                <w:sz w:val="16"/>
                <w:szCs w:val="16"/>
              </w:rPr>
              <w:t>, Instituto de Investigaciones Económicas en UNAM, UAM-I, AFL-CIO, México, pp. 151-186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51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IX.2.6.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ALMARAZ, ARACELI, 2001, “Crecimiento y especialización de la industria maquiladora en Mexicali, B. C. ante el proceso de globalización”, en: De la O, Ma. Eugenia y Quintero,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Cirila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.), 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Globalización, Trabajo y Maquilas: Las Nuevas y Viejas Fronteras de la Inversión Transnacional en México,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Fundación F. Ebert, Juan Pablos Ed., CIESAS, México, pp. 217-244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54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IX.2.7.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2"/>
              <w:ind w:left="-18" w:firstLine="0"/>
              <w:rPr>
                <w:sz w:val="16"/>
                <w:lang w:val="en-US"/>
              </w:rPr>
            </w:pPr>
            <w:r w:rsidRPr="00115953">
              <w:rPr>
                <w:sz w:val="16"/>
                <w:lang w:val="en-US"/>
              </w:rPr>
              <w:t xml:space="preserve">CARRILLO JORGE, ALFREDO HUALDE Y ARACELI ALMARAZ, 2002,    “Commodity Chains and Industrial Organization in Monterrey and Ciudad Juarez Apparel”, in: </w:t>
            </w:r>
            <w:proofErr w:type="spellStart"/>
            <w:r w:rsidRPr="00115953">
              <w:rPr>
                <w:sz w:val="16"/>
                <w:lang w:val="en-US"/>
              </w:rPr>
              <w:t>Gereffi</w:t>
            </w:r>
            <w:proofErr w:type="spellEnd"/>
            <w:r w:rsidRPr="00115953">
              <w:rPr>
                <w:sz w:val="16"/>
                <w:lang w:val="en-US"/>
              </w:rPr>
              <w:t xml:space="preserve">, Gary, Spenser David and Bair Jennifer (eds.), </w:t>
            </w:r>
            <w:r w:rsidRPr="00115953">
              <w:rPr>
                <w:i/>
                <w:sz w:val="16"/>
                <w:lang w:val="en-US"/>
              </w:rPr>
              <w:t>Free Trade and Uneven Development</w:t>
            </w:r>
            <w:r w:rsidRPr="00115953">
              <w:rPr>
                <w:sz w:val="16"/>
                <w:lang w:val="en-US"/>
              </w:rPr>
              <w:t>, Temple University Press, Philadelphia, USA, pp. 181-203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2002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EUA</w:t>
            </w:r>
          </w:p>
        </w:tc>
      </w:tr>
      <w:tr w:rsidR="00CF5617" w:rsidRPr="00115953" w:rsidTr="00115953">
        <w:trPr>
          <w:trHeight w:val="656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IX.2.8.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HERNÁNDEZ CARLOS, ARTURO LARA, MARINA SÁNCHEZ, JORGE CARRILLO Y ALMARAZ ARACELI, 2003, “Desarrollo de capacidades tecnológicas y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cluster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Una exploración”, en Laura P.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Peñalva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Rosales y Ma. Magdalena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Saleme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Aguilar, (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comps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.) “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Clusters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Microfinanciamiento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Factores Laborales”, Depto. Producción Económica, UAM-X, CSH, México, Diciembre, pp. 17-35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2003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49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IX.2.9.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/>
                <w:sz w:val="16"/>
              </w:rPr>
            </w:pPr>
            <w:r w:rsidRPr="00115953">
              <w:rPr>
                <w:rFonts w:ascii="Arial" w:hAnsi="Arial"/>
                <w:sz w:val="16"/>
              </w:rPr>
              <w:t xml:space="preserve">ALMARAZ, ARACELI, 2004, “Economic growth in Mexicali: Trends and Perspectives”, </w:t>
            </w:r>
            <w:proofErr w:type="spellStart"/>
            <w:r w:rsidRPr="00115953">
              <w:rPr>
                <w:rFonts w:ascii="Arial" w:hAnsi="Arial"/>
                <w:sz w:val="16"/>
              </w:rPr>
              <w:t>en</w:t>
            </w:r>
            <w:proofErr w:type="spellEnd"/>
            <w:r w:rsidRPr="00115953">
              <w:rPr>
                <w:rFonts w:ascii="Arial" w:hAnsi="Arial"/>
                <w:sz w:val="16"/>
              </w:rPr>
              <w:t xml:space="preserve"> Gangster Paul y Collins Kimberly (</w:t>
            </w:r>
            <w:proofErr w:type="spellStart"/>
            <w:r w:rsidRPr="00115953">
              <w:rPr>
                <w:rFonts w:ascii="Arial" w:hAnsi="Arial"/>
                <w:sz w:val="16"/>
              </w:rPr>
              <w:t>Coords</w:t>
            </w:r>
            <w:proofErr w:type="spellEnd"/>
            <w:r w:rsidRPr="00115953">
              <w:rPr>
                <w:rFonts w:ascii="Arial" w:hAnsi="Arial"/>
                <w:sz w:val="16"/>
              </w:rPr>
              <w:t xml:space="preserve">.), </w:t>
            </w:r>
            <w:r w:rsidRPr="00115953">
              <w:rPr>
                <w:rFonts w:ascii="Arial" w:hAnsi="Arial"/>
                <w:i/>
                <w:sz w:val="16"/>
              </w:rPr>
              <w:t>Economy Environment and Development of the Imperial Valley-Mexicali Region</w:t>
            </w:r>
            <w:r w:rsidRPr="00115953">
              <w:rPr>
                <w:rFonts w:ascii="Arial" w:hAnsi="Arial"/>
                <w:sz w:val="16"/>
              </w:rPr>
              <w:t>, Monograph I, SDSU, USA, pp. 171-198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2004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EUA</w:t>
            </w:r>
          </w:p>
        </w:tc>
      </w:tr>
      <w:tr w:rsidR="00CF5617" w:rsidRPr="00115953" w:rsidTr="00115953">
        <w:trPr>
          <w:trHeight w:val="449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IX.2.10.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ALMARAZ, AEACELI, 2005, “Bases económicas para la planeación transfronteriza en la región de Imperial-Mexicali”, en Quintero, Margarito, Sánchez Eduardo, Collins Kimberly,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Gangster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Paul y Mason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Cheryl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.) 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Desarrollo y medio ambiente de la región fronteriza México-Estados Unidos.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Autónoma de Baja California y Porrúa, México, pp. 225-250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2005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573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IX.2.11.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ALMARAZ, ARACELI, ROSIO BARAJAS y CARMEN RODRÍGUEZ, 2006 “El ambiente institucional en los procesos de aprendizaje y el escalamiento industrial: El papel de los organismos intermedios en la región Tijuana-San Diego y Mexicali”, en: Villavicencio, Daniel (coord.) 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La emergencia de Dinámicas Institucionales de Apoyo a la Industria Maquiladora de México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UAM y Porrúa, México, pp. 89-144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2006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16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IX.2.12.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ALMARAZ, ARACELI, 2007, “La Relevancia Económica de las Maquiladoras de la Electrónica y Autopartes y su Perfil Actual”, en: Carrillo, Jorge y Ma. Del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Rosio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Barajas (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.)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aquiladoras fronterizas Evolución y Heterogeneidad en los sectores electrónico y automotriz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El Colegio de la Frontera Norte, Miguel México Porrúa, México, pp. 51-104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2007 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74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IX.2.13.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ALMARAZ, ARACELI, ROSIO BARAJAS Y CARMEN RODRÍGUEZ, 2007,      “Complejidad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tecnoproductiva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su relación con la formación de capacidades tecnológicas y organizacionales de la industria maquiladora de exportación”, en: Carrillo, Jorge y Ma. Del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Rosio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Barajas (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.)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aquiladoras fronterizas Evolución y Heterogeneidad en los sectores electrónico y automotriz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El Colegio de la Frontera Norte, Miguel México Porrúa, México, pp. 147-201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9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IX.2.14.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"/>
              <w:ind w:right="93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ALMARAZ, ARACELI, 2009, “La configuración del tejido empresarial en el  noroeste de  Baja  California: empresarios y sociedades mercantiles en Mexicali y su valle de 1874 a 1939”, en Araceli Almaraz y Moisés Gámez (</w:t>
            </w:r>
            <w:proofErr w:type="spellStart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.)  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Relaciones Productivas y Finanzas en el Norte de  México, S. XIX-XX</w:t>
            </w: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, El Colegio de la Frontera Norte, México, pp. 111-150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17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IX.2.15.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"/>
              <w:ind w:right="93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Cs/>
                <w:sz w:val="16"/>
                <w:szCs w:val="16"/>
                <w:lang w:val="es-ES_tradnl"/>
              </w:rPr>
              <w:t>BARAJAS, MA. DEL ROSIO Y ARACELI ALMARAZ, 2010, “Historia de las políticas de industrialización y sus empresarios”, en David Piñera y Jorge Carrillo (</w:t>
            </w:r>
            <w:proofErr w:type="spellStart"/>
            <w:r w:rsidRPr="00115953">
              <w:rPr>
                <w:rFonts w:cs="Arial"/>
                <w:bCs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cs="Arial"/>
                <w:bCs/>
                <w:sz w:val="16"/>
                <w:szCs w:val="16"/>
                <w:lang w:val="es-ES_tradnl"/>
              </w:rPr>
              <w:t xml:space="preserve">.), </w:t>
            </w:r>
            <w:r w:rsidRPr="00115953">
              <w:rPr>
                <w:rFonts w:cs="Arial"/>
                <w:bCs/>
                <w:i/>
                <w:sz w:val="16"/>
                <w:szCs w:val="16"/>
                <w:lang w:val="es-ES_tradnl"/>
              </w:rPr>
              <w:t>Baja California a cien años de la Revolución Mexicana, 1910-2010</w:t>
            </w:r>
            <w:r w:rsidRPr="00115953">
              <w:rPr>
                <w:rFonts w:cs="Arial"/>
                <w:bCs/>
                <w:sz w:val="16"/>
                <w:szCs w:val="16"/>
                <w:lang w:val="es-ES_tradnl"/>
              </w:rPr>
              <w:t>, Universidad Autónoma de Baja California y El Colegio de la Frontera Norte, pp. 245-260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274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IX.2.16.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"/>
              <w:ind w:right="93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Cs/>
                <w:sz w:val="16"/>
                <w:szCs w:val="16"/>
                <w:lang w:val="es-ES_tradnl"/>
              </w:rPr>
              <w:t>ALMARAZ, ARACELI, 2010, “</w:t>
            </w:r>
            <w:proofErr w:type="spellStart"/>
            <w:r w:rsidRPr="00115953">
              <w:rPr>
                <w:rFonts w:cs="Arial"/>
                <w:bCs/>
                <w:sz w:val="16"/>
                <w:szCs w:val="16"/>
                <w:lang w:val="es-ES_tradnl"/>
              </w:rPr>
              <w:t>Economic</w:t>
            </w:r>
            <w:proofErr w:type="spellEnd"/>
            <w:r w:rsidRPr="00115953">
              <w:rPr>
                <w:rFonts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cs="Arial"/>
                <w:bCs/>
                <w:sz w:val="16"/>
                <w:szCs w:val="16"/>
                <w:lang w:val="es-ES_tradnl"/>
              </w:rPr>
              <w:t>Growth</w:t>
            </w:r>
            <w:proofErr w:type="spellEnd"/>
            <w:r w:rsidRPr="00115953">
              <w:rPr>
                <w:rFonts w:cs="Arial"/>
                <w:bCs/>
                <w:sz w:val="16"/>
                <w:szCs w:val="16"/>
                <w:lang w:val="es-ES_tradnl"/>
              </w:rPr>
              <w:t xml:space="preserve"> in Mexicali: </w:t>
            </w:r>
            <w:proofErr w:type="spellStart"/>
            <w:r w:rsidRPr="00115953">
              <w:rPr>
                <w:rFonts w:cs="Arial"/>
                <w:bCs/>
                <w:sz w:val="16"/>
                <w:szCs w:val="16"/>
                <w:lang w:val="es-ES_tradnl"/>
              </w:rPr>
              <w:t>Trends</w:t>
            </w:r>
            <w:proofErr w:type="spellEnd"/>
            <w:r w:rsidRPr="00115953">
              <w:rPr>
                <w:rFonts w:cs="Arial"/>
                <w:bCs/>
                <w:sz w:val="16"/>
                <w:szCs w:val="16"/>
                <w:lang w:val="es-ES_tradnl"/>
              </w:rPr>
              <w:t xml:space="preserve"> and </w:t>
            </w:r>
            <w:proofErr w:type="spellStart"/>
            <w:r w:rsidRPr="00115953">
              <w:rPr>
                <w:rFonts w:cs="Arial"/>
                <w:bCs/>
                <w:sz w:val="16"/>
                <w:szCs w:val="16"/>
                <w:lang w:val="es-ES_tradnl"/>
              </w:rPr>
              <w:t>Perspective</w:t>
            </w:r>
            <w:proofErr w:type="spellEnd"/>
            <w:r w:rsidRPr="00115953">
              <w:rPr>
                <w:rFonts w:cs="Arial"/>
                <w:bCs/>
                <w:sz w:val="16"/>
                <w:szCs w:val="16"/>
                <w:lang w:val="es-ES_tradnl"/>
              </w:rPr>
              <w:t>”, en Departamento de Estudios Sociales “Industria, trabajo y migración internacional en la frontera norte de México” El Colegio de la Frontera Norte, pp. 179-211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66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IX.2.17.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lang w:val="es-ES_tradnl"/>
              </w:rPr>
              <w:t>ALMARAZ, ARACELI y RUIZ RAFAEL, 2010, Municipio Rosario Sinaloa, en Hacia una gestión territorial: institucionalidad y concurrencia en la operación de los Consejos Municipales de Desarrollo Rural en México, IICA, pp. 302-321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516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IX.2.18.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"/>
              <w:ind w:right="93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ALMARAZ, ARACELI, 2011, </w:t>
            </w:r>
            <w:r w:rsidRPr="00115953">
              <w:rPr>
                <w:rFonts w:eastAsia="Times New Roman" w:cs="Arial"/>
                <w:bCs/>
                <w:iCs/>
                <w:sz w:val="16"/>
                <w:szCs w:val="16"/>
                <w:lang w:val="es-ES_tradnl"/>
              </w:rPr>
              <w:t xml:space="preserve">“Los primeros pasos para instalar un sistema de irrigación en el Valle de Mexicali y sus efectos productivos”, 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en </w:t>
            </w:r>
            <w:r w:rsidRPr="00115953">
              <w:rPr>
                <w:rFonts w:eastAsia="Times New Roman" w:cs="Arial"/>
                <w:bCs/>
                <w:iCs/>
                <w:sz w:val="16"/>
                <w:szCs w:val="16"/>
                <w:lang w:val="es-ES_tradnl"/>
              </w:rPr>
              <w:t>Cecilia Sheridan y Mario Cerutti (</w:t>
            </w:r>
            <w:proofErr w:type="spellStart"/>
            <w:r w:rsidRPr="00115953">
              <w:rPr>
                <w:rFonts w:eastAsia="Times New Roman" w:cs="Arial"/>
                <w:bCs/>
                <w:iCs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eastAsia="Times New Roman" w:cs="Arial"/>
                <w:bCs/>
                <w:iCs/>
                <w:sz w:val="16"/>
                <w:szCs w:val="16"/>
                <w:lang w:val="es-ES_tradnl"/>
              </w:rPr>
              <w:t xml:space="preserve">.) </w:t>
            </w:r>
            <w:r w:rsidRPr="00115953">
              <w:rPr>
                <w:rFonts w:eastAsia="Times New Roman" w:cs="Arial"/>
                <w:bCs/>
                <w:i/>
                <w:iCs/>
                <w:sz w:val="16"/>
                <w:szCs w:val="16"/>
                <w:lang w:val="es-ES_tradnl"/>
              </w:rPr>
              <w:t xml:space="preserve">Usos y desusos del agua en cuencas del norte de México, </w:t>
            </w:r>
            <w:r w:rsidRPr="00115953">
              <w:rPr>
                <w:rFonts w:eastAsia="Times New Roman" w:cs="Arial"/>
                <w:bCs/>
                <w:iCs/>
                <w:sz w:val="16"/>
                <w:szCs w:val="16"/>
                <w:lang w:val="es-ES_tradnl"/>
              </w:rPr>
              <w:t>Centro de Investigaciones y Estudios Superiores en Antropología Social, CIESAS, pp. 127-153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51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IX.2.19.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"/>
              <w:spacing w:before="0" w:after="0"/>
              <w:jc w:val="both"/>
              <w:rPr>
                <w:rFonts w:cs="Arial"/>
                <w:bCs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noProof w:val="0"/>
                <w:sz w:val="16"/>
                <w:szCs w:val="16"/>
                <w:lang w:val="es-ES_tradnl"/>
              </w:rPr>
              <w:t xml:space="preserve">BARAJAS, MA. DEL ROSIO Y ALMARAZ, ARACELI, 2011, </w:t>
            </w:r>
            <w:r w:rsidRPr="00115953">
              <w:rPr>
                <w:rFonts w:eastAsia="Times New Roman" w:cs="Arial"/>
                <w:bCs/>
                <w:iCs/>
                <w:noProof w:val="0"/>
                <w:sz w:val="16"/>
                <w:szCs w:val="16"/>
                <w:lang w:val="es-ES_tradnl"/>
              </w:rPr>
              <w:t xml:space="preserve">“Normatividad y políticas de desarrollo económico en la frontera norte de México”, </w:t>
            </w:r>
            <w:r w:rsidRPr="00115953">
              <w:rPr>
                <w:rFonts w:eastAsia="Times New Roman" w:cs="Arial"/>
                <w:iCs/>
                <w:noProof w:val="0"/>
                <w:sz w:val="16"/>
                <w:szCs w:val="16"/>
                <w:lang w:val="es-ES_tradnl"/>
              </w:rPr>
              <w:t xml:space="preserve">en </w:t>
            </w:r>
            <w:r w:rsidRPr="00115953">
              <w:rPr>
                <w:rFonts w:eastAsia="Times New Roman" w:cs="Arial"/>
                <w:bCs/>
                <w:iCs/>
                <w:noProof w:val="0"/>
                <w:sz w:val="16"/>
                <w:szCs w:val="16"/>
                <w:lang w:val="es-ES_tradnl"/>
              </w:rPr>
              <w:t xml:space="preserve">Ma. Del </w:t>
            </w:r>
            <w:proofErr w:type="spellStart"/>
            <w:r w:rsidRPr="00115953">
              <w:rPr>
                <w:rFonts w:eastAsia="Times New Roman" w:cs="Arial"/>
                <w:bCs/>
                <w:iCs/>
                <w:noProof w:val="0"/>
                <w:sz w:val="16"/>
                <w:szCs w:val="16"/>
                <w:lang w:val="es-ES_tradnl"/>
              </w:rPr>
              <w:t>Rosio</w:t>
            </w:r>
            <w:proofErr w:type="spellEnd"/>
            <w:r w:rsidRPr="00115953">
              <w:rPr>
                <w:rFonts w:eastAsia="Times New Roman" w:cs="Arial"/>
                <w:bCs/>
                <w:iCs/>
                <w:noProof w:val="0"/>
                <w:sz w:val="16"/>
                <w:szCs w:val="16"/>
                <w:lang w:val="es-ES_tradnl"/>
              </w:rPr>
              <w:t xml:space="preserve"> Barajas, Araceli Almaraz, Marcos Reyes y Josefina Pérez (</w:t>
            </w:r>
            <w:proofErr w:type="spellStart"/>
            <w:r w:rsidRPr="00115953">
              <w:rPr>
                <w:rFonts w:eastAsia="Times New Roman" w:cs="Arial"/>
                <w:bCs/>
                <w:iCs/>
                <w:noProof w:val="0"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eastAsia="Times New Roman" w:cs="Arial"/>
                <w:bCs/>
                <w:iCs/>
                <w:noProof w:val="0"/>
                <w:sz w:val="16"/>
                <w:szCs w:val="16"/>
                <w:lang w:val="es-ES_tradnl"/>
              </w:rPr>
              <w:t xml:space="preserve">.) </w:t>
            </w:r>
            <w:r w:rsidRPr="00115953">
              <w:rPr>
                <w:rFonts w:eastAsia="Times New Roman" w:cs="Arial"/>
                <w:bCs/>
                <w:i/>
                <w:iCs/>
                <w:noProof w:val="0"/>
                <w:sz w:val="16"/>
                <w:szCs w:val="16"/>
                <w:lang w:val="es-ES_tradnl"/>
              </w:rPr>
              <w:t xml:space="preserve"> Desarrollo de la Normatividad y las políticas públicas en la Frontera Norte de México en el Siglo XX, </w:t>
            </w:r>
            <w:r w:rsidRPr="00115953">
              <w:rPr>
                <w:rFonts w:eastAsia="Times New Roman" w:cs="Arial"/>
                <w:bCs/>
                <w:iCs/>
                <w:noProof w:val="0"/>
                <w:sz w:val="16"/>
                <w:szCs w:val="16"/>
                <w:lang w:val="es-ES_tradnl"/>
              </w:rPr>
              <w:t>El Colegio de la Frontera Norte, pp. 145-202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53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IX.2.20.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"/>
              <w:spacing w:before="0" w:after="0"/>
              <w:jc w:val="both"/>
              <w:rPr>
                <w:rFonts w:cs="Arial"/>
                <w:bCs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noProof w:val="0"/>
                <w:sz w:val="16"/>
                <w:szCs w:val="16"/>
                <w:lang w:val="es-ES_tradnl"/>
              </w:rPr>
              <w:t xml:space="preserve">ALMARAZ, ARACELI Y BARAJAS, MA. DEL ROSIO, 2011, </w:t>
            </w:r>
            <w:r w:rsidRPr="00115953">
              <w:rPr>
                <w:rFonts w:eastAsia="Times New Roman" w:cs="Arial"/>
                <w:bCs/>
                <w:iCs/>
                <w:noProof w:val="0"/>
                <w:sz w:val="16"/>
                <w:szCs w:val="16"/>
                <w:lang w:val="es-ES_tradnl"/>
              </w:rPr>
              <w:t xml:space="preserve">“Panorama general del desarrollo socio-económico de la frontera norte (1848-2007)”, </w:t>
            </w:r>
            <w:r w:rsidRPr="00115953">
              <w:rPr>
                <w:rFonts w:eastAsia="Times New Roman" w:cs="Arial"/>
                <w:iCs/>
                <w:noProof w:val="0"/>
                <w:sz w:val="16"/>
                <w:szCs w:val="16"/>
                <w:lang w:val="es-ES_tradnl"/>
              </w:rPr>
              <w:t xml:space="preserve">en </w:t>
            </w:r>
            <w:r w:rsidRPr="00115953">
              <w:rPr>
                <w:rFonts w:eastAsia="Times New Roman" w:cs="Arial"/>
                <w:bCs/>
                <w:iCs/>
                <w:noProof w:val="0"/>
                <w:sz w:val="16"/>
                <w:szCs w:val="16"/>
                <w:lang w:val="es-ES_tradnl"/>
              </w:rPr>
              <w:t xml:space="preserve">Ma. Del </w:t>
            </w:r>
            <w:proofErr w:type="spellStart"/>
            <w:r w:rsidRPr="00115953">
              <w:rPr>
                <w:rFonts w:eastAsia="Times New Roman" w:cs="Arial"/>
                <w:bCs/>
                <w:iCs/>
                <w:noProof w:val="0"/>
                <w:sz w:val="16"/>
                <w:szCs w:val="16"/>
                <w:lang w:val="es-ES_tradnl"/>
              </w:rPr>
              <w:t>Rosio</w:t>
            </w:r>
            <w:proofErr w:type="spellEnd"/>
            <w:r w:rsidRPr="00115953">
              <w:rPr>
                <w:rFonts w:eastAsia="Times New Roman" w:cs="Arial"/>
                <w:bCs/>
                <w:iCs/>
                <w:noProof w:val="0"/>
                <w:sz w:val="16"/>
                <w:szCs w:val="16"/>
                <w:lang w:val="es-ES_tradnl"/>
              </w:rPr>
              <w:t xml:space="preserve"> Barajas, Araceli Almaraz, Marcos Reyes y Josefina Pérez (</w:t>
            </w:r>
            <w:proofErr w:type="spellStart"/>
            <w:r w:rsidRPr="00115953">
              <w:rPr>
                <w:rFonts w:eastAsia="Times New Roman" w:cs="Arial"/>
                <w:bCs/>
                <w:iCs/>
                <w:noProof w:val="0"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eastAsia="Times New Roman" w:cs="Arial"/>
                <w:bCs/>
                <w:iCs/>
                <w:noProof w:val="0"/>
                <w:sz w:val="16"/>
                <w:szCs w:val="16"/>
                <w:lang w:val="es-ES_tradnl"/>
              </w:rPr>
              <w:t xml:space="preserve">.) </w:t>
            </w:r>
            <w:r w:rsidRPr="00115953">
              <w:rPr>
                <w:rFonts w:eastAsia="Times New Roman" w:cs="Arial"/>
                <w:bCs/>
                <w:i/>
                <w:iCs/>
                <w:noProof w:val="0"/>
                <w:sz w:val="16"/>
                <w:szCs w:val="16"/>
                <w:lang w:val="es-ES_tradnl"/>
              </w:rPr>
              <w:t xml:space="preserve"> Desarrollo de la Normatividad y las políticas públicas en la Frontera Norte de México en el Siglo XX, </w:t>
            </w:r>
            <w:r w:rsidRPr="00115953">
              <w:rPr>
                <w:rFonts w:eastAsia="Times New Roman" w:cs="Arial"/>
                <w:bCs/>
                <w:iCs/>
                <w:noProof w:val="0"/>
                <w:sz w:val="16"/>
                <w:szCs w:val="16"/>
                <w:lang w:val="es-ES_tradnl"/>
              </w:rPr>
              <w:t>El Colegio de la Frontera Norte, pp. 39-106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53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IX.2.21.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"/>
              <w:ind w:right="93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ALMARAZ, ARACELI, 2011, “Inversiones y poder empresarial en Mexicali: 1917-1940”, en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 José Alfredo Gómez Estrada y Araceli Almaraz (</w:t>
            </w:r>
            <w:proofErr w:type="spellStart"/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.)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Inversiones  Colonización y Desarrollo Económico en el noroeste de México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(1870-1940),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 UABC y El </w:t>
            </w:r>
            <w:proofErr w:type="spellStart"/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, pp. 251-287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5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IX.2.22.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ALMARAZ, ARACELI, 2011, “Origen y continuidad de los empresarios de Mexicali, 1912-1939”, en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Veinticinco años del Doctorado en Ciencias Sociales del CIESAS-Occidente (Más de trescientas voces),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Jorge Alonso (Coord.) CIESAS-Occidente, pp. 42-43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51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IX.2.23.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"/>
              <w:ind w:right="93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ALMARAZ, ARACELI, 2012, “Efectos de la Revolución Mexicana en la conformación del empresariado de Mexicali” en Juan Manuel Romero Gil (coord.)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, La revolución en las regiones:</w:t>
            </w: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una mirada caleidoscópica</w:t>
            </w: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, Universidad de Sonora, pp. 440-467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274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IX.2.24.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"/>
              <w:ind w:right="93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ALMARAZ, ARACELI, 2013, “Electrificación en Mexicali y desarrollo regional (1912-1960)”, en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 Moisés Gámez (coord.),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Procesos de electrificación en el norte de México, siglos XIX-XX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, El Colegio de San Luis, pp. 177-218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510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IX.2.25.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"/>
              <w:ind w:right="93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ALMARAZ, ARACELI, 2013, “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El proyecto algodonero en Mexicali. La nueva tutela del estado y los  actores locales, 1938-1968</w:t>
            </w: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”, en Mario Cerutti y Araceli Almaraz (</w:t>
            </w:r>
            <w:proofErr w:type="spellStart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.),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Algodón en el Norte de México (1920-1970) Impactos regionales de un cultivo estratégico</w:t>
            </w: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, El Colegio de la Frontera Norte, pp. 283-330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510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IX.2.26.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pStyle w:val="BodyTextIndent"/>
              <w:ind w:right="93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ALMARAZ, ARACELI, 2014. “La construcción del futuro: los retos de las ciencias sociales en México, en Memorias del 4to Congreso Nacional de Ciencias Sociales. 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52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IX.2.27.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CELAYA, MINERVA Y ARACELI ALMARAZ, 2015 “Cooperación y actores en la región Tijuana-San Diego: Avances y retos en el sector de biotecnología”, en Jorge Carrillo y Oscar Contreras (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).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Experiencias Estatales y Transfronterizas de los Ecosistemas de Innovación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El Colegio de la Frontera Norte, pp. 143-193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90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IX.2.28.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ALMARAZ, ARACELI, 2015 “La industria maquiladora de Tijuana: retrospectiva sobre la integración y el sector electrónico”, en Miguel Ángel Rivera, René Caballero y</w:t>
            </w:r>
            <w:r w:rsidRPr="00115953">
              <w:rPr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Arturo Ranfla González  (Coord.)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Desarrollo Económico y Cambio Tecnológico: Teoría, marco global e implicaciones para México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Universidad Nacional Autónoma de México/Universidad Autónoma de Baja California/Juan Pablos Editor, pp. 381-424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50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IX.2.29.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ALMARAZ, ARACELI, 2016, “El ingreso y promoción en el sistema nacional de investigadoras e investigadores: proceso de largo aliento”, en Angélica Mendieta (Coord.) 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 xml:space="preserve">Voz y acciones de las investigadoras del </w:t>
            </w:r>
            <w:proofErr w:type="spellStart"/>
            <w:r w:rsidRPr="00115953">
              <w:rPr>
                <w:rFonts w:ascii="Arial" w:hAnsi="Arial" w:cs="Arial"/>
                <w:bCs/>
                <w:i/>
                <w:smallCaps/>
                <w:sz w:val="16"/>
                <w:szCs w:val="16"/>
                <w:lang w:val="es-ES_tradnl"/>
              </w:rPr>
              <w:t>sni</w:t>
            </w:r>
            <w:proofErr w:type="spellEnd"/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 xml:space="preserve">: retos y 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lastRenderedPageBreak/>
              <w:t xml:space="preserve">propuestas, </w:t>
            </w: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Editorial </w:t>
            </w:r>
            <w:proofErr w:type="spellStart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Fontamara</w:t>
            </w:r>
            <w:proofErr w:type="spellEnd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, (aceptado en prensa)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2016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85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IX.2.30.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ALMARAZ, ARACELI, 2016, “</w:t>
            </w:r>
            <w:r w:rsidRPr="00115953">
              <w:rPr>
                <w:rFonts w:ascii="Arial" w:hAnsi="Arial" w:cs="Arial"/>
                <w:color w:val="000000"/>
                <w:sz w:val="16"/>
                <w:szCs w:val="16"/>
                <w:lang w:val="es-ES_tradnl" w:eastAsia="es-ES"/>
              </w:rPr>
              <w:t>La empresa familiar y las familias empresariales en México. Una propuesta teórica”, en Araceli Almaraz y Luis Alfonso Ramírez (</w:t>
            </w:r>
            <w:proofErr w:type="spellStart"/>
            <w:r w:rsidRPr="00115953">
              <w:rPr>
                <w:rFonts w:ascii="Arial" w:hAnsi="Arial" w:cs="Arial"/>
                <w:color w:val="000000"/>
                <w:sz w:val="16"/>
                <w:szCs w:val="16"/>
                <w:lang w:val="es-ES_tradnl" w:eastAsia="es-ES"/>
              </w:rPr>
              <w:t>Coords</w:t>
            </w:r>
            <w:proofErr w:type="spellEnd"/>
            <w:r w:rsidRPr="00115953">
              <w:rPr>
                <w:rFonts w:ascii="Arial" w:hAnsi="Arial" w:cs="Arial"/>
                <w:color w:val="000000"/>
                <w:sz w:val="16"/>
                <w:szCs w:val="16"/>
                <w:lang w:val="es-ES_tradnl" w:eastAsia="es-ES"/>
              </w:rPr>
              <w:t xml:space="preserve">.),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Familias Empresariales en México, Sucesión generacional  y continuidad en el siglo XX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El Colegio de la Frontera Norte, pp. 47-84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85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IX.2.31.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ALMARAZ, ARACELI y LUIS ALFONSO RAMIREZ, 2016, “</w:t>
            </w:r>
            <w:r w:rsidRPr="00115953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Entrando en materia. Las dos caras de una moneda: empresa y familia</w:t>
            </w:r>
            <w:r w:rsidRPr="00115953">
              <w:rPr>
                <w:rFonts w:ascii="Arial" w:hAnsi="Arial" w:cs="Arial"/>
                <w:color w:val="000000"/>
                <w:sz w:val="16"/>
                <w:szCs w:val="16"/>
                <w:lang w:val="es-ES_tradnl" w:eastAsia="es-ES"/>
              </w:rPr>
              <w:t>”, en Araceli Almaraz y Luis Alfonso Ramírez (</w:t>
            </w:r>
            <w:proofErr w:type="spellStart"/>
            <w:r w:rsidRPr="00115953">
              <w:rPr>
                <w:rFonts w:ascii="Arial" w:hAnsi="Arial" w:cs="Arial"/>
                <w:color w:val="000000"/>
                <w:sz w:val="16"/>
                <w:szCs w:val="16"/>
                <w:lang w:val="es-ES_tradnl" w:eastAsia="es-ES"/>
              </w:rPr>
              <w:t>Coords</w:t>
            </w:r>
            <w:proofErr w:type="spellEnd"/>
            <w:r w:rsidRPr="00115953">
              <w:rPr>
                <w:rFonts w:ascii="Arial" w:hAnsi="Arial" w:cs="Arial"/>
                <w:color w:val="000000"/>
                <w:sz w:val="16"/>
                <w:szCs w:val="16"/>
                <w:lang w:val="es-ES_tradnl" w:eastAsia="es-ES"/>
              </w:rPr>
              <w:t xml:space="preserve">.),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Familias Empresariales en México, Sucesión generacional  y continuidad en el siglo XX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El Colegio de la Frontera Norte, pp. 19-55.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490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IX.2.32.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ALMARAZ, ARACELI, 2016, “Nuevo patrón de cultivos en Baja California; hacia la diversificación productiva compartida (1950-2013)”, en Arturo Carrillo Rojas y Eva Rivas Sada (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.),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Agricultura empresarial en el norte de México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(Siglo XX) Actores y trayectoria de la economía regional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Editorial Plaza y Valdés, pp. 143-176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86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IX.2.33.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ALMARAZ, ARACELI, 2016, “Origen y continuidad de los empresarios de Mexicali, 1912-1939”, en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Los Veinticinco años del Doctorado en Ciencias Sociales en la Universidad de Guadalajara y en el CIESAS( Más de trescientas voces),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Jorge Alonso, Carlos Barba, Magdalena Villareal (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.) CIESAS-Occidente, Doctorado en Ciencias Sociales Universidad de Guadalajara, CIESAS, pp.175-176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86"/>
        </w:trPr>
        <w:tc>
          <w:tcPr>
            <w:tcW w:w="1809" w:type="dxa"/>
            <w:gridSpan w:val="3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IX.2.34.</w:t>
            </w:r>
          </w:p>
        </w:tc>
        <w:tc>
          <w:tcPr>
            <w:tcW w:w="4389" w:type="dxa"/>
            <w:gridSpan w:val="2"/>
            <w:vAlign w:val="center"/>
          </w:tcPr>
          <w:p w:rsidR="00CF5617" w:rsidRPr="00115953" w:rsidRDefault="00CF5617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ALMARAZ, ARACELI, 2017,”Empresarios en la frontera norte de México en los tres primeros decenios del siglo XX. Tipos de asociación y redes de empresas en el noreste del Distrito Norte de Baja California”, en Grijalva y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Gracida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Coords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.)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Empresarios, empresas y actividad agrícola en el norte de México, Siglo XX,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Sonora, México, 107-144</w:t>
            </w:r>
          </w:p>
        </w:tc>
        <w:tc>
          <w:tcPr>
            <w:tcW w:w="1711" w:type="dxa"/>
            <w:gridSpan w:val="4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259" w:type="dxa"/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CF5617" w:rsidRPr="00115953" w:rsidTr="00115953">
        <w:trPr>
          <w:trHeight w:val="386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8730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IX.2.3</w:t>
            </w:r>
            <w:r w:rsidR="0087309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0A3562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ALMARAZ, ARACELI, 2018, “El arraigo se vive todos los días. Testimonios y políticas de inclusión para las y los migrantes haitianos” en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Cultura, migración y desarrollo. Visión y acción desde México</w:t>
            </w:r>
            <w:r w:rsidR="000A3562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,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México, UNESCO, pp. 23-30.  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CF5617" w:rsidRPr="00115953" w:rsidRDefault="00CF5617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86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8730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IX.2.3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F961BC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ALMARAZ, ARACELI y  ROSA MARÍA GARBEY, 201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“El difícil proceso de la integración: relatos y retos  de la comunidad haitiana en Tijuana, Baja California”, en 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Más allá de la emigración. Presencia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de la població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n extranjera residente en México. </w:t>
            </w:r>
            <w:r w:rsidRPr="00996016">
              <w:rPr>
                <w:rFonts w:ascii="Arial" w:hAnsi="Arial" w:cs="Arial"/>
                <w:sz w:val="16"/>
                <w:szCs w:val="16"/>
                <w:lang w:val="es-ES_tradnl"/>
              </w:rPr>
              <w:t>Ciudad de México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,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Nacional Autónoma de México,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193-212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F961BC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F961BC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9D0642" w:rsidTr="00115953">
        <w:trPr>
          <w:trHeight w:val="386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9D064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D064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IX.2.3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7</w:t>
            </w:r>
            <w:r w:rsidRPr="009D064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5D6014" w:rsidRDefault="00873092" w:rsidP="005D601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ALMARAZ, ARACELI, 201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“</w:t>
            </w:r>
            <w:r w:rsidRPr="009D0642">
              <w:rPr>
                <w:rFonts w:ascii="Arial" w:hAnsi="Arial" w:cs="Arial"/>
                <w:sz w:val="16"/>
                <w:szCs w:val="16"/>
                <w:lang w:val="es-ES_tradnl"/>
              </w:rPr>
              <w:t>Integración económica. Dimensiones y Redes Sociales de la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D0642">
              <w:rPr>
                <w:rFonts w:ascii="Arial" w:hAnsi="Arial" w:cs="Arial"/>
                <w:sz w:val="16"/>
                <w:szCs w:val="16"/>
                <w:lang w:val="es-ES_tradnl"/>
              </w:rPr>
              <w:t>Comunidad Haitiana en Tijuana (2016-2018)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” en </w:t>
            </w:r>
            <w:r w:rsidRPr="000A3562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Multiculturalismo e integración: la migración haitiana en Baja California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Tijuana, México, Universid</w:t>
            </w:r>
            <w:r w:rsidR="005D39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ad Autónoma de </w:t>
            </w:r>
            <w:r w:rsidR="005D6014">
              <w:rPr>
                <w:rFonts w:ascii="Arial" w:hAnsi="Arial" w:cs="Arial"/>
                <w:sz w:val="16"/>
                <w:szCs w:val="16"/>
                <w:lang w:val="es-ES_tradnl"/>
              </w:rPr>
              <w:t>Baja California, 199-230.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5D39A4" w:rsidRPr="009D0642" w:rsidTr="00115953">
        <w:trPr>
          <w:trHeight w:val="386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5D39A4" w:rsidRPr="009D0642" w:rsidRDefault="005D39A4" w:rsidP="009D064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IX.2.38.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5D39A4" w:rsidRPr="0058264E" w:rsidRDefault="005D39A4" w:rsidP="00582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9A4">
              <w:rPr>
                <w:rFonts w:ascii="Arial" w:hAnsi="Arial" w:cs="Arial"/>
                <w:sz w:val="16"/>
                <w:szCs w:val="16"/>
              </w:rPr>
              <w:t>ALMARAZ, ARACELI, 2019</w:t>
            </w:r>
            <w:r w:rsidR="0058264E">
              <w:t xml:space="preserve"> </w:t>
            </w:r>
            <w:r w:rsidR="0058264E" w:rsidRPr="0058264E">
              <w:rPr>
                <w:rFonts w:ascii="Arial" w:hAnsi="Arial" w:cs="Arial"/>
                <w:sz w:val="16"/>
                <w:szCs w:val="16"/>
              </w:rPr>
              <w:t xml:space="preserve">Mexico and the routes of entrepreneurship: </w:t>
            </w:r>
            <w:bookmarkStart w:id="0" w:name="_GoBack"/>
            <w:bookmarkEnd w:id="0"/>
            <w:r w:rsidR="0058264E" w:rsidRPr="0058264E">
              <w:rPr>
                <w:rFonts w:ascii="Arial" w:hAnsi="Arial" w:cs="Arial"/>
                <w:sz w:val="16"/>
                <w:szCs w:val="16"/>
              </w:rPr>
              <w:t xml:space="preserve">Beyond Traditional Discussions </w:t>
            </w:r>
            <w:r w:rsidRPr="005D39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39A4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5D39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39A4">
              <w:rPr>
                <w:rFonts w:ascii="Arial" w:hAnsi="Arial" w:cs="Arial"/>
                <w:i/>
                <w:sz w:val="16"/>
                <w:szCs w:val="16"/>
              </w:rPr>
              <w:t xml:space="preserve">The History of Entrepreneurship in Mexico: contextualizing theory, theorizing context. </w:t>
            </w:r>
            <w:r w:rsidRPr="0058264E">
              <w:rPr>
                <w:rFonts w:ascii="Arial" w:hAnsi="Arial" w:cs="Arial"/>
                <w:sz w:val="16"/>
                <w:szCs w:val="16"/>
              </w:rPr>
              <w:t xml:space="preserve">México, Universidad </w:t>
            </w:r>
            <w:proofErr w:type="spellStart"/>
            <w:r w:rsidRPr="0058264E">
              <w:rPr>
                <w:rFonts w:ascii="Arial" w:hAnsi="Arial" w:cs="Arial"/>
                <w:sz w:val="16"/>
                <w:szCs w:val="16"/>
              </w:rPr>
              <w:t>Autónoma</w:t>
            </w:r>
            <w:proofErr w:type="spellEnd"/>
            <w:r w:rsidRPr="0058264E">
              <w:rPr>
                <w:rFonts w:ascii="Arial" w:hAnsi="Arial" w:cs="Arial"/>
                <w:sz w:val="16"/>
                <w:szCs w:val="16"/>
              </w:rPr>
              <w:t xml:space="preserve"> de Ciudad </w:t>
            </w:r>
            <w:proofErr w:type="spellStart"/>
            <w:r w:rsidRPr="0058264E">
              <w:rPr>
                <w:rFonts w:ascii="Arial" w:hAnsi="Arial" w:cs="Arial"/>
                <w:sz w:val="16"/>
                <w:szCs w:val="16"/>
              </w:rPr>
              <w:t>Juárez</w:t>
            </w:r>
            <w:proofErr w:type="spellEnd"/>
            <w:r w:rsidRPr="0058264E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8264E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5826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264E">
              <w:rPr>
                <w:rFonts w:ascii="Arial" w:hAnsi="Arial" w:cs="Arial"/>
                <w:sz w:val="16"/>
                <w:szCs w:val="16"/>
              </w:rPr>
              <w:t>prensa</w:t>
            </w:r>
            <w:proofErr w:type="spellEnd"/>
            <w:r w:rsidRPr="005826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5D39A4" w:rsidRDefault="005D39A4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5D39A4" w:rsidRDefault="005D39A4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5D39A4" w:rsidRPr="005D6014" w:rsidTr="00115953">
        <w:trPr>
          <w:trHeight w:val="386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5D39A4" w:rsidRPr="009D0642" w:rsidRDefault="005D39A4" w:rsidP="009D064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IX.2.39.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5D39A4" w:rsidRPr="005D6014" w:rsidRDefault="005D39A4" w:rsidP="000A3562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6014">
              <w:rPr>
                <w:rFonts w:ascii="Arial" w:hAnsi="Arial" w:cs="Arial"/>
                <w:sz w:val="16"/>
                <w:szCs w:val="16"/>
              </w:rPr>
              <w:t xml:space="preserve">ALMARAZ, ARACELI, 2019, </w:t>
            </w:r>
            <w:r w:rsidRPr="005D6014">
              <w:rPr>
                <w:rFonts w:ascii="Arial" w:hAnsi="Arial" w:cs="Arial"/>
                <w:i/>
                <w:sz w:val="16"/>
                <w:szCs w:val="16"/>
              </w:rPr>
              <w:t>Origins of entrepreneurship: the other faces of the rhombus</w:t>
            </w:r>
            <w:r w:rsidRPr="005D601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D39A4">
              <w:rPr>
                <w:rFonts w:ascii="Arial" w:hAnsi="Arial" w:cs="Arial"/>
                <w:sz w:val="16"/>
                <w:szCs w:val="16"/>
                <w:lang w:val="es-ES_tradnl"/>
              </w:rPr>
              <w:t>México, Universidad Autónoma de Ciudad Juárez (en prensa)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5D39A4" w:rsidRPr="005D6014" w:rsidRDefault="005D39A4" w:rsidP="00115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2019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5D39A4" w:rsidRPr="005D6014" w:rsidRDefault="005D39A4" w:rsidP="00115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MEX</w:t>
            </w:r>
          </w:p>
        </w:tc>
      </w:tr>
      <w:tr w:rsidR="00873092" w:rsidRPr="005D39A4" w:rsidTr="00115953">
        <w:trPr>
          <w:trHeight w:val="541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IX. 3. ARTÍCULOS </w:t>
            </w:r>
          </w:p>
        </w:tc>
      </w:tr>
      <w:tr w:rsidR="00873092" w:rsidRPr="00115953" w:rsidTr="00115953">
        <w:trPr>
          <w:trHeight w:val="447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IX.3.1.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ALMARAZ, ARACELI, 1997, “Proyectos binacionales para la solución de la Problemática del Agua: el caso de la región de Nogales, Sonora y Nogales, Arizona” en Horizontes, un encuentro entre Sonora y Arizona, en Sonora, Instituto de Educación Sonora-Arizona, julio-diciembre, año 2, núm. 4, pp. 18-23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47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IX.3.2.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ALMARAZ, ARACELI, 1998, “Tendencias de especialización maquiladora: implicaciones espaciales de la configuración socio-técnica en Nogales, Sonora”, en 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Región y Sociedad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, 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Revista de El Colegio de Sonora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, El Colegio de Sonora, (Sonora, México), julio-diciembre, Vol. IX, núm. 16, pp. 107-130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https://doi.org/10.22198/rys.1998.16.a824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A82D19" w:rsidTr="00115953">
        <w:trPr>
          <w:trHeight w:val="447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IX.3.3.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A82D19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ALMARAZ, ARACELI, 1998, “Estrategias globales, impactos locales: empresas japonesas de la rama electrónica en Baja California”, en Indicadores Económicos de Mexicali,  </w:t>
            </w:r>
            <w:proofErr w:type="spellStart"/>
            <w:r w:rsidRPr="00A82D19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núm</w:t>
            </w:r>
            <w:proofErr w:type="spellEnd"/>
            <w:r w:rsidRPr="00A82D19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 133, pp. 5-9.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1998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18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C26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IX.3.4.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</w:p>
          <w:p w:rsidR="00873092" w:rsidRPr="00FD75D7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ALMARAZ, ARACELI y ARTURO LARA, 2002, “Rotación, estructura de estímulos y aprendizaje tecnológico en la industria maquiladora del norte de México”, en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Región y Sociedad</w:t>
            </w: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,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Revista del Colegio de Sonora</w:t>
            </w: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, 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El Colegio de Sonora, (Sonora, México), Mayo-Agosto, Vol. XIV, núm. </w:t>
            </w: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24, pp. 197-233</w:t>
            </w:r>
          </w:p>
          <w:p w:rsidR="00873092" w:rsidRPr="00115953" w:rsidRDefault="00464637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hyperlink r:id="rId9" w:history="1">
              <w:r w:rsidR="00873092" w:rsidRPr="00FD75D7">
                <w:rPr>
                  <w:rStyle w:val="Hyperlink"/>
                  <w:rFonts w:eastAsia="Times New Roman" w:cs="Arial"/>
                  <w:color w:val="auto"/>
                  <w:sz w:val="16"/>
                  <w:szCs w:val="16"/>
                  <w:lang w:val="es-ES_tradnl"/>
                </w:rPr>
                <w:t>https://doi.org/10.22198/rys.2002.24.a702</w:t>
              </w:r>
            </w:hyperlink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48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C26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IX.3.5.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ALMARAZ, ARACELI, 2007, “El 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boom</w:t>
            </w: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 de las empresas extranjeras en el Valle de Mexicali y sus efectos en las relaciones empresariales locales (1912-1930)”, en 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Revista Frontera Norte</w:t>
            </w: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,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El Colegio de la Frontera Norte</w:t>
            </w: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, (Tijuana, México), enero-junio, núm. 37, vol. XIX, pp.113-142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http://dx.doi.org/10.17428/rfn.v19i37.1019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48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C26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873092" w:rsidRPr="00115953" w:rsidRDefault="00873092" w:rsidP="00C26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IX.3.6.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MA. DEL ROSIO BARAJAS y ALMARAZ ARACELI, 2009, “Debilidades en el ambiente institucional en la frontera norte de México: el caso de Baja California”, en 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Carta Económica Regional, 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Departamento de Estudios Regionales-INESER (</w:t>
            </w: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Zapopan Jalisco), núm. 101, pp.5-20</w:t>
            </w:r>
          </w:p>
          <w:p w:rsidR="00873092" w:rsidRPr="00FD75D7" w:rsidRDefault="00464637" w:rsidP="00115953">
            <w:pPr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hyperlink r:id="rId10" w:history="1">
              <w:r w:rsidR="00873092" w:rsidRPr="00FD75D7">
                <w:rPr>
                  <w:rStyle w:val="Hyperlink"/>
                  <w:rFonts w:ascii="Arial" w:eastAsia="Times New Roman" w:hAnsi="Arial" w:cs="Arial"/>
                  <w:color w:val="auto"/>
                  <w:sz w:val="16"/>
                  <w:szCs w:val="16"/>
                  <w:shd w:val="clear" w:color="auto" w:fill="FFFFFF"/>
                  <w:lang w:val="es-ES_tradnl"/>
                </w:rPr>
                <w:t>https://doi.org/10.32870/cer.v0i101.5546</w:t>
              </w:r>
            </w:hyperlink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5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C26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IX.3.7.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ALMARAZ ARACELI, 2011, “De intérprete y apoderado a empresario. Arturo Guajardo y las redes mercantiles en Mexicali, Baja California, 1916-1929”, en  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Revista </w:t>
            </w:r>
            <w:proofErr w:type="spellStart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Meyibó</w:t>
            </w:r>
            <w:proofErr w:type="spellEnd"/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, 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Instituto de Investigaciones Históricas de la UABC, Nueva Época de Enero-Junio, núm. 3, pp. 97-122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C26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IX.3.8.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ALMARAZ, ARACELI Y MA. DEL ROSIO, BARAJAS E., 2013, “Relaciones transfronterizas y nuevos actores institucionales. Cooperación para la innovación y el desarrollo regional en Tijuana, México-San Diego, USA”, en Número Especial de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Revista Atlántida. Revista Canaria de Ciencias Sociales,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Facultad de Ciencias Políticas y Sociales de la Universidad de La Laguna, España. pp. 51-75</w:t>
            </w:r>
          </w:p>
          <w:p w:rsidR="00873092" w:rsidRPr="00115953" w:rsidRDefault="00873092" w:rsidP="00115953">
            <w:pPr>
              <w:rPr>
                <w:rFonts w:ascii="Times" w:eastAsia="Times New Roman" w:hAnsi="Times"/>
                <w:sz w:val="20"/>
                <w:szCs w:val="20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ISSN2171-4924, ISSN: e-2530-853X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70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C26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IX.3.9.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Style w:val="Strong"/>
                <w:rFonts w:ascii="Arial" w:hAnsi="Arial" w:cs="Arial"/>
                <w:b w:val="0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ALMARAZ, ARACELI, 2014, “</w:t>
            </w:r>
            <w:r w:rsidRPr="00115953">
              <w:rPr>
                <w:rStyle w:val="Strong"/>
                <w:rFonts w:ascii="Arial" w:hAnsi="Arial" w:cs="Arial"/>
                <w:b w:val="0"/>
                <w:bCs/>
                <w:sz w:val="16"/>
                <w:szCs w:val="16"/>
                <w:lang w:val="es-ES_tradnl"/>
              </w:rPr>
              <w:t xml:space="preserve">De la filantropía colonial a la filantropía globalizada. Una revisión del marco institucional y las prácticas empresariales en México”, en </w:t>
            </w:r>
            <w:r w:rsidRPr="00115953">
              <w:rPr>
                <w:rStyle w:val="Strong"/>
                <w:rFonts w:ascii="Arial" w:hAnsi="Arial" w:cs="Arial"/>
                <w:b w:val="0"/>
                <w:bCs/>
                <w:i/>
                <w:sz w:val="16"/>
                <w:szCs w:val="16"/>
                <w:lang w:val="es-ES_tradnl"/>
              </w:rPr>
              <w:t>Revista Sociedad y Utopía</w:t>
            </w:r>
            <w:r w:rsidRPr="00115953">
              <w:rPr>
                <w:rStyle w:val="Strong"/>
                <w:rFonts w:ascii="Arial" w:hAnsi="Arial" w:cs="Arial"/>
                <w:b w:val="0"/>
                <w:bCs/>
                <w:sz w:val="16"/>
                <w:szCs w:val="16"/>
                <w:lang w:val="es-ES_tradnl"/>
              </w:rPr>
              <w:t>, Madrid, España, Fundación Pablo VI, no 44., diciembre, pp. 73-100</w:t>
            </w:r>
          </w:p>
          <w:p w:rsidR="00873092" w:rsidRPr="00115953" w:rsidRDefault="00873092" w:rsidP="001159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15953">
              <w:rPr>
                <w:rStyle w:val="Strong"/>
                <w:rFonts w:ascii="Arial" w:hAnsi="Arial" w:cs="Arial"/>
                <w:b w:val="0"/>
                <w:bCs/>
                <w:sz w:val="16"/>
                <w:szCs w:val="16"/>
              </w:rPr>
              <w:t>I</w:t>
            </w:r>
            <w:r w:rsidRPr="00115953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SSN</w:t>
            </w:r>
            <w:r w:rsidRPr="00115953">
              <w:rPr>
                <w:rFonts w:ascii="Arial" w:eastAsia="Times New Roman" w:hAnsi="Arial" w:cs="Arial"/>
                <w:sz w:val="16"/>
                <w:szCs w:val="16"/>
              </w:rPr>
              <w:t> 1133-6706 https://dialnet.unirioja.es/servlet/articulo?codigo=5546156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390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C26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IX.3.10.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MediumShading1-Accent11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CELAYA TENTORI, MINERVA Y ARACELI ALMARAZ, 2015 “Nuevas fronteras para la innovación tecnológica: colaboración y cooperación en la región Tijuana-San Diego”, en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Región y Sociedad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Sonora, México, El Colegio de Sonora, año XXVII, no. 64, pp. 183-220</w:t>
            </w:r>
          </w:p>
          <w:p w:rsidR="00873092" w:rsidRPr="00115953" w:rsidRDefault="00873092" w:rsidP="00115953">
            <w:pPr>
              <w:pStyle w:val="MediumShading1-Accent11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https://doi.org/10.22198/rys.2015.64.a314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50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C26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IX.3.11.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MediumShading1-Accent111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ALMARAZ, ARACELI, 2015, “</w:t>
            </w:r>
            <w:r w:rsidRPr="00115953">
              <w:rPr>
                <w:rFonts w:ascii="Arial" w:hAnsi="Arial"/>
                <w:color w:val="111111"/>
                <w:sz w:val="16"/>
                <w:szCs w:val="16"/>
                <w:lang w:val="es-ES_tradnl"/>
              </w:rPr>
              <w:t>Algodón en el valle de Mexicali y los límites del intervencionismo estatal (1914-1950)</w:t>
            </w:r>
            <w:r w:rsidRPr="00115953">
              <w:rPr>
                <w:rFonts w:ascii="Arial" w:hAnsi="Arial" w:cs="Arial"/>
                <w:color w:val="111111"/>
                <w:sz w:val="16"/>
                <w:szCs w:val="16"/>
                <w:lang w:val="es-ES_tradnl"/>
              </w:rPr>
              <w:t xml:space="preserve">”, </w:t>
            </w:r>
            <w:r w:rsidRPr="00115953">
              <w:rPr>
                <w:rFonts w:ascii="Arial" w:hAnsi="Arial"/>
                <w:color w:val="111111"/>
                <w:sz w:val="16"/>
                <w:szCs w:val="16"/>
                <w:lang w:val="es-ES_tradnl"/>
              </w:rPr>
              <w:t xml:space="preserve">en </w:t>
            </w:r>
            <w:r w:rsidRPr="00115953">
              <w:rPr>
                <w:rFonts w:ascii="Arial" w:hAnsi="Arial"/>
                <w:i/>
                <w:color w:val="111111"/>
                <w:sz w:val="16"/>
                <w:szCs w:val="16"/>
                <w:lang w:val="es-ES_tradnl"/>
              </w:rPr>
              <w:t>Apuntes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: Revista de Ciencias Sociales</w:t>
            </w:r>
            <w:r w:rsidRPr="00115953">
              <w:rPr>
                <w:rFonts w:ascii="Arial" w:hAnsi="Arial"/>
                <w:i/>
                <w:sz w:val="16"/>
                <w:szCs w:val="16"/>
                <w:lang w:val="es-ES_tradnl"/>
              </w:rPr>
              <w:t xml:space="preserve">, </w:t>
            </w: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Lima, Perú, Universidad del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Pacífico, Centro de Investigación, segundo semestre, Vol. XLII</w:t>
            </w: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, no. 77, pp. 129-159 </w:t>
            </w:r>
          </w:p>
          <w:p w:rsidR="00873092" w:rsidRPr="00115953" w:rsidRDefault="00873092" w:rsidP="00115953">
            <w:pPr>
              <w:pStyle w:val="MediumShading1-Accent111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https://doi.org/10.21678/apuntes.77.741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PER </w:t>
            </w:r>
          </w:p>
        </w:tc>
      </w:tr>
      <w:tr w:rsidR="00873092" w:rsidRPr="00115953" w:rsidTr="00115953">
        <w:trPr>
          <w:trHeight w:val="46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C266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IX.3.12.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ALMARAZ, ARACELI Y ELOI SERRANO, 2016, “</w:t>
            </w:r>
            <w:proofErr w:type="spellStart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Latinamerican</w:t>
            </w:r>
            <w:proofErr w:type="spellEnd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Economic</w:t>
            </w:r>
            <w:proofErr w:type="spellEnd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History</w:t>
            </w:r>
            <w:proofErr w:type="spellEnd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, Business </w:t>
            </w:r>
            <w:proofErr w:type="spellStart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History</w:t>
            </w:r>
            <w:proofErr w:type="spellEnd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and </w:t>
            </w:r>
            <w:proofErr w:type="spellStart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Economics</w:t>
            </w:r>
            <w:proofErr w:type="spellEnd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of Enterprise: </w:t>
            </w:r>
            <w:proofErr w:type="spellStart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Current</w:t>
            </w:r>
            <w:proofErr w:type="spellEnd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trends</w:t>
            </w:r>
            <w:proofErr w:type="spellEnd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”, en </w:t>
            </w:r>
            <w:proofErr w:type="spellStart"/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Journal</w:t>
            </w:r>
            <w:proofErr w:type="spellEnd"/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 xml:space="preserve"> of </w:t>
            </w:r>
            <w:proofErr w:type="spellStart"/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Evolutionary</w:t>
            </w:r>
            <w:proofErr w:type="spellEnd"/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Studies</w:t>
            </w:r>
            <w:proofErr w:type="spellEnd"/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 xml:space="preserve"> in Business</w:t>
            </w: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, Barcelona, España, Universidad de Barcelona, vol. 1, no. 1, enero-junio, pp. 95-</w:t>
            </w: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lastRenderedPageBreak/>
              <w:t>115</w:t>
            </w:r>
          </w:p>
          <w:p w:rsidR="00873092" w:rsidRPr="00115953" w:rsidRDefault="00873092" w:rsidP="00115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http://dx.doi.org/10.1344/jesb2016.1.j006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466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IX.3.13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CELAYA, MINERVA y ARACELI ALMARAZ, 2018 "Recuento histórico de la normatividad pesquera en México: un largo proceso de auge y crisis"  en </w:t>
            </w:r>
            <w:proofErr w:type="spell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Entreciencias</w:t>
            </w:r>
            <w:proofErr w:type="spellEnd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: diálogos en la sociedad del conocimiento México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México UNAM, no. 16, vol. 6 pp. 33-48 </w:t>
            </w:r>
          </w:p>
          <w:p w:rsidR="00873092" w:rsidRPr="00115953" w:rsidRDefault="00873092" w:rsidP="00115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DOI: 10.22201/enesl.20078064e.2018.16.63208.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611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IX.4. REPORTES DE INVESTIGACIÓN</w:t>
            </w:r>
          </w:p>
        </w:tc>
      </w:tr>
      <w:tr w:rsidR="00873092" w:rsidRPr="00115953" w:rsidTr="00115953">
        <w:trPr>
          <w:trHeight w:val="152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IX.4.1.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/>
                <w:sz w:val="16"/>
              </w:rPr>
            </w:pPr>
            <w:r w:rsidRPr="00115953">
              <w:rPr>
                <w:rFonts w:ascii="Arial" w:hAnsi="Arial"/>
                <w:sz w:val="16"/>
              </w:rPr>
              <w:t>Strategic Economic Development Vision for the Arizona-Sonora Region</w:t>
            </w:r>
          </w:p>
          <w:p w:rsidR="00873092" w:rsidRPr="00115953" w:rsidRDefault="00873092" w:rsidP="00115953">
            <w:pPr>
              <w:jc w:val="both"/>
              <w:rPr>
                <w:rFonts w:ascii="Arial" w:hAnsi="Arial"/>
                <w:sz w:val="16"/>
                <w:lang w:val="es-ES_tradnl"/>
              </w:rPr>
            </w:pPr>
            <w:proofErr w:type="spellStart"/>
            <w:r w:rsidRPr="00115953">
              <w:rPr>
                <w:rFonts w:ascii="Arial" w:hAnsi="Arial"/>
                <w:sz w:val="16"/>
                <w:lang w:val="es-ES_tradnl"/>
              </w:rPr>
              <w:t>The</w:t>
            </w:r>
            <w:proofErr w:type="spellEnd"/>
            <w:r w:rsidRPr="00115953">
              <w:rPr>
                <w:rFonts w:ascii="Arial" w:hAnsi="Arial"/>
                <w:sz w:val="16"/>
                <w:lang w:val="es-ES_tradnl"/>
              </w:rPr>
              <w:t xml:space="preserve"> Arizona </w:t>
            </w:r>
            <w:proofErr w:type="spellStart"/>
            <w:r w:rsidRPr="00115953">
              <w:rPr>
                <w:rFonts w:ascii="Arial" w:hAnsi="Arial"/>
                <w:sz w:val="16"/>
                <w:lang w:val="es-ES_tradnl"/>
              </w:rPr>
              <w:t>Univerity</w:t>
            </w:r>
            <w:proofErr w:type="spellEnd"/>
            <w:r w:rsidRPr="00115953">
              <w:rPr>
                <w:rFonts w:ascii="Arial" w:hAnsi="Arial"/>
                <w:sz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/>
                <w:sz w:val="16"/>
                <w:lang w:val="es-ES_tradnl"/>
              </w:rPr>
              <w:t>Consortium</w:t>
            </w:r>
            <w:proofErr w:type="spellEnd"/>
            <w:r w:rsidRPr="00115953">
              <w:rPr>
                <w:rFonts w:ascii="Arial" w:hAnsi="Arial"/>
                <w:sz w:val="16"/>
                <w:lang w:val="es-ES_tradnl"/>
              </w:rPr>
              <w:t xml:space="preserve"> &amp; Consorcio Universitario de Sonora</w:t>
            </w:r>
          </w:p>
          <w:p w:rsidR="00873092" w:rsidRPr="00115953" w:rsidRDefault="00873092" w:rsidP="00115953">
            <w:pPr>
              <w:jc w:val="both"/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lang w:val="es-ES_tradnl"/>
              </w:rPr>
              <w:t xml:space="preserve">Noviembre 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USA-MEX</w:t>
            </w:r>
          </w:p>
        </w:tc>
      </w:tr>
      <w:tr w:rsidR="00873092" w:rsidRPr="00115953" w:rsidTr="00115953">
        <w:trPr>
          <w:trHeight w:val="439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IX.5. CUADERNOS DE TRABAJO </w:t>
            </w:r>
          </w:p>
        </w:tc>
      </w:tr>
      <w:tr w:rsidR="00873092" w:rsidRPr="00115953" w:rsidTr="00115953">
        <w:trPr>
          <w:trHeight w:val="584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IX.5.1.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ALMARAZ, ARACELI, MA. DEL ROSIO, BARAJAS E., JORGE CARRILLO V., OSCAR CONTRERAS, ALFREDO HUALDE, CARMEN, RODRÍGUEZ, 2004,   “Monografía. Industria Maquiladora en México: Perspectivas del Aprendizaje Tecnológico-Organizacional y Escalamiento Industrial”, 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El Colegio de la Frontera Norte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(Tijuana, </w:t>
            </w: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México), pp. 57.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2004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72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IX.6. DIVULGACIÓN ACADÉMICA</w:t>
            </w:r>
          </w:p>
        </w:tc>
      </w:tr>
      <w:tr w:rsidR="00873092" w:rsidRPr="00115953" w:rsidTr="00115953">
        <w:trPr>
          <w:trHeight w:val="44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IX.6.1.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ALMARAZ, ARACELI, 1999, “Estrategias globales impactos locales: empresas japonesas de la rama electrónica en Baja California”, en </w:t>
            </w:r>
            <w:r w:rsidRPr="00115953">
              <w:rPr>
                <w:rFonts w:cs="Arial"/>
                <w:i/>
                <w:iCs/>
                <w:sz w:val="16"/>
                <w:szCs w:val="16"/>
              </w:rPr>
              <w:t>Indicadores Económicos</w:t>
            </w:r>
            <w:r w:rsidRPr="00115953">
              <w:rPr>
                <w:rFonts w:cs="Arial"/>
                <w:sz w:val="16"/>
                <w:szCs w:val="16"/>
              </w:rPr>
              <w:t xml:space="preserve">, Revista del </w:t>
            </w:r>
            <w:r w:rsidRPr="00115953">
              <w:rPr>
                <w:rFonts w:cs="Arial"/>
                <w:iCs/>
                <w:sz w:val="16"/>
                <w:szCs w:val="16"/>
              </w:rPr>
              <w:t>Centro de Estudios Económicos del Sector Empresarial de Mexicali, A. C.,</w:t>
            </w:r>
            <w:r w:rsidRPr="00115953">
              <w:rPr>
                <w:rFonts w:cs="Arial"/>
                <w:sz w:val="16"/>
                <w:szCs w:val="16"/>
              </w:rPr>
              <w:t xml:space="preserve"> (Mexicali, B. C., México), </w:t>
            </w:r>
            <w:r w:rsidRPr="00115953">
              <w:rPr>
                <w:rFonts w:cs="Arial"/>
                <w:iCs/>
                <w:sz w:val="16"/>
                <w:szCs w:val="16"/>
              </w:rPr>
              <w:t xml:space="preserve">núm. </w:t>
            </w:r>
            <w:r w:rsidRPr="00115953">
              <w:rPr>
                <w:rFonts w:cs="Arial"/>
                <w:sz w:val="16"/>
                <w:szCs w:val="16"/>
              </w:rPr>
              <w:t>133, pp. 3-10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28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IX.6.2.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ALMARAZ, ARACELI, 1999, “La industria electrónica: ramas y contextos específicos”, en 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Indicadores Económicos,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Revista </w:t>
            </w: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Centro de Estudios Económicos del Sector Empresarial de Mexicali, A. C.,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(Mexicali, B. C., México)  junio, </w:t>
            </w: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 xml:space="preserve">No.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131, pp. 3-9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IX.6.3.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ALMARAZ, ARACELI, 2000, “Maquiladoras en la frontera norte: La importancia de administrar el capital humano”, en 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Indicadores Económicos,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Revista del </w:t>
            </w: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Centro de Estudios Económicos del Sector Empresarial de Mexicali, A. C.,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(Mexicali, B. C., México), Junio, </w:t>
            </w: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 xml:space="preserve">No.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141, pp. 8-11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2000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1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IX.6.4.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ALMARAZ, ARACELI, RODRÍGUEZ J. y ÁLVAREZ A., 2001, “Vulnerabilidad social en ciudades del norte de Sonora”, en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Revista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Ciudades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Red Nacional de Investigación Urbana (Puebla, México), octubre-diciembre, </w:t>
            </w: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 xml:space="preserve">No.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52, pp. 42-48.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IX.6.5.</w:t>
            </w:r>
          </w:p>
        </w:tc>
        <w:tc>
          <w:tcPr>
            <w:tcW w:w="4473" w:type="dxa"/>
            <w:gridSpan w:val="3"/>
            <w:shd w:val="clear" w:color="auto" w:fill="FFFFFF" w:themeFill="background1"/>
            <w:vAlign w:val="center"/>
          </w:tcPr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shd w:val="clear" w:color="auto" w:fill="F1F1F1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Voluntarios en el Desayunador padre Chava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Publicado por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Press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Archivo Oral de Migración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Press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Archivo Oral de Migración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Araceli Almaraz Alvarado, Alejandro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Corvera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Sánchez 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B.C. 4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29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IX.6.6.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Los centros de atención a migrantes en Tijuana Un panorama histórico, 1987-2014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Press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Archivo Oral de Migración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Araceli Almaraz Alvarado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B.C. 4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IX.6.7.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Nuevo proyecto Salesiano en Tijuana. Campamento-Refugio San Juan Bosco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Press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Archivo Oral de Migración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Araceli Almaraz,</w:t>
            </w:r>
            <w:r w:rsidRPr="00115953">
              <w:rPr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Alejandro Antonio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Corvera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Sánchez, Rosa Ma.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Garbey</w:t>
            </w:r>
            <w:proofErr w:type="spellEnd"/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B.C. 10 de Noviembre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IX.6.8.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Los Albergues para migrantes en la ciudad de Tijuana, olvidados y devastados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Press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Archivo Oral de Migración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Araceli Almaraz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 xml:space="preserve">Tijuana B.C. 28 de Febrero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8A5898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A589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IX.6.9.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8A5898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A589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500 empresas más importantes de México</w:t>
            </w:r>
          </w:p>
          <w:p w:rsidR="00873092" w:rsidRPr="008A5898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A589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8A5898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8A5898">
              <w:rPr>
                <w:rFonts w:ascii="Arial" w:hAnsi="Arial" w:cs="Arial"/>
                <w:sz w:val="16"/>
                <w:szCs w:val="16"/>
                <w:lang w:val="es-ES_tradnl"/>
              </w:rPr>
              <w:t>, año 8, no. 274</w:t>
            </w:r>
          </w:p>
          <w:p w:rsidR="00873092" w:rsidRPr="008A5898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A5898">
              <w:rPr>
                <w:rFonts w:ascii="Arial" w:hAnsi="Arial" w:cs="Arial"/>
                <w:sz w:val="16"/>
                <w:szCs w:val="16"/>
                <w:lang w:val="es-ES_tradnl"/>
              </w:rPr>
              <w:t>Tijuana B.C. 6 de Julio</w:t>
            </w:r>
          </w:p>
          <w:p w:rsidR="00873092" w:rsidRPr="008A5898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A5898">
              <w:rPr>
                <w:rFonts w:ascii="Arial" w:hAnsi="Arial" w:cs="Arial"/>
                <w:sz w:val="16"/>
                <w:szCs w:val="16"/>
                <w:lang w:val="es-ES_tradnl"/>
              </w:rPr>
              <w:t>https://www.colef.mx/noticia/marca-propia-por-la-dra-araceli-almaraz/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8A5898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A5898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8A5898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A5898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8A5898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A589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IX.6.10.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8A5898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8A589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Marca Propia: Fábrica de Papel San Francisco, una empresa totalmente </w:t>
            </w:r>
            <w:proofErr w:type="spellStart"/>
            <w:r w:rsidRPr="008A589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cachanilla</w:t>
            </w:r>
            <w:proofErr w:type="spellEnd"/>
            <w:r w:rsidRPr="008A589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, </w:t>
            </w:r>
          </w:p>
          <w:p w:rsidR="00873092" w:rsidRPr="008A5898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A589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8A5898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8A5898">
              <w:rPr>
                <w:rFonts w:ascii="Arial" w:hAnsi="Arial" w:cs="Arial"/>
                <w:sz w:val="16"/>
                <w:szCs w:val="16"/>
                <w:lang w:val="es-ES_tradnl"/>
              </w:rPr>
              <w:t>, año 8, no. 27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  <w:p w:rsidR="00873092" w:rsidRPr="008A5898" w:rsidRDefault="00873092" w:rsidP="008F1128">
            <w:pPr>
              <w:tabs>
                <w:tab w:val="left" w:pos="90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A589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 B. C. 6 de Julio </w:t>
            </w:r>
            <w:r w:rsidRPr="008A5898">
              <w:rPr>
                <w:rFonts w:ascii="Arial" w:hAnsi="Arial" w:cs="Arial"/>
                <w:sz w:val="16"/>
                <w:lang w:val="es-ES"/>
              </w:rPr>
              <w:t>https://www.colef.mx/opinion/56572/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8A5898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A5898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8A5898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A5898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IX.6.11.</w:t>
            </w:r>
          </w:p>
        </w:tc>
        <w:tc>
          <w:tcPr>
            <w:tcW w:w="4473" w:type="dxa"/>
            <w:gridSpan w:val="3"/>
            <w:vAlign w:val="center"/>
          </w:tcPr>
          <w:p w:rsidR="00873092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La empresa familiar y la industr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ia del vino en Baja California</w:t>
            </w:r>
          </w:p>
          <w:p w:rsidR="00873092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Correo Fronterizo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>, año 8, no. 275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 C. 10 de Agosto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https://www.colef.mx/opinion/marca-propia-la-empresa-familiar-y-la-industria-del-vino-en-baja-california/?e=correo-fronterizo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IX.6.12.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Marca Propia: El legado de Hans Paul </w:t>
            </w:r>
            <w:proofErr w:type="spell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Backhoff</w:t>
            </w:r>
            <w:proofErr w:type="spellEnd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Escudero: empresario encernádense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año 8, no. 276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 18 de Agosto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https://www.colef.mx/opinion/marca-propia-el-legado-de-hans-paul-backhoff-escudero-empresario-ensenadense/?e=correo-fronterizo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3865FF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IX.6.13.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Araceli  Almaraz </w:t>
            </w:r>
            <w:r w:rsidRPr="003865FF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Leche y Harina, Cerveza y Gastronomía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, año 8, no. 277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 B. C.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7 de Septiembre</w:t>
            </w:r>
          </w:p>
          <w:p w:rsidR="00873092" w:rsidRPr="003865FF" w:rsidRDefault="0046463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11" w:history="1">
              <w:r w:rsidR="00873092" w:rsidRPr="003865FF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  <w:lang w:val="es-ES_tradnl"/>
                </w:rPr>
                <w:t>https://www.colef.mx/opinion/marca-propia-leche-y-harina-cerveza-y-gastronomia/?e=correo-fronterizo</w:t>
              </w:r>
            </w:hyperlink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IX.6.14.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Tijuana gastronómica empresarios y chefs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año 8, no. 277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 C. 7 de Septiembre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https://www.colef.mx/opinion/marca-propia-tijuana-gastronomica-empresarios-y-chefs/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IX.6.15.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“Manos a la obra”– emprendedores de la cocina bajacaliforniana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año 8, no. 278 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Tijuana B. C. 21 de Septiembre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https://www.colef.mx/opinion/marca-propia-manos-a-la-obra-emprendedores-de-la-cocina-bajacaliforniana/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3865FF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IX.6.16.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Empresarios, accionistas e inventores en Tijuana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, año 8, no. 279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Tijuana B. C. 5 de Octubre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https://www.colef.mx/opinion/marca-propia-empresarios-accionistas-e-inventores-en-tijuana/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3865FF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IX.6.17.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Banqueros y accionistas en Tijuana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, año 8, no. 280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Tijuana B.C.  11 de Octubre</w:t>
            </w:r>
          </w:p>
          <w:p w:rsidR="00873092" w:rsidRPr="003865FF" w:rsidRDefault="0046463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12" w:history="1">
              <w:r w:rsidR="00873092" w:rsidRPr="003865FF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  <w:lang w:val="es-ES_tradnl"/>
                </w:rPr>
                <w:t>https://www.colef.mx/opinion/marca-propia-banqueros-y-accionistas-en-tijuana/?e=correo-fronterizo</w:t>
              </w:r>
            </w:hyperlink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IX.6.18.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Marca Propia: John Salvatore Alesi Massa y el desarrollo de Tijuana-San Diego Parte I, 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, año 8, no. 282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Tijuana B. C.  26 de Octubre</w:t>
            </w:r>
          </w:p>
          <w:p w:rsidR="00873092" w:rsidRPr="003865FF" w:rsidRDefault="00464637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13" w:history="1">
              <w:r w:rsidR="00873092" w:rsidRPr="003865F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es-ES_tradnl"/>
                </w:rPr>
                <w:t>https://www.colef.mx/opinion/marca-propia-john-salvatore-alessio-massa-y-el-desarrollo-de-tijuana-san-diego-parte-i/</w:t>
              </w:r>
            </w:hyperlink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19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IX.6.19.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John Salvatore Alesi Massa y el Desarrollo de Tijuana-San Diego Parte II</w:t>
            </w:r>
          </w:p>
          <w:p w:rsidR="00873092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año 8, no. 285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 C.  16 de Noviembre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https://www.colef.mx/opinion/marca-propia-john-salvatore-alessio-massa-y-el-desarrollo-de-tijuana-san-diego-parte-ii/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IX.6.20.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John Salvatore Alesi Massa y el Desarrollo de Tijuana-San Diego Parte III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año 8, no. 289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 C.  14 de Diciembre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https://www.colef.mx/opinion/marca-propia-john-salvatore-alessio-massa-y-el-desarrollo-de-tijuana-san-diego-parte-iii/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IX.6.21.</w:t>
            </w:r>
          </w:p>
        </w:tc>
        <w:tc>
          <w:tcPr>
            <w:tcW w:w="4473" w:type="dxa"/>
            <w:gridSpan w:val="3"/>
            <w:vAlign w:val="center"/>
          </w:tcPr>
          <w:p w:rsidR="00873092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Marcas-Lugar y Marcas-Emp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resa de Baja California Parte I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año 9, no. 291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 B. C.  11 de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E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nero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https://www.colef.mx/opinion/marca-propia-marcas-lugar-y-marcas-empresa-de-baja-california-parte-i/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IX.6.22.</w:t>
            </w:r>
          </w:p>
        </w:tc>
        <w:tc>
          <w:tcPr>
            <w:tcW w:w="4473" w:type="dxa"/>
            <w:gridSpan w:val="3"/>
            <w:vAlign w:val="center"/>
          </w:tcPr>
          <w:p w:rsidR="00873092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Marcas-Lugar y  Marcas-Empresa de Baja California Parte II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año 9, no. 294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 C. 1 de Febrero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https://www.colef.mx/opinion/marcas-propia-lugar-y-marcas-productoparte-ii/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IX.6.23.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Marca Propia: Marcas-producto y denominaciones de origen. Parte III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año 9, no. 295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 C. 8 de Febrero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https://www.colef.mx/opinion/marcas-producto-y-denominaciones-de-origen-parte-iii/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IX.6.24.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Competitividad y Empresas mexicanas globales. Parte I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, año 9, no. 298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Tijuana B. C.  1 de Marzo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https://www.colef.mx/opinion/marca-propia-competitividad-y-empresas-mexicanas-globales-parte-i/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3865FF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3865FF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IX.6.25.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¿Por qué llegaron a ser globales? – Parte II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, año 9, no. 301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Tijuana B. C.  22 de Marzo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https://www.colef.mx/opinion/marca-propia-porque-llegaron-a-ser-globales-parte-ii/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3865FF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3865FF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IX.6.26.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Las que vienen tirando fuerte – Parte III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, año 9, no. 306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Tijuana B.C.  3 de Mayo</w:t>
            </w:r>
          </w:p>
          <w:p w:rsidR="00873092" w:rsidRPr="003865FF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https://www.colef.mx/opinion/marca-propia-las-que-vienen-tirando-fuerte-parte-iii/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3865FF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3865FF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865FF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IX.6.27.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El surgimiento de la Tecno latinas. Parte I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año 10, no. 338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Tijuana B.C. 24 de E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nero 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https://www.colef.mx/opinion/marca-propia-el-surgimiento-de-las-tecnolatinas-parte-i/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IX.6.28.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El surgimiento B2W y Americanas.com. Parte II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año 10, no. 340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 07 de Febrero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https://www.colef.mx/opinion/marca-propia-el-surgimiento-b2w-y-americanas-com-parte-ii/?e=correo-fronterizo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IX.6.29.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La familia en la creación y desarrollo de las empresas latinoamericanas. Parte III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año 10, no. 342</w:t>
            </w:r>
          </w:p>
          <w:p w:rsidR="00873092" w:rsidRPr="00115953" w:rsidRDefault="00873092" w:rsidP="008F1128">
            <w:pPr>
              <w:tabs>
                <w:tab w:val="left" w:pos="9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 B. C. 21 de Febrero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https://www.colef.mx/opinion/marca-propia-la-familia-en-la-creacion-y-desarrollo-de-las-empresas-latinoamericanas-parte-iii/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8F1128" w:rsidTr="00115953">
        <w:trPr>
          <w:trHeight w:val="243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IX.6.30.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8F1128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8F112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Visiones de Emprendedoras</w:t>
            </w:r>
          </w:p>
          <w:p w:rsidR="00873092" w:rsidRPr="00115953" w:rsidRDefault="00873092" w:rsidP="008F1128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>, año 10, no. 343</w:t>
            </w:r>
          </w:p>
          <w:p w:rsidR="00873092" w:rsidRDefault="00873092" w:rsidP="008F1128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 B. C.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7 de Marzo</w:t>
            </w:r>
          </w:p>
          <w:p w:rsidR="00873092" w:rsidRPr="00115953" w:rsidRDefault="00873092" w:rsidP="008F1128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8F112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https://www.colef.mx/opinion/marca-propia-visiones-de-emprendedoras/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8F1128" w:rsidTr="00115953">
        <w:trPr>
          <w:trHeight w:val="243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8F11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IX.6.31.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8F1128" w:rsidRDefault="00873092" w:rsidP="008F1128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8F112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Marca Propia: De Pymes y emprendimiento</w:t>
            </w:r>
          </w:p>
          <w:p w:rsidR="00873092" w:rsidRPr="00115953" w:rsidRDefault="00873092" w:rsidP="008F1128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>, año 10, no. 345</w:t>
            </w:r>
          </w:p>
          <w:p w:rsidR="00873092" w:rsidRDefault="00873092" w:rsidP="008F1128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 B. C.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21 de Marzo</w:t>
            </w:r>
          </w:p>
          <w:p w:rsidR="00873092" w:rsidRPr="00115953" w:rsidRDefault="00873092" w:rsidP="008F1128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F1128">
              <w:rPr>
                <w:rFonts w:ascii="Arial" w:hAnsi="Arial" w:cs="Arial"/>
                <w:sz w:val="16"/>
                <w:szCs w:val="16"/>
                <w:lang w:val="es-ES_tradnl"/>
              </w:rPr>
              <w:t>https://www.colef.mx/opinion/marca-propia-de-pymes-y-emprendimiento/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8F112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8F112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8F1128" w:rsidTr="00115953">
        <w:trPr>
          <w:trHeight w:val="243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IX.6.32.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CF5617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F5617">
              <w:rPr>
                <w:rFonts w:ascii="Arial" w:hAnsi="Arial" w:cs="Arial"/>
                <w:i/>
                <w:sz w:val="16"/>
                <w:szCs w:val="16"/>
              </w:rPr>
              <w:t>Marca</w:t>
            </w:r>
            <w:proofErr w:type="spellEnd"/>
            <w:r w:rsidRPr="00CF561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5617">
              <w:rPr>
                <w:rFonts w:ascii="Arial" w:hAnsi="Arial" w:cs="Arial"/>
                <w:i/>
                <w:sz w:val="16"/>
                <w:szCs w:val="16"/>
              </w:rPr>
              <w:t>Propia</w:t>
            </w:r>
            <w:proofErr w:type="spellEnd"/>
            <w:r w:rsidRPr="00CF5617">
              <w:rPr>
                <w:rFonts w:ascii="Arial" w:hAnsi="Arial" w:cs="Arial"/>
                <w:i/>
                <w:sz w:val="16"/>
                <w:szCs w:val="16"/>
              </w:rPr>
              <w:t>. Tijuana: Cross-border businesses and entrepreneurs II</w:t>
            </w:r>
          </w:p>
          <w:p w:rsidR="00873092" w:rsidRPr="00115953" w:rsidRDefault="00873092" w:rsidP="008F1128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>, año 10, no. 349</w:t>
            </w:r>
          </w:p>
          <w:p w:rsidR="00873092" w:rsidRDefault="00873092" w:rsidP="008F1128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 B. C.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29 de Abril</w:t>
            </w:r>
          </w:p>
          <w:p w:rsidR="00873092" w:rsidRPr="008F1128" w:rsidRDefault="00873092" w:rsidP="008F1128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A5898">
              <w:rPr>
                <w:rFonts w:ascii="Arial" w:hAnsi="Arial" w:cs="Arial"/>
                <w:sz w:val="16"/>
                <w:szCs w:val="16"/>
                <w:lang w:val="es-ES_tradnl"/>
              </w:rPr>
              <w:t>https://www.colef.mx/opinion/marca-propia-tijuana-cross-</w:t>
            </w:r>
            <w:r w:rsidRPr="008A5898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border-businesses-and-entrepreneurs-ii/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8F1128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8F1128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8F1128" w:rsidTr="00115953">
        <w:trPr>
          <w:trHeight w:val="243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8A589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IX.6.33.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CF5617" w:rsidRDefault="00873092" w:rsidP="008B5492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F5617">
              <w:rPr>
                <w:rFonts w:ascii="Arial" w:hAnsi="Arial" w:cs="Arial"/>
                <w:i/>
                <w:sz w:val="16"/>
                <w:szCs w:val="16"/>
              </w:rPr>
              <w:t>Marca</w:t>
            </w:r>
            <w:proofErr w:type="spellEnd"/>
            <w:r w:rsidRPr="00CF561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5617">
              <w:rPr>
                <w:rFonts w:ascii="Arial" w:hAnsi="Arial" w:cs="Arial"/>
                <w:i/>
                <w:sz w:val="16"/>
                <w:szCs w:val="16"/>
              </w:rPr>
              <w:t>Propia</w:t>
            </w:r>
            <w:proofErr w:type="spellEnd"/>
            <w:r w:rsidRPr="00CF5617">
              <w:rPr>
                <w:rFonts w:ascii="Arial" w:hAnsi="Arial" w:cs="Arial"/>
                <w:i/>
                <w:sz w:val="16"/>
                <w:szCs w:val="16"/>
              </w:rPr>
              <w:t>. Tijuana: Cross-border businesses and entrepreneurs III</w:t>
            </w:r>
          </w:p>
          <w:p w:rsidR="00873092" w:rsidRPr="00115953" w:rsidRDefault="00873092" w:rsidP="008B5492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>, año 10, no. 351</w:t>
            </w:r>
          </w:p>
          <w:p w:rsidR="00873092" w:rsidRDefault="00873092" w:rsidP="008B5492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 B. C.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9 de Mayo</w:t>
            </w:r>
          </w:p>
          <w:p w:rsidR="00873092" w:rsidRPr="008F1128" w:rsidRDefault="00873092" w:rsidP="008B5492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A5898">
              <w:rPr>
                <w:rFonts w:ascii="Arial" w:hAnsi="Arial" w:cs="Arial"/>
                <w:sz w:val="16"/>
                <w:szCs w:val="16"/>
                <w:lang w:val="es-ES_tradnl"/>
              </w:rPr>
              <w:t>https://www.colef.mx/opinion/marca-propia-tijuana-cross-border-businesses-and-entrepreneurs-iii/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8F1128" w:rsidRDefault="00873092" w:rsidP="008B549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8F1128" w:rsidRDefault="00873092" w:rsidP="008B549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8F1128" w:rsidTr="00115953">
        <w:trPr>
          <w:trHeight w:val="243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8B54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IX.6.34.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Default="00873092" w:rsidP="008B5492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8A5898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Marca Propia: Familia </w:t>
            </w:r>
            <w:proofErr w:type="spellStart"/>
            <w:r w:rsidRPr="008A5898">
              <w:rPr>
                <w:rFonts w:ascii="Arial" w:hAnsi="Arial" w:cs="Arial"/>
                <w:i/>
                <w:sz w:val="16"/>
                <w:szCs w:val="16"/>
                <w:lang w:val="es-ES"/>
              </w:rPr>
              <w:t>Backhoff</w:t>
            </w:r>
            <w:proofErr w:type="spellEnd"/>
            <w:r w:rsidRPr="008A5898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: sucesión generacional e identidad regional   </w:t>
            </w:r>
          </w:p>
          <w:p w:rsidR="00873092" w:rsidRPr="00115953" w:rsidRDefault="00873092" w:rsidP="008B5492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>, año 10, no. 355</w:t>
            </w:r>
          </w:p>
          <w:p w:rsidR="00873092" w:rsidRDefault="00873092" w:rsidP="008B5492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 B. C.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30 de Mayo</w:t>
            </w:r>
          </w:p>
          <w:p w:rsidR="00873092" w:rsidRPr="008F1128" w:rsidRDefault="00873092" w:rsidP="008B5492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A5898">
              <w:rPr>
                <w:rFonts w:ascii="Arial" w:hAnsi="Arial" w:cs="Arial"/>
                <w:sz w:val="16"/>
                <w:szCs w:val="16"/>
                <w:lang w:val="es-ES_tradnl"/>
              </w:rPr>
              <w:t>https://www.colef.mx/opinion/marca-propia-familia-backhoff-sucesion-generacional-e-identidad-regional/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8F1128" w:rsidRDefault="00873092" w:rsidP="008B549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8F1128" w:rsidRDefault="00873092" w:rsidP="008B549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6B6A9D" w:rsidTr="00115953">
        <w:trPr>
          <w:trHeight w:val="243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Default="00873092" w:rsidP="008B54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IX.6.35.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Default="00873092" w:rsidP="00AC09F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8A5898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Marca Propia: 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Fiestas de la Vendimia  </w:t>
            </w:r>
            <w:r w:rsidRPr="008A5898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 </w:t>
            </w:r>
          </w:p>
          <w:p w:rsidR="00873092" w:rsidRPr="00115953" w:rsidRDefault="00873092" w:rsidP="00AC09F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>, año 10, no. 357</w:t>
            </w:r>
          </w:p>
          <w:p w:rsidR="00873092" w:rsidRDefault="00873092" w:rsidP="00AC09F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 B. C.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20 de Junio</w:t>
            </w:r>
          </w:p>
          <w:p w:rsidR="00873092" w:rsidRPr="008F1128" w:rsidRDefault="00873092" w:rsidP="00AC09F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B6A9D">
              <w:rPr>
                <w:rFonts w:ascii="Arial" w:hAnsi="Arial" w:cs="Arial"/>
                <w:sz w:val="16"/>
                <w:szCs w:val="16"/>
                <w:lang w:val="es-ES_tradnl"/>
              </w:rPr>
              <w:t>https://www.colef.mx/opinion/fiestas-de-la-vendimia-marca-propia-de-ensenada-baja-california-i/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Default="00873092" w:rsidP="008B549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Default="00873092" w:rsidP="008B549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71534" w:rsidTr="00115953">
        <w:trPr>
          <w:trHeight w:val="243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Default="00873092" w:rsidP="001715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IX.6.36.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Default="00873092" w:rsidP="00AC09F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Marca Propia. </w:t>
            </w:r>
            <w:r w:rsidRPr="00171534">
              <w:rPr>
                <w:rFonts w:ascii="Arial" w:hAnsi="Arial" w:cs="Arial"/>
                <w:i/>
                <w:sz w:val="16"/>
                <w:szCs w:val="16"/>
                <w:lang w:val="es-ES"/>
              </w:rPr>
              <w:t>La historia vitivinícola en Ensenada, Baja California: Hacia las Fiestas de la Vendimia II</w:t>
            </w:r>
          </w:p>
          <w:p w:rsidR="00873092" w:rsidRPr="00115953" w:rsidRDefault="00873092" w:rsidP="0039226C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Correo Fronterizo,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>, año 10, no. 359</w:t>
            </w:r>
          </w:p>
          <w:p w:rsidR="00873092" w:rsidRDefault="00873092" w:rsidP="00AC09F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Tijuana B. C. 04 de Julio</w:t>
            </w:r>
          </w:p>
          <w:p w:rsidR="00873092" w:rsidRPr="00171534" w:rsidRDefault="00464637" w:rsidP="00AC09F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hyperlink r:id="rId14" w:history="1">
              <w:r w:rsidR="00873092" w:rsidRPr="0017153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es-ES"/>
                </w:rPr>
                <w:t>https://www.colef.mx/opinion/la-historia-vitivinicola-en-ensenada-baja-california-hacia-las-fiestas-de-la-vendimia-ii-marca-propia/</w:t>
              </w:r>
            </w:hyperlink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71534" w:rsidRDefault="00873092" w:rsidP="008B549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2019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Default="00873092" w:rsidP="008B549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71534" w:rsidTr="00115953">
        <w:trPr>
          <w:trHeight w:val="651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IX.7. MATERIALES VISUALES </w:t>
            </w:r>
          </w:p>
        </w:tc>
      </w:tr>
      <w:tr w:rsidR="00873092" w:rsidRPr="00115953" w:rsidTr="00115953">
        <w:trPr>
          <w:trHeight w:val="654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IX.7.1.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Cortometrajes Material </w:t>
            </w:r>
            <w:proofErr w:type="spellStart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Videograbado</w:t>
            </w:r>
            <w:proofErr w:type="spellEnd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RETO DOCS TJ 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Coordinación del Rally de 100 horas de producción cinematográfica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Itzel Martínez del Cañizo, Adolfo Soto, Inti Cordera, Jorge Francisco Sánchez y Araceli Almaraz </w:t>
            </w:r>
          </w:p>
          <w:p w:rsidR="00873092" w:rsidRPr="00115953" w:rsidRDefault="00873092" w:rsidP="00115953">
            <w:pPr>
              <w:pStyle w:val="BodyTextIndent"/>
              <w:rPr>
                <w:sz w:val="16"/>
              </w:rPr>
            </w:pPr>
            <w:r w:rsidRPr="00115953">
              <w:rPr>
                <w:sz w:val="16"/>
              </w:rPr>
              <w:t>COLEF-BORDOSC-UABC</w:t>
            </w:r>
          </w:p>
          <w:p w:rsidR="00873092" w:rsidRPr="00115953" w:rsidRDefault="00873092" w:rsidP="00115953">
            <w:pPr>
              <w:pStyle w:val="BodyTextIndent"/>
              <w:rPr>
                <w:sz w:val="16"/>
              </w:rPr>
            </w:pPr>
            <w:r w:rsidRPr="00115953">
              <w:rPr>
                <w:sz w:val="16"/>
              </w:rPr>
              <w:t>S/ISBN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IX.7.2.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Cortometrajes Material </w:t>
            </w:r>
            <w:proofErr w:type="spellStart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Videograbado</w:t>
            </w:r>
            <w:proofErr w:type="spellEnd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RETO DOCS TJ 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Coordinación del Rally de 100 horas de producción cinematográfica 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Itzel Martínez del Cañizo, Adolfo Soto, Inti Cordera, Jorge Francisco Sánchez y Araceli Almaraz 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COLEF-BORDOSC-UABC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Tijuana, B. C., febrero-septiembre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Segunda Edición ISBN 9786074791143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IX.7.3.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Del otro lado del Río 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Compilación: Ana Andrade, Bryan Chillán, Jesús Guerra, Sergio Brown y Araceli Almaraz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Edición: Ana Andrade, Bryan Chillán, Jesús Guerra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COLEF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Tijuana, B. C. , 19 de marzo</w:t>
            </w:r>
          </w:p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S/ISBN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/>
                <w:b/>
                <w:sz w:val="16"/>
                <w:lang w:val="es-ES_tradnl"/>
              </w:rPr>
            </w:pPr>
            <w:r w:rsidRPr="00115953">
              <w:rPr>
                <w:rFonts w:ascii="Arial" w:hAnsi="Arial"/>
                <w:b/>
                <w:sz w:val="16"/>
                <w:lang w:val="es-ES_tradnl"/>
              </w:rPr>
              <w:t>IX.7.4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tabs>
                <w:tab w:val="left" w:pos="9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i/>
                <w:sz w:val="16"/>
                <w:szCs w:val="16"/>
                <w:lang w:val="es-ES_tradnl"/>
              </w:rPr>
              <w:t xml:space="preserve">Cortometrajes Material </w:t>
            </w:r>
            <w:proofErr w:type="spellStart"/>
            <w:r w:rsidRPr="00115953">
              <w:rPr>
                <w:rFonts w:ascii="Arial" w:eastAsia="Times New Roman" w:hAnsi="Arial" w:cs="Arial"/>
                <w:i/>
                <w:sz w:val="16"/>
                <w:szCs w:val="16"/>
                <w:lang w:val="es-ES_tradnl"/>
              </w:rPr>
              <w:t>Videograbado</w:t>
            </w:r>
            <w:proofErr w:type="spellEnd"/>
            <w:r w:rsidRPr="00115953">
              <w:rPr>
                <w:rFonts w:ascii="Arial" w:eastAsia="Times New Roman" w:hAnsi="Arial" w:cs="Arial"/>
                <w:i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/>
                <w:sz w:val="16"/>
                <w:lang w:val="es-ES_tradnl"/>
              </w:rPr>
              <w:t>RETODOCS BC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Coordinación del Rally de 100 horas de producción cinematográfica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Adolfo Soto, Inti Cordera, José </w:t>
            </w:r>
            <w:proofErr w:type="spellStart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Inerzia</w:t>
            </w:r>
            <w:proofErr w:type="spellEnd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 y Araceli Almaraz 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COLEF-BORDOSC-UABC-CEART-Polen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Tijuana, B. C., abril-septiembre</w:t>
            </w:r>
          </w:p>
          <w:p w:rsidR="00873092" w:rsidRPr="00115953" w:rsidRDefault="00873092" w:rsidP="00115953">
            <w:pPr>
              <w:pStyle w:val="BodyTextIndent"/>
              <w:rPr>
                <w:sz w:val="16"/>
                <w:lang w:val="es-ES_tradnl"/>
              </w:rPr>
            </w:pPr>
            <w:r w:rsidRPr="00115953">
              <w:rPr>
                <w:rFonts w:cs="Arial"/>
                <w:sz w:val="16"/>
                <w:szCs w:val="16"/>
                <w:lang w:val="es-ES_tradnl"/>
              </w:rPr>
              <w:t>S/ISBN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6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IX.8. ANUARIOS</w:t>
            </w:r>
          </w:p>
        </w:tc>
      </w:tr>
      <w:tr w:rsidR="00873092" w:rsidRPr="00115953" w:rsidTr="00115953">
        <w:trPr>
          <w:trHeight w:val="255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IX.8.1.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shd w:val="clear" w:color="auto" w:fill="FFFFFF"/>
                <w:lang w:val="es-ES_tradnl"/>
              </w:rPr>
              <w:t>ALMARAZ, ARACELI, 2000,”</w:t>
            </w:r>
            <w:r w:rsidRPr="00115953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_tradnl"/>
              </w:rPr>
              <w:t>Anuario Estadístico de la Industria Maquiladora 1999-2000</w:t>
            </w:r>
            <w:r w:rsidRPr="00115953">
              <w:rPr>
                <w:rFonts w:ascii="Arial" w:hAnsi="Arial" w:cs="Arial"/>
                <w:sz w:val="16"/>
                <w:szCs w:val="16"/>
                <w:shd w:val="clear" w:color="auto" w:fill="FFFFFF"/>
                <w:lang w:val="es-ES_tradnl"/>
              </w:rPr>
              <w:t xml:space="preserve">.” </w:t>
            </w:r>
            <w:r w:rsidRPr="00115953">
              <w:rPr>
                <w:rFonts w:ascii="Arial" w:hAnsi="Arial" w:cs="Arial"/>
                <w:iCs/>
                <w:sz w:val="16"/>
                <w:szCs w:val="16"/>
                <w:shd w:val="clear" w:color="auto" w:fill="FFFFFF"/>
                <w:lang w:val="es-ES_tradnl"/>
              </w:rPr>
              <w:t>Asociación de Maquiladoras de Mexicali, A. C.,</w:t>
            </w:r>
            <w:r w:rsidRPr="00115953">
              <w:rPr>
                <w:rFonts w:ascii="Arial" w:hAnsi="Arial" w:cs="Arial"/>
                <w:sz w:val="16"/>
                <w:szCs w:val="16"/>
                <w:shd w:val="clear" w:color="auto" w:fill="FFFFFF"/>
                <w:lang w:val="es-ES_tradnl"/>
              </w:rPr>
              <w:t xml:space="preserve"> Mexicali, B.C., México, pp.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6-26.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2000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58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IX.9. RESEÑAS DE LIBROS </w:t>
            </w:r>
          </w:p>
        </w:tc>
      </w:tr>
      <w:tr w:rsidR="00873092" w:rsidRPr="00115953" w:rsidTr="00115953">
        <w:trPr>
          <w:trHeight w:val="25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IX.9.1.</w:t>
            </w:r>
          </w:p>
        </w:tc>
        <w:tc>
          <w:tcPr>
            <w:tcW w:w="4473" w:type="dxa"/>
            <w:gridSpan w:val="3"/>
            <w:shd w:val="clear" w:color="auto" w:fill="auto"/>
            <w:vAlign w:val="center"/>
          </w:tcPr>
          <w:p w:rsidR="00873092" w:rsidRPr="00115953" w:rsidRDefault="00873092" w:rsidP="00115953">
            <w:pPr>
              <w:rPr>
                <w:rFonts w:eastAsia="Times New Roman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ALMARAZ, ARACELI, 2016, Reseña del libro </w:t>
            </w:r>
            <w:r w:rsidRPr="00115953">
              <w:rPr>
                <w:rFonts w:ascii="Arial" w:eastAsia="Times New Roman" w:hAnsi="Arial" w:cs="Arial"/>
                <w:color w:val="111111"/>
                <w:sz w:val="16"/>
                <w:szCs w:val="16"/>
                <w:shd w:val="clear" w:color="auto" w:fill="FFFFFF"/>
                <w:lang w:val="es-ES_tradnl"/>
              </w:rPr>
              <w:t xml:space="preserve">"Gobierno y casinos. El origen de la riqueza" de Abelardo L. Rodríguez, </w:t>
            </w:r>
            <w:r w:rsidRPr="00115953">
              <w:rPr>
                <w:rFonts w:ascii="Arial" w:eastAsia="Times New Roman" w:hAnsi="Arial" w:cs="Arial"/>
                <w:color w:val="111111"/>
                <w:sz w:val="16"/>
                <w:szCs w:val="16"/>
                <w:shd w:val="clear" w:color="auto" w:fill="FFFFFF"/>
                <w:lang w:val="es-ES_tradnl"/>
              </w:rPr>
              <w:lastRenderedPageBreak/>
              <w:t>y José Alfredo Gómez Estrada”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en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Frontera Norte,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México, Vol. 20, no. 39 pp. 231-2133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2008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66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IX.9.2.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autoSpaceDE w:val="0"/>
              <w:autoSpaceDN w:val="0"/>
              <w:adjustRightInd w:val="0"/>
              <w:jc w:val="both"/>
              <w:rPr>
                <w:rFonts w:ascii="Sylfaen" w:hAnsi="Sylfaen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ALMARAZ, ARACELI, 2018, “Reseña del libro Empresarios y Empresas en la historia de Chile: 1930-, coordinado por Manuel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Llorca-Jaña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Diego Barría Traverso, con edición de la Facultad de Administración y Economía y Editorial Universitaria, Universidad de Santiago de Chile (2017)” en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Anuario del Centro de Estudios Económicos de la Empresa y el Desarrollo,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Argentina, Buenos Aires, Universidad de Buenos Aires, no. 10, año 10, pp. 207-214 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ARG</w:t>
            </w:r>
          </w:p>
        </w:tc>
      </w:tr>
      <w:tr w:rsidR="00873092" w:rsidRPr="00115953" w:rsidTr="00115953">
        <w:trPr>
          <w:trHeight w:val="621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IX.10. PÁGINAS WEB </w:t>
            </w:r>
          </w:p>
        </w:tc>
      </w:tr>
      <w:tr w:rsidR="00873092" w:rsidRPr="00115953" w:rsidTr="00115953">
        <w:trPr>
          <w:trHeight w:val="158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IX.10.1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473" w:type="dxa"/>
            <w:gridSpan w:val="3"/>
            <w:shd w:val="clear" w:color="auto" w:fill="FFFFFF"/>
            <w:vAlign w:val="center"/>
          </w:tcPr>
          <w:p w:rsidR="00873092" w:rsidRPr="00115953" w:rsidRDefault="00464637" w:rsidP="00115953">
            <w:pPr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hyperlink r:id="rId15" w:history="1">
              <w:r w:rsidR="00873092" w:rsidRPr="00115953">
                <w:rPr>
                  <w:rStyle w:val="Hyperlink"/>
                  <w:rFonts w:ascii="Arial" w:eastAsia="Times New Roman" w:hAnsi="Arial" w:cs="Arial"/>
                  <w:sz w:val="16"/>
                  <w:szCs w:val="16"/>
                  <w:u w:val="none"/>
                  <w:lang w:val="es-ES_tradnl"/>
                </w:rPr>
                <w:t>https://es.wikipedia.org/wiki/Historiadoras_econ%C3%B3micas_de_M%C3%A9xico</w:t>
              </w:r>
            </w:hyperlink>
          </w:p>
          <w:p w:rsidR="00873092" w:rsidRPr="00115953" w:rsidRDefault="00873092" w:rsidP="00115953">
            <w:pPr>
              <w:pStyle w:val="Heading1"/>
              <w:pBdr>
                <w:bottom w:val="single" w:sz="6" w:space="0" w:color="A2A9B1"/>
              </w:pBdr>
              <w:spacing w:after="60"/>
              <w:rPr>
                <w:rFonts w:ascii="Arial" w:eastAsia="Times New Roman" w:hAnsi="Arial" w:cs="Arial"/>
                <w:b w:val="0"/>
                <w:bCs/>
                <w:color w:val="000000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b w:val="0"/>
                <w:bCs/>
                <w:color w:val="000000"/>
                <w:sz w:val="16"/>
                <w:szCs w:val="16"/>
                <w:lang w:val="es-ES_tradnl"/>
              </w:rPr>
              <w:t>Historiadoras económicas de México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Wikipedia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58264E" w:rsidTr="00115953">
        <w:trPr>
          <w:trHeight w:val="762"/>
        </w:trPr>
        <w:tc>
          <w:tcPr>
            <w:tcW w:w="9168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115953">
              <w:rPr>
                <w:rFonts w:ascii="Arial" w:hAnsi="Arial" w:cs="Arial"/>
                <w:b/>
                <w:color w:val="FFFFFF" w:themeColor="background1"/>
                <w:lang w:val="es-ES_tradnl"/>
              </w:rPr>
              <w:t>X. PARTICIPACIÓN EN EVENTOS ACADÉMICOS</w:t>
            </w:r>
          </w:p>
        </w:tc>
      </w:tr>
      <w:tr w:rsidR="00873092" w:rsidRPr="00115953" w:rsidTr="00115953">
        <w:trPr>
          <w:trHeight w:val="560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X.1. PONENCIAS</w:t>
            </w:r>
          </w:p>
        </w:tc>
      </w:tr>
      <w:tr w:rsidR="00873092" w:rsidRPr="00115953" w:rsidTr="00115953">
        <w:trPr>
          <w:trHeight w:val="47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Procesos de aprendizaje dentro de un esquema de especialización global: Una propuesta de análisis para la IME en la ciudad de Nogales, Sonora,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 Congreso internacional de economía México y Estados Unidos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de Sonora/CIAD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Hermosillo Sonora, abril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7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El Potencial de Desarrollo Regional en Colima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III Encuentro Nacional sobre Desarrollo Regional en México: Desarrollo regional y proyecto nacional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AMECIDER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La Trinidad ,Tlaxcala, del 22 al 25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7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La cultura organizacional en las empresas maquiladoras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Foro Binacional: Las maquiladoras en la Frontera Norte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la Frontera Norte, Nogales 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Nogales, Sonora, 27 junio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873092" w:rsidRPr="00115953" w:rsidTr="00115953">
        <w:trPr>
          <w:trHeight w:val="54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Proyectos binacionales para la solución de la problemática del agua: el caso de la región de Nogales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II Seminario Internacional sobre formación ambiental, valores y corrupción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Escuela Nacional al Estudios Profesionales Iztacala de la UNAM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Estado de México, del 22 al 24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7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El análisis de los sistemas agroindustriales y su impacto en el desarrollo regional en el contexto de la globalización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En coautoría con Ismael Aguilar y Humberto Palomares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XX Encuentro de la Red Nacional de Investigación Urbana y II Congreso de investigación urbana y regional: Balance y perspectivas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RNIU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Tlaxcala, Tlaxcala, del 29 de septiembre al 3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7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Las regiones de la frontera norte ante los retos de la apertura comercial: el caso de tres sistemas agroindustriales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VI Congreso Internacional de Historia Regional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Cd. Juárez, Chihuahua, 28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7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Desarrollo y organización de las economías regionales: el análisis de tres regiones agroindustriales del norte de México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En coautoría con Ismael Aguilar y Humberto Palomares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II Encuentro Nacional de Economía Crítica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Autónoma Metropolitana-Xochimilco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México, D. F., del 2 al 5 de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62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X.1.8.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spacing w:after="19"/>
              <w:jc w:val="both"/>
              <w:rPr>
                <w:rFonts w:ascii="Arial" w:hAnsi="Arial"/>
                <w:i/>
                <w:sz w:val="16"/>
              </w:rPr>
            </w:pPr>
            <w:r w:rsidRPr="00115953">
              <w:rPr>
                <w:rFonts w:ascii="Arial" w:hAnsi="Arial"/>
                <w:i/>
                <w:sz w:val="16"/>
              </w:rPr>
              <w:t>Commodity chains and  industrial organization in the Monterrey and Cd. Juarez apparel industry</w:t>
            </w:r>
          </w:p>
          <w:p w:rsidR="00873092" w:rsidRPr="00115953" w:rsidRDefault="00873092" w:rsidP="00115953">
            <w:pPr>
              <w:pStyle w:val="BodyTextIndent"/>
              <w:spacing w:after="19"/>
              <w:rPr>
                <w:sz w:val="16"/>
              </w:rPr>
            </w:pPr>
            <w:r w:rsidRPr="00115953">
              <w:rPr>
                <w:sz w:val="16"/>
              </w:rPr>
              <w:t>International Conference: Global production, regional responses, and local jobs: Challenges and opportunities in the North American apparel industry,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proofErr w:type="spellStart"/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Duke</w:t>
            </w:r>
            <w:proofErr w:type="spellEnd"/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University</w:t>
            </w:r>
            <w:proofErr w:type="spellEnd"/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Durham, North Carolina, Estados Unidos, del 7 al 8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873092" w:rsidRPr="00115953" w:rsidTr="00115953">
        <w:trPr>
          <w:trHeight w:val="409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Contaminación ambiental en Nogales, Sonora: el manejo de desechos sólidos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En coautoría con Juan Manuel Rodríguez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II Coloquio internacional de La Frontera: Una nueva concepción cultural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La Paz Baja California Sur, 19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7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Conformación urbana en Nogales, Sonora: comercio, servicios e industria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En coautoría con Juan Manuel Rodríguez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II Coloquio de Historia Urbana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Cd. Guzmán, Jalisco, del 26 al 28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3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 xml:space="preserve">Participación de maquilas en Nogales, Sonora: </w:t>
            </w: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>Implicaciones de la configuración socio-técnica hacia el año 2000</w:t>
            </w:r>
          </w:p>
          <w:p w:rsidR="00873092" w:rsidRPr="00115953" w:rsidRDefault="00873092" w:rsidP="00115953">
            <w:pPr>
              <w:jc w:val="both"/>
              <w:rPr>
                <w:rFonts w:ascii="Arial" w:hAnsi="Arial"/>
                <w:sz w:val="16"/>
              </w:rPr>
            </w:pPr>
            <w:r w:rsidRPr="00115953">
              <w:rPr>
                <w:rFonts w:ascii="Arial" w:hAnsi="Arial"/>
                <w:sz w:val="16"/>
              </w:rPr>
              <w:t>40</w:t>
            </w:r>
            <w:r w:rsidRPr="00115953">
              <w:rPr>
                <w:rFonts w:ascii="Arial" w:hAnsi="Arial"/>
                <w:sz w:val="16"/>
                <w:vertAlign w:val="superscript"/>
              </w:rPr>
              <w:t>th</w:t>
            </w:r>
            <w:r w:rsidRPr="00115953">
              <w:rPr>
                <w:rFonts w:ascii="Arial" w:hAnsi="Arial"/>
                <w:sz w:val="16"/>
              </w:rPr>
              <w:t xml:space="preserve"> Annual Conference of Westerns Social Science Association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Denver, Colorado, del 26 al 28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873092" w:rsidRPr="00115953" w:rsidTr="00115953">
        <w:trPr>
          <w:trHeight w:val="4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Industria comercio y servicios en Nogales, Sonora: Diez años de cambios sectoriales (1984-1994)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En coautoría con Juan Manuel Rodríguez </w:t>
            </w:r>
          </w:p>
          <w:p w:rsidR="00873092" w:rsidRPr="00115953" w:rsidRDefault="00873092" w:rsidP="00115953">
            <w:pPr>
              <w:jc w:val="both"/>
              <w:rPr>
                <w:rFonts w:ascii="Arial" w:hAnsi="Arial"/>
                <w:sz w:val="16"/>
              </w:rPr>
            </w:pPr>
            <w:r w:rsidRPr="00115953">
              <w:rPr>
                <w:rFonts w:ascii="Arial" w:hAnsi="Arial"/>
                <w:sz w:val="16"/>
              </w:rPr>
              <w:t xml:space="preserve">The Annual Meeting Ambos Nogales Association of Borderlands Studies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Nogales Sonora, del 26 al 28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75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Globalización y formas de coordinación territorial: el caso de tres sistemas agroindustriales en el norte de México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Congreso Nacional de la Asociación Mexicana de Estudios Rurales “Políticas de ajuste estructural en el campo mexicano efectos y respuestas”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AMER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Querétaro,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Qro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. , del 1 al 4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1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Posibilidades de Integración Regional: El Caso de la Trayectoria Productiva de Nogales, Sonora</w:t>
            </w:r>
          </w:p>
          <w:p w:rsidR="00873092" w:rsidRPr="00115953" w:rsidRDefault="00873092" w:rsidP="00115953">
            <w:pPr>
              <w:pStyle w:val="BodyText"/>
              <w:spacing w:before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IV Encuentro de la Asociación Mexicana de Ciencias para el Desarrollo Regional “El desarrollo regional de México en la democracia”</w:t>
            </w:r>
          </w:p>
          <w:p w:rsidR="00873092" w:rsidRPr="00115953" w:rsidRDefault="00873092" w:rsidP="00115953">
            <w:pPr>
              <w:pStyle w:val="BodyText"/>
              <w:spacing w:before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AMECIDER/Instituto Tecnológico de Oaxaca</w:t>
            </w:r>
          </w:p>
          <w:p w:rsidR="00873092" w:rsidRPr="00115953" w:rsidRDefault="00873092" w:rsidP="00115953">
            <w:pPr>
              <w:pStyle w:val="BodyText"/>
              <w:spacing w:before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Oaxaca, del 3 al 5 de junio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5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Globalización y bienestar en tres sistemas agroindustriales del norte de México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V Congreso latinoamericano de Sociología Rural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Colegio de Postgraduados de la Universidad Autónoma Chapingo, Texcoco, Estado de México, del 12 al 16 de octubre.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1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Estrategias globales, impactos locales: el caso de la electrónica de consumo en México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II Congreso nacional de Sociología del Trabajo, “El futuro del trabajo y de los estudios laborales en México”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AMET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Xalapa, Veracruz, del 28 al 30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9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i/>
                <w:sz w:val="16"/>
              </w:rPr>
            </w:pPr>
            <w:r w:rsidRPr="00115953">
              <w:rPr>
                <w:i/>
                <w:sz w:val="16"/>
              </w:rPr>
              <w:t>El NIÑO at the border of the north of Mexico: socio-spatial vulnerability in six cities on the state of Sonora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En </w:t>
            </w:r>
            <w:proofErr w:type="spellStart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co</w:t>
            </w:r>
            <w:proofErr w:type="spellEnd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-autoría con Juan Manuel Rodríguez y Adriana Álvarez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pStyle w:val="BodyTextIndent"/>
              <w:rPr>
                <w:sz w:val="16"/>
              </w:rPr>
            </w:pPr>
            <w:r w:rsidRPr="00115953">
              <w:rPr>
                <w:sz w:val="16"/>
              </w:rPr>
              <w:t>Open Meeting of Human Dimensions</w:t>
            </w:r>
          </w:p>
          <w:p w:rsidR="00873092" w:rsidRPr="00115953" w:rsidRDefault="00873092" w:rsidP="00115953">
            <w:pPr>
              <w:pStyle w:val="Footer"/>
              <w:tabs>
                <w:tab w:val="clear" w:pos="4320"/>
                <w:tab w:val="clear" w:pos="8640"/>
              </w:tabs>
              <w:spacing w:after="19"/>
              <w:jc w:val="both"/>
              <w:rPr>
                <w:rFonts w:ascii="Arial" w:hAnsi="Arial"/>
                <w:sz w:val="16"/>
                <w:lang w:val="en-US"/>
              </w:rPr>
            </w:pPr>
            <w:proofErr w:type="spellStart"/>
            <w:r w:rsidRPr="00115953">
              <w:rPr>
                <w:rFonts w:ascii="Arial" w:hAnsi="Arial"/>
                <w:sz w:val="16"/>
                <w:lang w:val="en-US"/>
              </w:rPr>
              <w:t>Shonan</w:t>
            </w:r>
            <w:proofErr w:type="spellEnd"/>
            <w:r w:rsidRPr="00115953">
              <w:rPr>
                <w:rFonts w:ascii="Arial" w:hAnsi="Arial"/>
                <w:sz w:val="16"/>
                <w:lang w:val="en-US"/>
              </w:rPr>
              <w:t xml:space="preserve"> Village, Kanagawa, </w:t>
            </w:r>
            <w:proofErr w:type="spellStart"/>
            <w:r w:rsidRPr="00115953">
              <w:rPr>
                <w:rFonts w:ascii="Arial" w:hAnsi="Arial"/>
                <w:sz w:val="16"/>
                <w:lang w:val="en-US"/>
              </w:rPr>
              <w:t>Japón</w:t>
            </w:r>
            <w:proofErr w:type="spellEnd"/>
            <w:r w:rsidRPr="00115953">
              <w:rPr>
                <w:rFonts w:ascii="Arial" w:hAnsi="Arial"/>
                <w:sz w:val="16"/>
                <w:lang w:val="en-US"/>
              </w:rPr>
              <w:t xml:space="preserve">, 1 de </w:t>
            </w:r>
            <w:proofErr w:type="spellStart"/>
            <w:r w:rsidRPr="00115953">
              <w:rPr>
                <w:rFonts w:ascii="Arial" w:hAnsi="Arial"/>
                <w:sz w:val="16"/>
                <w:lang w:val="en-US"/>
              </w:rPr>
              <w:t>abril</w:t>
            </w:r>
            <w:proofErr w:type="spellEnd"/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JAP</w:t>
            </w:r>
          </w:p>
        </w:tc>
      </w:tr>
      <w:tr w:rsidR="00873092" w:rsidRPr="00115953" w:rsidTr="00115953">
        <w:trPr>
          <w:trHeight w:val="436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Las relaciones laborales en Sonora: El caso de Hermosillo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 Nacional sobre Contratación Colectiva en México: Cambio en las Relaciones Laborales a Nivel Local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Universidad Nacional Autónoma de México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bCs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México, D. F., </w:t>
            </w:r>
            <w:r w:rsidRPr="00115953">
              <w:rPr>
                <w:rFonts w:eastAsia="Times New Roman" w:cs="Arial"/>
                <w:bCs/>
                <w:iCs/>
                <w:sz w:val="16"/>
                <w:szCs w:val="16"/>
                <w:lang w:val="es-ES_tradnl"/>
              </w:rPr>
              <w:t>5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9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X.1.19.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La trayectoria de industrialización de Mexicali y el desenvolvimiento de la rama electrónica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V Encuentro Nacional de la Asociación Mexicana de Ciencias para el Desarrollo Regional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AMECIDER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Hermosillo, Sonora, del 12 al 14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X.1.20.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Análisis de la vulnerabilidad socio-espacial: Recuperando la relación ambiente-sociedad en la prevención de desastres naturales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Cs/>
                <w:sz w:val="16"/>
                <w:szCs w:val="16"/>
                <w:lang w:val="es-ES_tradnl"/>
              </w:rPr>
              <w:t>En coautoría con Juan Manuel Rodríguez y Adriana Álvarez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V Encuentro Nacional de la Asociación Mexicana de Ciencias para el Desarrollo Regional 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AMECIDER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Hermosillo, Sonora, del 12 al 14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92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X.1.21.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La IME electrónica en Mexicali, B. C.: Reestructuración productiva y transferencia efectiva de conocimiento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V Seminario Internacional de la Red de Investigadores sobre Globalización y Territorio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Toluca, Estado de México, del 21 al 24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X.1.22.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Análisis de la Vulnerabilidad Socio-Espacial ante Fenómenos Naturales: El Niño en la Frontera Norte de Sonora 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Cs/>
                <w:sz w:val="16"/>
                <w:szCs w:val="16"/>
                <w:lang w:val="es-ES_tradnl"/>
              </w:rPr>
              <w:t>En coautoría con Juan Manuel Rodríguez y Adriana Álvarez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Instituto de investigaciones sociales de la UABC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Mexicali, Baja California, 15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3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X.1.23.</w:t>
            </w:r>
          </w:p>
        </w:tc>
        <w:tc>
          <w:tcPr>
            <w:tcW w:w="4530" w:type="dxa"/>
            <w:gridSpan w:val="4"/>
            <w:shd w:val="clear" w:color="auto" w:fill="FFFFFF"/>
            <w:vAlign w:val="center"/>
          </w:tcPr>
          <w:p w:rsidR="00873092" w:rsidRPr="00115953" w:rsidRDefault="00873092" w:rsidP="00115953">
            <w:pPr>
              <w:pStyle w:val="BodyTextIndent"/>
              <w:ind w:left="-18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Análisis para la configuración industrial en el norte de México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I Congreso Regional de Ciencias Sociales y Humanidades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Ciudad Juárez, Chihuahua, del 18 al 19 de noviembre</w:t>
            </w:r>
          </w:p>
        </w:tc>
        <w:tc>
          <w:tcPr>
            <w:tcW w:w="1628" w:type="dxa"/>
            <w:gridSpan w:val="3"/>
            <w:shd w:val="clear" w:color="auto" w:fill="FFFFFF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</w:tc>
        <w:tc>
          <w:tcPr>
            <w:tcW w:w="1342" w:type="dxa"/>
            <w:gridSpan w:val="2"/>
            <w:shd w:val="clear" w:color="auto" w:fill="FFFFFF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X.1.2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Lo Urbano y sus Actores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Instituto de investigaciones sociales de la UABC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Mexicali, Baja California, 25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2000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65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X.1.25.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La gestión de conocimiento en el desarrollo industrial de Mexicali, B. C.: los retos de la globalidad y la participación maquiladora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Conferencia Internacional: Libre comercio, integración y el futuro de la industria maquiladora: Producción Global y trabajadores locales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/CEPAL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Tijuana B. C., del 19 al 20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2000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96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X.1.26.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Análisis de la configuración industrial en el norte de México</w:t>
            </w:r>
          </w:p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II Conferencia sobre industria maquiladora: Agotamiento o nuevas perspectivas del mercado de trabajo en la industria maquiladora de la </w:t>
            </w:r>
          </w:p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Universidad Autónoma de Ciudad Juárez</w:t>
            </w:r>
          </w:p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Ciudad Juárez, Chihuahua, del 16 y 17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2000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9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X.1.27.</w:t>
            </w:r>
          </w:p>
        </w:tc>
        <w:tc>
          <w:tcPr>
            <w:tcW w:w="4530" w:type="dxa"/>
            <w:gridSpan w:val="4"/>
            <w:shd w:val="clear" w:color="auto" w:fill="FFFFFF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/>
                <w:i/>
                <w:sz w:val="16"/>
              </w:rPr>
            </w:pPr>
            <w:r w:rsidRPr="00115953">
              <w:rPr>
                <w:rFonts w:ascii="Arial" w:hAnsi="Arial"/>
                <w:i/>
                <w:sz w:val="16"/>
              </w:rPr>
              <w:t>Rotation, structure of stimuli and technological learning within offshore plants at the north of Mexico</w:t>
            </w:r>
          </w:p>
          <w:p w:rsidR="00873092" w:rsidRPr="00115953" w:rsidRDefault="00873092" w:rsidP="00115953">
            <w:pPr>
              <w:jc w:val="both"/>
              <w:rPr>
                <w:rFonts w:ascii="Arial" w:hAnsi="Arial"/>
                <w:sz w:val="16"/>
              </w:rPr>
            </w:pPr>
            <w:r w:rsidRPr="00115953">
              <w:rPr>
                <w:rFonts w:ascii="Arial" w:hAnsi="Arial"/>
                <w:sz w:val="16"/>
              </w:rPr>
              <w:t>2</w:t>
            </w:r>
            <w:r w:rsidRPr="00115953">
              <w:rPr>
                <w:rFonts w:ascii="Arial" w:hAnsi="Arial"/>
                <w:sz w:val="16"/>
                <w:vertAlign w:val="superscript"/>
              </w:rPr>
              <w:t>nd</w:t>
            </w:r>
            <w:r w:rsidRPr="00115953">
              <w:rPr>
                <w:rFonts w:ascii="Arial" w:hAnsi="Arial"/>
                <w:sz w:val="16"/>
              </w:rPr>
              <w:t xml:space="preserve"> International Conference on </w:t>
            </w:r>
            <w:proofErr w:type="spellStart"/>
            <w:r w:rsidRPr="00115953">
              <w:rPr>
                <w:rFonts w:ascii="Arial" w:hAnsi="Arial"/>
                <w:sz w:val="16"/>
              </w:rPr>
              <w:t>Researing</w:t>
            </w:r>
            <w:proofErr w:type="spellEnd"/>
            <w:r w:rsidRPr="00115953">
              <w:rPr>
                <w:rFonts w:ascii="Arial" w:hAnsi="Arial"/>
                <w:sz w:val="16"/>
              </w:rPr>
              <w:t xml:space="preserve"> Work and Learning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Calgary, Alberta, Canadá, del 26 al 28 de julio</w:t>
            </w:r>
          </w:p>
        </w:tc>
        <w:tc>
          <w:tcPr>
            <w:tcW w:w="1628" w:type="dxa"/>
            <w:gridSpan w:val="3"/>
            <w:shd w:val="clear" w:color="auto" w:fill="FFFFFF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</w:t>
            </w:r>
          </w:p>
        </w:tc>
        <w:tc>
          <w:tcPr>
            <w:tcW w:w="1342" w:type="dxa"/>
            <w:gridSpan w:val="2"/>
            <w:shd w:val="clear" w:color="auto" w:fill="FFFFFF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CAN</w:t>
            </w:r>
          </w:p>
        </w:tc>
      </w:tr>
      <w:tr w:rsidR="00873092" w:rsidRPr="00115953" w:rsidTr="00115953">
        <w:trPr>
          <w:trHeight w:val="575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X.1.28.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La caracterización de la IME en la frontera norte: Resultados de encuesta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 Internacional Aprendizaje tecnológico y escalamiento industrial: “Generación de capacidades de innovación en la industria maquiladora en México”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Autónoma Metropolitana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Ciudad de México, 5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74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X.1.29.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La articulación de los empresarios de la frontera norte en los contextos productivos y tecnológicos, frente al contexto de globalización: Construcción de un marco analítico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IV Congreso Nacional de Estudios del Trabajo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AMET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Hermosillo, Sonora, del 9 al 11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96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X.1.30.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3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Complejidad Productiva y Organizacional y su Relación con la Formación de Capacidades Tecnológicas en la Industria Maquiladora de Exportación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bCs/>
                <w:sz w:val="16"/>
                <w:szCs w:val="16"/>
                <w:lang w:val="es-ES_tradnl"/>
              </w:rPr>
              <w:t>El Colegio de la Frontera Norte, Seminario Interno del Departamento de Estudios Sociales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lastRenderedPageBreak/>
              <w:t>Tijuana, 20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2004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8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X.1.31.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Relevancia Económica de las Empresas Maquiladoras de Exportación de los Sectores de la Electrónica y Auto-Partes y sus Proveedores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bCs/>
                <w:sz w:val="16"/>
                <w:szCs w:val="16"/>
                <w:lang w:val="es-ES_tradnl"/>
              </w:rPr>
              <w:t>El Colegio de la Frontera Norte, Seminario Interno del Departamento de Estudios Sociales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Tijuana, 20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662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X.1.32.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La formación de los empresarios en la frontera norte de México en el contexto de la globalización: el caso de los empresarios industriales de Mexicali Baja California (1960-2002)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 Encuentro de Investigadores de la Región Centro Occidente, Centro Universitario de Ciencias Sociales y Humanidades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Guadalajara, Jalisco del 30 al 31 de agosto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96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X.1.33.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bCs/>
                <w:i/>
                <w:sz w:val="16"/>
                <w:szCs w:val="16"/>
                <w:lang w:val="es-ES_tradnl"/>
              </w:rPr>
              <w:t>La constitución del tejido empresarial en Mexicali, Baja California: Transición de generaciones y negocios durante el siglo XX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bCs/>
                <w:sz w:val="16"/>
                <w:szCs w:val="16"/>
                <w:lang w:val="es-ES_tradnl"/>
              </w:rPr>
              <w:t>El Colegio de la Frontera Norte, Seminario de Interno del Departamento de Estudios Sociales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Tijuana, 5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26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X.1.34.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El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Boom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de las empresas extranjeras en el valle agrícola de Mexicali, Baja California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XIV encuentro anual Asociación de Historia Económica del Norte de México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de Monterrey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AHENME/UDEM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Monterrey, Nuevo León, del 12 al 14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5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X.1.35.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El 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Boom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de las empresas extranjeras en el valle de Mexicali, Baja California y sus impactos en la articulación empresarial (1916-1930)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 de la Red de investigadores de Cuencas del Norte de México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CIESAS Noreste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Monterrey, N. L., del 1 al 2 de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26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X.1.36.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La importancia de las relaciones sociales en la conformación de la organización empresarial: la región de Mexicali y su valle entre 1874 y 1939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V Congreso Nacional de la Asociación Mexicana de Estudios del Trabajo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AMET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Oaxtepec Morelos, del 17 al 19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2006</w:t>
            </w:r>
          </w:p>
        </w:tc>
        <w:tc>
          <w:tcPr>
            <w:tcW w:w="1342" w:type="dxa"/>
            <w:gridSpan w:val="2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X.1.37.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El análisis de las redes sociales y su aplicación al estudio de las relaciones empresariales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Seminario Permanente: Las Regiones ante la Sociedad del Conocimiento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El Colegio de la Frontera Norte, Departamento de Estudios Sociales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Tijuana, Baja California, 15 de junio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3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X.1.38.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Las relaciones sociales y los empresarios: una propuesta analítica a partir del estudio de redes y tejidos empresariales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 de Historia Trasnacional de las Américas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Tepoztlán Morelos, del 26 de julio al 2 de agosto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2006</w:t>
            </w:r>
          </w:p>
        </w:tc>
        <w:tc>
          <w:tcPr>
            <w:tcW w:w="1342" w:type="dxa"/>
            <w:gridSpan w:val="2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74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X.1.39.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Tejido empresarial y vías de acumulación de capital en la región de Mexicali y su valle: 1874-1939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XV Encuentro de Historia Económica del Norte de México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AHENME/Colegio de San Luis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San Luis Potosí, S.L.P. del 18 al 20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2006</w:t>
            </w:r>
          </w:p>
        </w:tc>
        <w:tc>
          <w:tcPr>
            <w:tcW w:w="1342" w:type="dxa"/>
            <w:gridSpan w:val="2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2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Empresas Familiares en México</w:t>
            </w:r>
          </w:p>
          <w:p w:rsidR="00873092" w:rsidRPr="00115953" w:rsidRDefault="00873092" w:rsidP="00115953">
            <w:pPr>
              <w:jc w:val="both"/>
              <w:rPr>
                <w:rFonts w:ascii="Arial" w:hAnsi="Arial"/>
                <w:sz w:val="16"/>
                <w:lang w:val="es-ES_tradnl"/>
              </w:rPr>
            </w:pPr>
            <w:proofErr w:type="spellStart"/>
            <w:r w:rsidRPr="00115953">
              <w:rPr>
                <w:rFonts w:ascii="Arial" w:hAnsi="Arial"/>
                <w:sz w:val="16"/>
                <w:lang w:val="es-ES_tradnl"/>
              </w:rPr>
              <w:t>BroadTech</w:t>
            </w:r>
            <w:proofErr w:type="spellEnd"/>
            <w:r w:rsidRPr="00115953">
              <w:rPr>
                <w:rFonts w:ascii="Arial" w:hAnsi="Arial"/>
                <w:sz w:val="16"/>
                <w:lang w:val="es-ES_tradnl"/>
              </w:rPr>
              <w:t xml:space="preserve"> International </w:t>
            </w:r>
            <w:proofErr w:type="spellStart"/>
            <w:r w:rsidRPr="00115953">
              <w:rPr>
                <w:rFonts w:ascii="Arial" w:hAnsi="Arial"/>
                <w:sz w:val="16"/>
                <w:lang w:val="es-ES_tradnl"/>
              </w:rPr>
              <w:t>Conference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Ciudad de México, 16 y 17 de enero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Los primeros pasos para un sistema de riego en Mexicali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IV Seminario in Situ de la Red de Investigadores del Agua en Cuencas del Norte de México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RECUNOR/Universidad Autónoma de Sinaloa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Culiacán, Sinaloa, del 7 al 10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9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eastAsia="Arial Unicode MS" w:cs="Arial"/>
                <w:i/>
                <w:noProof w:val="0"/>
                <w:vanish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i/>
                <w:noProof w:val="0"/>
                <w:sz w:val="16"/>
                <w:szCs w:val="16"/>
                <w:lang w:val="es-ES_tradnl"/>
              </w:rPr>
              <w:t>Los primeros pasos para instalar un sistema de irrigación en el Valle de Mexicali y sus efectos productivos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V Seminario de la Red de Investigadores del Agua en Cuencas del Norte de México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RECUNOR/Universidad Autónoma de Sinaloa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Culiacán, Sinaloa, 27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5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Políticas enfocadas al desarrollo de la Frontera Norte de México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Reunión extraordinaria de la Comisión de Asuntos Fronterizos de la H. Cámara de Senadores de la República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Senado de la República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Tijuana, Baja California, 17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66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Hacia una nueva estrategia de coordinación intergubernamental para la frontera norte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Reunión extraordinaria de la Comisión de asuntos fronterizos de la H. Cámara de Senadores de la República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 xml:space="preserve">Senado de la República 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México, D.F., 04 de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34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El registro público de las sociedades anónimas en Baja California a inicios del siglo XX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Seminario Permanente de Investigación: Enfoques interdisciplinarios, Instituto de Investigaciones Históricas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Universidad Autónoma de Baja California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Tijuana, Baja California, 3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60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46.</w:t>
            </w:r>
          </w:p>
        </w:tc>
        <w:tc>
          <w:tcPr>
            <w:tcW w:w="4530" w:type="dxa"/>
            <w:gridSpan w:val="4"/>
            <w:vAlign w:val="center"/>
          </w:tcPr>
          <w:p w:rsidR="00873092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Retos del Desarrollo Regional</w:t>
            </w:r>
          </w:p>
          <w:p w:rsidR="00873092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73ADE">
              <w:rPr>
                <w:rFonts w:ascii="Arial" w:hAnsi="Arial" w:cs="Arial"/>
                <w:sz w:val="16"/>
                <w:szCs w:val="16"/>
                <w:lang w:val="es-ES_tradnl"/>
              </w:rPr>
              <w:t>Seminario sobre asuntos fronterizos</w:t>
            </w:r>
          </w:p>
          <w:p w:rsidR="00873092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973ADE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4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2008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600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Implicaciones regionales de la Compañía de Aguas y Luz Eléctrica de Mexicali y de la Compañía de Luz y Fuerza de los Algodones en Mexicali a principios del siglo XX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Primer Seminario sobre el desarrollo del sistema eléctrico en el Norte de México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AHENME/ Facultad de Economía, Universidad Autónoma de Nuevo León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Monterrey,  N. L., 16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74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Molinera del Valle: expansión familiar y empresarial en el noroeste (1937-1957)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Coloquio sobre el Sector agropecuario, agroindustria, empresas y empresariado en el Norte de México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El Colegio de la Frontera Norte/Universidad Autónoma de Nuevo León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Matamoros, Tamaulipas, 29 y 30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48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Las Industrias Familiares y la Molienda de trigo en Baja California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XVII Encuentro de Historia Económica del Norte de México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AHENME/Universidad de Sonora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 xml:space="preserve">Hermosillo, Sonora, 16 y 17 de octubre.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642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50.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La Maestría en Desarrollo Regional de El Colegio de la Frontera Norte: Retos para el análisis de los procesos territoriales, políticos y sociales  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 xml:space="preserve">XIII Encuentro Nacional sobre Desarrollo Regional en México, Asociación Mexicana de Ciencias para el Desarrollo Regional 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AMECIDER/Universidad Autónoma de Aguascalientes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Aguascalientes, del 28 al 31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50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51.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Efectos de la revolución mexicana en la conformación del empresariado de Mexicali, 1906-1935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XXIV Congreso Internacional de Historia Universidad Autónoma de Sinaloa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 xml:space="preserve">Universidad Autónoma de Sinaloa 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Culiacán Rosales, Sinaloa, 6 de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40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52.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Introducción del sistema de riego en Mexicali y desarrollo agrícola-empresarial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Coloquio Internacional, Usos, gestión y tecnología del agua en el Norte de México, CIESAS,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Tecnológico de Monterrey y Universidad Autónoma de Nuevo León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Monterrey, Nuevo León, del 22 al 24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74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53.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La conformación de las primeras redes de negocios en Mexicali, Baja California a principios de siglo XX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 Coloquio de empresa y empresarios en México, Siglos XVIII-XX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Universidad Autónoma de Querétaro</w:t>
            </w:r>
          </w:p>
          <w:p w:rsidR="00873092" w:rsidRPr="00115953" w:rsidRDefault="00873092" w:rsidP="00115953">
            <w:pPr>
              <w:pStyle w:val="BodyText"/>
              <w:spacing w:before="0" w:after="0"/>
              <w:jc w:val="both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Santiago de Querétaro, 28 y 29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30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54.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Gestión transfronteriza, sujetos sociales y acciones institucionales contra la desigualdad</w:t>
            </w:r>
          </w:p>
          <w:p w:rsidR="00873092" w:rsidRPr="00115953" w:rsidRDefault="00873092" w:rsidP="00115953">
            <w:pPr>
              <w:pStyle w:val="BodyText"/>
              <w:spacing w:before="0" w:after="0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XXVIII Congreso Internacional de la Asociación de Estudios Latinoamericanos “Repensando las desigualdades”</w:t>
            </w:r>
          </w:p>
          <w:p w:rsidR="00873092" w:rsidRPr="00115953" w:rsidRDefault="00873092" w:rsidP="00115953">
            <w:pPr>
              <w:pStyle w:val="BodyText"/>
              <w:spacing w:before="0" w:after="0"/>
              <w:rPr>
                <w:rFonts w:cs="Arial"/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noProof w:val="0"/>
                <w:sz w:val="16"/>
                <w:szCs w:val="16"/>
                <w:lang w:val="es-ES_tradnl"/>
              </w:rPr>
              <w:t>LASA/</w:t>
            </w:r>
            <w:r w:rsidRPr="00115953">
              <w:rPr>
                <w:noProof w:val="0"/>
                <w:sz w:val="16"/>
                <w:szCs w:val="16"/>
                <w:lang w:val="es-ES_tradnl"/>
              </w:rPr>
              <w:t>Pontificia Universidad Católica do Rio de Janeiro</w:t>
            </w:r>
          </w:p>
          <w:p w:rsidR="00873092" w:rsidRPr="00115953" w:rsidRDefault="00873092" w:rsidP="00115953">
            <w:pPr>
              <w:pStyle w:val="BodyText"/>
              <w:spacing w:before="0" w:after="0"/>
              <w:rPr>
                <w:noProof w:val="0"/>
                <w:sz w:val="16"/>
                <w:szCs w:val="16"/>
                <w:lang w:val="es-ES_tradnl"/>
              </w:rPr>
            </w:pPr>
            <w:r w:rsidRPr="00115953">
              <w:rPr>
                <w:noProof w:val="0"/>
                <w:sz w:val="16"/>
                <w:szCs w:val="16"/>
                <w:lang w:val="es-ES_tradnl"/>
              </w:rPr>
              <w:t>Rio de Janeiro, Brasil, del 11 al 14 de junio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BRA</w:t>
            </w:r>
          </w:p>
        </w:tc>
      </w:tr>
      <w:tr w:rsidR="00873092" w:rsidRPr="00115953" w:rsidTr="00115953">
        <w:trPr>
          <w:trHeight w:val="644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55.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Implicaciones regionales de la Compañía  de Aguas y  Luz Eléctrica de Mexicali y la Compañía de Luz y Fuerza de los Algodones en Mexicali a principios del siglo XX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 Procesos de Electrificación y desarrollo regional en el centro y norte de México, Siglos XIX y XX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El Colegio de San Luis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San Luis Potosí, 3 de julio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pStyle w:val="BodyTextIndent"/>
              <w:jc w:val="center"/>
              <w:rPr>
                <w:rFonts w:eastAsia="Times New Roman" w:cs="Arial"/>
                <w:b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56.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 Relación México-Estados Unidos: fronteras, seguridad, migración y desarrollo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Departamento de Estudios de Administración Pública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México, D.F., 19 al 21 de agosto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10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pStyle w:val="BodyTextIndent"/>
              <w:jc w:val="center"/>
              <w:rPr>
                <w:rFonts w:eastAsia="Times New Roman" w:cs="Arial"/>
                <w:b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57.</w:t>
            </w:r>
          </w:p>
        </w:tc>
        <w:tc>
          <w:tcPr>
            <w:tcW w:w="4530" w:type="dxa"/>
            <w:gridSpan w:val="4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Implicaciones regionales de las compañías generadoras de energía eléctrica en Baja California en el siglo XX: hacia nuevas formas de generar energía eléctrica</w:t>
            </w:r>
          </w:p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Seminario Estratégico Procesos de Electrificación en el Centro-Norte de México Siglos XIX y XX</w:t>
            </w:r>
          </w:p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Tijuana, B. C., 21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657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pStyle w:val="BodyTextIndent"/>
              <w:jc w:val="center"/>
              <w:rPr>
                <w:rFonts w:eastAsia="Times New Roman" w:cs="Arial"/>
                <w:b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58.</w:t>
            </w:r>
          </w:p>
        </w:tc>
        <w:tc>
          <w:tcPr>
            <w:tcW w:w="4530" w:type="dxa"/>
            <w:gridSpan w:val="4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Cambios en los esquemas de movilidad estudiantil en la Maestría en Desarrollo Regional</w:t>
            </w:r>
          </w:p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XIV Encuentro Nacional sobre Desarrollo Regional en México “Las regiones de México ante la crisis actual: Impactos, Retos y Perspectivas”</w:t>
            </w:r>
          </w:p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AMECIDER/ Universidad de Guanajuato, Campus León</w:t>
            </w:r>
          </w:p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León, Guanajuato, del 10 al 13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67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pStyle w:val="BodyTextIndent"/>
              <w:jc w:val="center"/>
              <w:rPr>
                <w:rFonts w:eastAsia="Times New Roman" w:cs="Arial"/>
                <w:b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59.</w:t>
            </w:r>
          </w:p>
        </w:tc>
        <w:tc>
          <w:tcPr>
            <w:tcW w:w="4530" w:type="dxa"/>
            <w:gridSpan w:val="4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Empresas, empresarios y competitividad: ¿El arte de emprender negocios vs la necesidad de subsistir?</w:t>
            </w:r>
          </w:p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Primera sesión del Seminario Innovación, Aprendizaje y Capacidades Tecnológicas: Una visión desde el Territorio, denominado Primera Sesión Enfoques Teóricos y Debates sobre Competitividad</w:t>
            </w:r>
          </w:p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Tijuana, B. C., 13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649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60.</w:t>
            </w:r>
          </w:p>
        </w:tc>
        <w:tc>
          <w:tcPr>
            <w:tcW w:w="4530" w:type="dxa"/>
            <w:gridSpan w:val="4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Empresas, empresarios y competitividad: hacia dónde debe ir la formación de capacidades profesionales</w:t>
            </w:r>
          </w:p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Segunda Sesión del Seminario Competitividad, Innovación, Aprendizaje y Capacidades Tecnológicas: Una visión desde el Territorio “Enfoques de la Competitividad y Formación de Profesionales: visión desde el Territorio”</w:t>
            </w:r>
          </w:p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Universidad Pedagógica Nacional, Unidad 022/El Colegio de la Frontera Norte </w:t>
            </w:r>
          </w:p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Tijuana, B. C.,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10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Empresa y actividad agroindustrial en el noroeste de México: Las trayectorias de Molinera del Valle y Lechera Imperial en Mexicali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III Coloquio del Grupo de Estudios de Historia Empresarial, Centro Cultural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Olavide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Universidad Pablo de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Olavide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Carmona, Sevilla, 06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368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Los empresarios sonorenses en Baja California Norte durante la Revolución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VII Seminario de Historia Económica del Norte de México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de Sonora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Hermosillo, Sonora, 03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19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Efectos de la política abierta al capital extranjero en Mexicali durante la revolución y la posrevolución: un recuento de la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lastRenderedPageBreak/>
              <w:t>trayectoria de empresas algodoneras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 de Estudios de la Revolución y las Jornadas de Historia Económica social: “</w:t>
            </w:r>
            <w:r w:rsidRPr="00115953">
              <w:rPr>
                <w:rFonts w:ascii="Arial" w:hAnsi="Arial" w:cs="Arial"/>
                <w:sz w:val="16"/>
                <w:szCs w:val="16"/>
                <w:lang w:val="es-ES_tradnl" w:eastAsia="es-ES"/>
              </w:rPr>
              <w:t xml:space="preserve">De la revolución al cardenismo. </w:t>
            </w: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ES"/>
              </w:rPr>
              <w:t>Economía y empresa en el Norte de México”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Autónoma de Sinaloa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Mazatlán, Sinaloa, del 20 al 22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2010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50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Electrificación y desarrollo regional en Mexicali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V Seminario Procesos Regionales de Electrificación en el Norte de México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Facultad de Economía, Universidad Autónoma de Nuevo León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Monterrey, Nuevo León, 22 de julio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80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Problemas entorno a la gestión territorial rural en México: Los casos de los Comités de Planeación de desarrollo municipal y los consejos de desarrollo municipal en Sinaloa y Baja California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 Congreso Internacional en Gobierno, Administración y Políticas Públicas: Estado del arte, desafíos y propuestas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Fundación Ortega y Gasset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Madrid, España, 20 y 21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384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>Los actores y las redes transfronterizas</w:t>
            </w:r>
          </w:p>
          <w:p w:rsidR="00873092" w:rsidRPr="00115953" w:rsidRDefault="00873092" w:rsidP="00115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I Seminario del Proyecto Cooperación Bilateral y Gobernanza Transfronteriza: Lineamientos de Políticas Públicas</w:t>
            </w:r>
          </w:p>
          <w:p w:rsidR="00873092" w:rsidRPr="00115953" w:rsidRDefault="00873092" w:rsidP="00115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Tijuana, Baja California, 11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41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67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 xml:space="preserve">Análisis de redes y colaboración transfronteriza: debate </w:t>
            </w:r>
            <w:proofErr w:type="spellStart"/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>entorno</w:t>
            </w:r>
            <w:proofErr w:type="spellEnd"/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 xml:space="preserve"> al liderazgo local y la innovación</w:t>
            </w:r>
          </w:p>
          <w:p w:rsidR="00873092" w:rsidRPr="00115953" w:rsidRDefault="00873092" w:rsidP="00115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II Seminario del Proyecto Cooperación Bilateral y Gobernanza Transfronteriza: Lineamientos de Políticas Públicas</w:t>
            </w:r>
          </w:p>
          <w:p w:rsidR="00873092" w:rsidRPr="00115953" w:rsidRDefault="00873092" w:rsidP="00115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Tijuana, Baja California, 24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20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68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Agricultura, tejidos productivos históricos y dinámica empresarial en el Norte de México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 de Agricultura, Tejidos Productivos Históricos y Dinámica Empresarial en Sinaloa, Universidad Autónoma de Sinaloa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Culiacán, Sinaloa,10 de junio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09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69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El papel de las mujeres en empresas familiares fronterizas: los casos de las familias Gallego, Cota y García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 Familias de Frontera: Perspectivas Sociodemográficas y Culturales, 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24 de junio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2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70.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Actores transfronterizos y redes de colaboración binacional</w:t>
            </w:r>
          </w:p>
          <w:p w:rsidR="00873092" w:rsidRPr="00115953" w:rsidRDefault="00873092" w:rsidP="00115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III Seminario del Proyecto Cooperación Bilateral y Gobernanza Transfronteriza: Lineamientos de Políticas Públicas</w:t>
            </w:r>
          </w:p>
          <w:p w:rsidR="00873092" w:rsidRPr="00115953" w:rsidRDefault="00873092" w:rsidP="00115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11 y 12 de julio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80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X.1.71.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La Construcción de Redes para la Cooperación e Innovación en la Región Tijuana-San Diego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coautoría con Minerva Celaya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Tentori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II Congreso Internacional en Gobierno, Administración y Políticas Públicas: “Innovación y Liderazgo Público”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Fundación Ortega y Gasset y Gregorio Marañón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Madrid, España, 12 y 13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558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X.1.72.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La industria algodonera en Mexicali durante las décadas 1930 y 1940:  principales zonas productoras, créditos y empresas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XX Encuentro de la Asociación de Historia Económica del Norte de México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Norte/AHENME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Matamoros, México, 21 al 23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9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X.1.73.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Políticas de desarrollo en América Latina: El caso del Norte de México y los retos de la planeación en medio de la  vecindad con Estados Unidos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IV Seminario del </w:t>
            </w:r>
            <w:proofErr w:type="spellStart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CedEL</w:t>
            </w:r>
            <w:proofErr w:type="spellEnd"/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de la Universidad de La Laguna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lastRenderedPageBreak/>
              <w:t>Universidad de La Laguna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Santa Cruz de Tenerife, España, 9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320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X.1.74.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Los instrumentos para el desarrollo industrial de la frontera norte. Una visión histórica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Seminario-Taller. Comparación de las modalidades de subcontratación internacional en Asia y América del Norte. Metodología, análisis, tendencias históricas y acervos factuales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Facultad de Economía/Centro de Investigaciones sobre América del Norte, Universidad Nacional Autónoma de México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México, D.F. 17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82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X.1.75.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Caracterización de la agroindustria algodonera en Mexicali, 1930-1975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 Historia de los Sistemas Productivos en el Norte de México. Impactos Regionales de la Agroindustria del Algodón en el Desarrollo Regional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Norte/Universidad Autónoma de Sinaloa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24 y 25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92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X.1.76.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Políticas de desarrollo en América Latina: El caso del Norte de México y los retos de la planeación en medio de la  vecindad con Estados Unidos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II Seminario Interno del Departamento de Historia e Instituciones Económicas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Facultad de Ciencias Económicas y Empresariales de la Universidad Complutense de Madrid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Madrid, España, 28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492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X.1.77.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Fábrica de Papel San Francisco, en Baja California. Permanencia como una de las 500 empresas más importantes de México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Primeras Jornadas de Historia Económica, Asociación Mexicana de Historia Económica, El Colegio de México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México, D.F. del 08 al 10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19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X.1.78.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/>
                <w:i/>
                <w:sz w:val="16"/>
              </w:rPr>
            </w:pPr>
            <w:r w:rsidRPr="00115953">
              <w:rPr>
                <w:rFonts w:ascii="Arial" w:hAnsi="Arial"/>
                <w:i/>
                <w:sz w:val="16"/>
              </w:rPr>
              <w:t>Mexico vis a vis Asia: Dynamic Economies in Offshoring Outsourcing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/>
                <w:sz w:val="16"/>
              </w:rPr>
            </w:pPr>
            <w:r w:rsidRPr="00115953">
              <w:rPr>
                <w:rFonts w:ascii="Arial" w:hAnsi="Arial"/>
                <w:sz w:val="16"/>
              </w:rPr>
              <w:t xml:space="preserve">XXX International Congress of the Latin American Studies Association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San Francisco, CA, del 23 al 26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873092" w:rsidRPr="00115953" w:rsidTr="00115953">
        <w:trPr>
          <w:trHeight w:val="219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X.1.79.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/>
                <w:i/>
                <w:sz w:val="16"/>
              </w:rPr>
            </w:pPr>
            <w:r w:rsidRPr="00115953">
              <w:rPr>
                <w:rFonts w:ascii="Arial" w:hAnsi="Arial"/>
                <w:i/>
                <w:sz w:val="16"/>
              </w:rPr>
              <w:t>The economic groups in the north of Mexico during industrialization process of Baja California, 1960-2010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59th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Annual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Conference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RMCLAS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RMCLAS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Park City, Utah, del 28 al 31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873092" w:rsidRPr="00115953" w:rsidTr="00115953">
        <w:trPr>
          <w:trHeight w:val="42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X.1.80.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ES"/>
              </w:rPr>
              <w:t>Redes empresariales y redes intergubernamentales en la Frontera Norte de México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 “Cooperación Internacional descentralizada y gestión de la innovación local”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la Frontera Norte/Centro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Studi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di política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Internazionale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/ Universidad Nacional de Quilmes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Argentina, 28 y 29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ARG</w:t>
            </w:r>
          </w:p>
        </w:tc>
      </w:tr>
      <w:tr w:rsidR="00873092" w:rsidRPr="00115953" w:rsidTr="00115953">
        <w:trPr>
          <w:trHeight w:val="32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X.1.81.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/>
                <w:i/>
                <w:sz w:val="16"/>
              </w:rPr>
            </w:pPr>
            <w:r w:rsidRPr="00115953">
              <w:rPr>
                <w:rFonts w:ascii="Arial" w:hAnsi="Arial"/>
                <w:i/>
                <w:sz w:val="16"/>
              </w:rPr>
              <w:t>Family controlled economic groups in México: An Overview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  <w:t xml:space="preserve">XVI </w:t>
            </w:r>
            <w:proofErr w:type="spell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  <w:t>World</w:t>
            </w:r>
            <w:proofErr w:type="spellEnd"/>
            <w:r w:rsidRPr="00115953"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  <w:t>Economic</w:t>
            </w:r>
            <w:proofErr w:type="spellEnd"/>
            <w:r w:rsidRPr="00115953"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  <w:t>History</w:t>
            </w:r>
            <w:proofErr w:type="spellEnd"/>
            <w:r w:rsidRPr="00115953"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  <w:t>Congress</w:t>
            </w:r>
            <w:proofErr w:type="spellEnd"/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 w:eastAsia="es-ES"/>
              </w:rPr>
              <w:t>Stellenbosch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 w:eastAsia="es-ES"/>
              </w:rPr>
              <w:t>, Sudáfrica, del 9 al 13 de julio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SUD</w:t>
            </w:r>
          </w:p>
        </w:tc>
      </w:tr>
      <w:tr w:rsidR="00873092" w:rsidRPr="00115953" w:rsidTr="00115953">
        <w:trPr>
          <w:trHeight w:val="32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X.1.82.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Empresa y familia en Mexicali. Tres trayectorias generacionales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 w:eastAsia="es-AR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 w:eastAsia="es-AR"/>
              </w:rPr>
              <w:t xml:space="preserve">Primer Coloquio de </w:t>
            </w:r>
            <w:r w:rsidRPr="00115953">
              <w:rPr>
                <w:rFonts w:ascii="Arial" w:hAnsi="Arial" w:cs="Arial"/>
                <w:sz w:val="16"/>
                <w:szCs w:val="16"/>
                <w:lang w:val="es-ES_tradnl" w:eastAsia="es-MX"/>
              </w:rPr>
              <w:t>Familias Empresariales en México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El Colegio de la Frontera Norte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México, D.F.  09 y 10 de agosto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92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X.1.83.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</w:pPr>
            <w:proofErr w:type="spell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  <w:t>Association</w:t>
            </w:r>
            <w:proofErr w:type="spellEnd"/>
            <w:r w:rsidRPr="00115953"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  <w:t xml:space="preserve"> of </w:t>
            </w:r>
            <w:proofErr w:type="spell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  <w:t>Governments</w:t>
            </w:r>
            <w:proofErr w:type="spellEnd"/>
            <w:r w:rsidRPr="00115953"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  <w:t>: Un ejemplo de la cooperación transfronteriza entre México y Estados Unidos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 w:eastAsia="es-AR"/>
              </w:rPr>
              <w:t>III Congreso Internacional en Gobierno, Administración y Políticas Públicas. Más allá de la crisis: Nuevos desafíos, nuevas capacidades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Fundación Ortega y Gasset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Madrid, España, 27 y 28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49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X.1.84.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 w:eastAsia="es-AR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  <w:t>De la filantropía a la RSE en México: una revisión de los cambios en el marco institucional en el siglo XX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 w:eastAsia="es-AR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 w:eastAsia="es-AR"/>
              </w:rPr>
              <w:t xml:space="preserve">III Congreso Internacional en Gobierno, Administración y </w:t>
            </w:r>
            <w:r w:rsidRPr="00115953">
              <w:rPr>
                <w:rFonts w:ascii="Arial" w:hAnsi="Arial" w:cs="Arial"/>
                <w:sz w:val="16"/>
                <w:szCs w:val="16"/>
                <w:lang w:val="es-ES_tradnl" w:eastAsia="es-AR"/>
              </w:rPr>
              <w:lastRenderedPageBreak/>
              <w:t>Políticas Públicas. Más allá de la crisis: Nuevos desafíos, nuevas capacidades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Fundación Ortega y Gasset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Madrid, España, 27 y 28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219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X.1.85.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La instrumentación de las políticas de subcontratación en México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 Subcontratación internacional y desarrollo económico. Asia y América Latina. Análisis de experiencias nacionales, sectoriales, locales y empresariales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Facultad de Economía de Universidad Nacional Autónoma de México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México, D.F., 22 y 23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9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X.1.86.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 w:eastAsia="es-AR"/>
              </w:rPr>
              <w:t>Actores y cooperación en la Región Tijuana-San Diego: avances y retos en el desarrollo industrial, la ciencia y la tecnología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 w:eastAsia="es-AR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 w:eastAsia="es-AR"/>
              </w:rPr>
              <w:t xml:space="preserve">Conferencia Internacional Experiencias Nacionales y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 w:eastAsia="es-AR"/>
              </w:rPr>
              <w:t>Subnacionales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 w:eastAsia="es-AR"/>
              </w:rPr>
              <w:t xml:space="preserve"> de Ecosistemas de Innovación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/CONACYT/FRONCYTEC</w:t>
            </w:r>
          </w:p>
          <w:p w:rsidR="00873092" w:rsidRPr="00115953" w:rsidRDefault="00873092" w:rsidP="00115953">
            <w:pPr>
              <w:tabs>
                <w:tab w:val="left" w:pos="4161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Acapulco, Guerrero, 6 y 7 de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19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X.1.87.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Las paradojas de la subcontratación internacional a la luz del desarrollo productivo de Mexicali Baja California: empresas y empresarios.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Seminario- Desarrollo económico y cambio tecnológico, Teoría, marco global e implicaciones para México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Facultad de Economía de la Universidad Nacional Autónoma de México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México, D.F., 29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19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X.1.88.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Oro blanco y Crédito Regional: Intermediación financiera y grupos empresariales en torno al auge algodonero de Baja California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IV Coloquio del Grupo Iberoamericano de Estudios Empresariales e Historia Económica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del Pacífico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Lima, Perú, 13-14 de junio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PER</w:t>
            </w:r>
          </w:p>
        </w:tc>
      </w:tr>
      <w:tr w:rsidR="00873092" w:rsidRPr="00115953" w:rsidTr="00115953">
        <w:trPr>
          <w:trHeight w:val="42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X.1.89.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El poder de la Red Social. Las relaciones sociales y el empresariado fronterizo mexicano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XIXX Congreso Alas Chile. Crisis y Emergencias Sociales en América Latina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ALAS, SOCIORED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Santiago, Chile,  del 29 de septiembre al 4 de octubre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CHI</w:t>
            </w:r>
          </w:p>
        </w:tc>
      </w:tr>
      <w:tr w:rsidR="00873092" w:rsidRPr="00115953" w:rsidTr="00115953">
        <w:trPr>
          <w:trHeight w:val="42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X.1.90.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Oro Blanco y Crédito agrícola en Mexicali, 1916-1960: instituciones financieras y grupos empresariales.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XIV Congreso Internacional de Historia Regional: De Fronteras y otras Historias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Autónoma de Ciudad Juárez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Chihuahua, del 16 al 18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2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X.1.91.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Desarrollo Agrícola y reconversión productiva en el Valle de Mexicali, comportamiento de los cultivos en el período de 1960 a 1980</w:t>
            </w:r>
          </w:p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V Seminario del Proyecto Conacyt: Agricultura, tejidos productivos históricos y dinámica empresarial en el norte de México (1930-1993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)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la Frontera Norte,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7 y 8 de noviembre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2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X.1.92.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lockText"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b w:val="0"/>
                <w:i/>
                <w:noProof w:val="0"/>
                <w:color w:val="auto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 w:val="0"/>
                <w:i/>
                <w:noProof w:val="0"/>
                <w:color w:val="auto"/>
                <w:sz w:val="16"/>
                <w:szCs w:val="16"/>
                <w:lang w:val="es-ES_tradnl"/>
              </w:rPr>
              <w:t>Desarrollo Agrícola y Empresarial en el Noroeste de México: Boom Algodonero y Grupos Empresariales (1925-1968)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 xml:space="preserve">III Congreso Internacional </w:t>
            </w:r>
            <w:proofErr w:type="spellStart"/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REDESColef</w:t>
            </w:r>
            <w:proofErr w:type="spellEnd"/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 xml:space="preserve"> , </w:t>
            </w:r>
            <w:r w:rsidRPr="00115953">
              <w:rPr>
                <w:rFonts w:ascii="Arial" w:hAnsi="Arial" w:cs="Arial"/>
                <w:sz w:val="16"/>
                <w:szCs w:val="16"/>
                <w:lang w:val="es-ES_tradnl" w:eastAsia="es-MX"/>
              </w:rPr>
              <w:t>“Ciencia, Sociedad Y Cultura”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 w:eastAsia="es-MX"/>
              </w:rPr>
              <w:t>El Colegio de la Frontera Norte 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Tijuana, Baja California, 20-23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X.1.93.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Las familias Cota, </w:t>
            </w:r>
            <w:proofErr w:type="gram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Gallego</w:t>
            </w:r>
            <w:proofErr w:type="gramEnd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y García. Una propuesta teórica para analizar familias empresariales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II Coloquio </w:t>
            </w: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Familias Empresariales en México (Siglo XX)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 xml:space="preserve">Universidad de Yucatán/El Colegio de la Frontera Norte 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 w:eastAsia="es-MX"/>
              </w:rPr>
              <w:t>Mérida, Yucatán, 28 y 29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X.1.94.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_tradnl"/>
              </w:rPr>
              <w:t>Redes empresariales en Baja California, un estudio comparativo entre Mexicali y Tijuana (1916-1950)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Seminario Empresa y familia en el norte de México durante el siglo XX 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Instituto de Investigaciones Históricas, UABC, El Colegio de la Frontera Norte</w:t>
            </w:r>
            <w:r w:rsidRPr="00115953">
              <w:rPr>
                <w:rFonts w:ascii="Cambria" w:hAnsi="Cambria" w:cs="Arial"/>
                <w:b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 w:eastAsia="es-MX"/>
              </w:rPr>
              <w:t>Tijuana, Baja California, 5 y 6 de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X.1.95.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>Instituciones, empresarios, empresarias y familias empresariales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IV Congreso Nacional de Ciencias Sociales “La construcción del Futuro. Los retos de las Ciencias Sociales en México”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COMECSO/Universidad de Ciencias y Artes de Chiapas/otras instituciones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San Cristóbal de las Casas, Chiapas, 24 al 28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X.1.96.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>Empresas y empresarios en Baja California. Un estudio comparativo entre Tijuana y Mexicali</w:t>
            </w: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 xml:space="preserve"> 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XXIII Encuentro de Historia Económica del Norte de México, Siglos XIX y XX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AHENME/Universidad Juárez del Estado de Durango/Instituto de Investigaciones Históricas</w:t>
            </w: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br/>
              <w:t>Durango, Durango, 8 y 9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X.1.97.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>La empresa familiar y las familias empresariales en México y los negocios familiares en Baja California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División de Ciencias Económicas y Administrativas, Centro INAH Sonora, El Colegio de Sonora, Asociación de Historia Económica del Norte de México, Departamento de Economía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Hermosillo, Sonora, 4 y 5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X.1.98.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>Fronteras visuales: Miradas documentadas a la región Tijuana-San Diego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III Congreso Mexicano de Antropología Social y Etnología “Sociedades y culturas en transformación: nuevos debates y viejos derroteros en la antropología mexicana”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CIESAS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Ciudad de México, del 24 al 26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X.1.99.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>Cambios en el patrón de cultivos en el Valle de Mexicali: Hacia una estrategia de diversificación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VI Seminario Agricultura, Tejidos Productivos y Dinámica Empresarial en el Norte de México: 1930-1993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Facultad de Historia, Universidad Autónoma de Sinaloa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Culiacán, Sinaloa, 14 y 15 de agosto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X.1.100.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Cargos públicos menores y desarrollo empresarial en Baja California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II Seminario Permanente de Estudios del Norte de México “Empresarios y política en el Noroeste de México”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 xml:space="preserve">El Colegio de la Frontera Norte/IIH Universidad Autónoma de Baja California 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 xml:space="preserve">Tijuana, Baja California, 28 de agosto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X.1.101.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>Empresas Agrícolas en Baja California: los casos de Tijuana, Mexicali y Ensenada (1910-1950)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IX Semana de Historia Económica del Norte de México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División de Ciencias Económicas y Administrativas y Departamento de Economía/Universidad de Sonora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Hermosillo, Sonora, 3, 4 y 5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X.1.102.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Debate sobre el libro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 xml:space="preserve"> “Algodón en el norte de México”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Cuarta sesión extraordinaria del Seminario Interinstitucional de Historia Económica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El Colegio de México/UNAM (FE, </w:t>
            </w:r>
            <w:proofErr w:type="spellStart"/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FFyL</w:t>
            </w:r>
            <w:proofErr w:type="spellEnd"/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, IIH)/Instituto de Investigaciones Dr. José María Luis Mora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Ciudad de México, D.F., 22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X.1.103.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Actividades del Noroeste de México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III Jornadas de Historia Económica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AMHE/ El Colegio de México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Ciudad de México, del 17 al 20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X.1.104.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La comisión binacional para la erradicación del gusano rosado y picudo en el Valle de Mexicali: acciones de cooperación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III Jornadas de Historia Económica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AMHE/El Colegio de México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Ciudad de México,  del 17 al 20 de febrero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X.1.105.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Innovación, Servicios y Desarrollo Local: El caso de la acuacultura en México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En </w:t>
            </w:r>
            <w:proofErr w:type="spellStart"/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co</w:t>
            </w:r>
            <w:proofErr w:type="spellEnd"/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-autoría con Alfredo </w:t>
            </w:r>
            <w:proofErr w:type="spellStart"/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Hualde</w:t>
            </w:r>
            <w:proofErr w:type="spellEnd"/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 y Minerva Celaya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lastRenderedPageBreak/>
              <w:t>IV Conferencia REDLAS. Servicios, Recursos Naturales y Patrón Comercial en América Latina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REDLAS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Montevideo, Uruguay,  27 y 28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URY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X.1.106.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El papel de la mujer en la empresa familiar y en familias empresariales,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VIII Coloquio del Grupo Iberoamericano de Estudios Empresariales e Historia Económica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Universidad de Alicante 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Alicante, España, 4 y 5 de junio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X.1.107.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Innovación, Servicios y Desarrollo Local: El caso de la acuacultura en México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En </w:t>
            </w:r>
            <w:proofErr w:type="spellStart"/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co</w:t>
            </w:r>
            <w:proofErr w:type="spellEnd"/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-autoría con Alfredo </w:t>
            </w:r>
            <w:proofErr w:type="spellStart"/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Hualde</w:t>
            </w:r>
            <w:proofErr w:type="spellEnd"/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 y Minerva Celaya 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</w:rPr>
            </w:pPr>
            <w:r w:rsidRPr="00115953">
              <w:rPr>
                <w:rFonts w:ascii="Arial" w:hAnsi="Arial"/>
                <w:sz w:val="16"/>
              </w:rPr>
              <w:t>25th Annual RESER Conference, Roskilde University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RESER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proofErr w:type="spellStart"/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Copenhagen</w:t>
            </w:r>
            <w:proofErr w:type="spellEnd"/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, Dinamarca, 10 y 12 de septiembre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DEN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X.1.108.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Empresas y empresarios en la industria algodonera de Mexicali, Baja California a lo largo del siglo XX,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IV Jornadas Interdisciplinarias de Investigaciones regionales “Enfoque para la historia”</w:t>
            </w:r>
          </w:p>
          <w:p w:rsidR="00873092" w:rsidRPr="00115953" w:rsidRDefault="00873092" w:rsidP="00115953">
            <w:pPr>
              <w:rPr>
                <w:rFonts w:ascii="Times" w:hAnsi="Times"/>
                <w:sz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hd w:val="clear" w:color="auto" w:fill="FFFFFF"/>
                <w:lang w:val="es-ES_tradnl"/>
              </w:rPr>
              <w:t>Instituto de Ciencias Humanas (INCIHUSA)/CONICET Mendoza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Mendoza, Argentina, del 7 al 9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ARG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X.1.109.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 xml:space="preserve">El ingreso y la promoción en el sistema nacional de investigadoras e investigadores: proceso de largo aliento,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II Congreso de Investigadoras del S.N.I.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Universidad de Guadalajara/Conacyt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Guadalajara, Jalisco , 24 y 25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X.1.110.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Tijuana: empresas y empresarios en las décadas de 1930 y 1940,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XXIV Encuentro de Historia Económica del Norte de México: Historia de empresas, empresarios, industria, agricultura y mercados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Universidad de Sonora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Hermosillo, Sonora, 29 y 30 de octubre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111.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Recomposición agrícola en los valles de Baja California, 1960-2000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II Seminario del Proyecto Espacios Económicos dinámicas empresariales  y desarrollo regional en el norte de México. De la política sustitutiva de importaciones a los mercados globalizados (1945-1994)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Tijuana, B. C., 14 y 15 de enero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112.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Uso del registro público como fuentes de análisis de historia económica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III Encuentro Regional de Estudiantes de Historia zona Centro-Norte: Nuevas tendencias historiográficas, ¿todo se vale?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Universidad Autónoma de Baja California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 xml:space="preserve">Tijuana, B. C., del 19 al 22 de abril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113.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 xml:space="preserve">Cadenas de valor y sistemas de base agrícola, </w:t>
            </w: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en los trabajos del Coloquio Métodos, fuentes y elementos teórico-conceptuales para el estudio de sistemas de base agrícola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El Colegio de la Frontera Norte/Facultad de Ciencias Económicas y Sociales, Universidad Autónoma de Sinaloa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Culiacán, Sinaloa, 30 de junio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114.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La dimensión empresarial en sistemas productivos fronterizos: debates pendientes en torno a las organizaciones de base agrícola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Seminario del Departamento de Estudios Sociales “El Trabajo y el empleo en las fronteras de México”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Tijuana, B.C., 27 y 28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115.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Historia empresarial y Desarrollo regional en América Latina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Fronteras en América Latina: Desarrollo Regional y Empresarial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Seminario Internacional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El Colegio de la Frontera Norte/Universidad del Pacifico/Universidad Católica de San Pablo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lastRenderedPageBreak/>
              <w:t>Arequipa, Perú 15 y 16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PER</w:t>
            </w:r>
          </w:p>
        </w:tc>
      </w:tr>
      <w:tr w:rsidR="00873092" w:rsidRPr="00115953" w:rsidTr="00115953">
        <w:trPr>
          <w:trHeight w:val="191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116.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Uso de base de datos para el análisis económico regional del norte de México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IV Seminario del proyecto Espacios Económicos, Dinámicas empresariales y desarrollo regional en el norte de México. De la política sustitutiva de importaciones a los mercados globalizados (1945-1994)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Instituto Tecnológico y de Estudios Superiores de Monterrey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Nuevo León, Monterrey, 12 de noviembre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117.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Haitianos en Tijuana: Testimonios sobre rutas y asentamientos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Co-autoría con Rosa Ma. </w:t>
            </w:r>
            <w:proofErr w:type="spellStart"/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Garbey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V Seminario de la Red Latinoamericana de Estudios Fronterizos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RELATEF/El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Tijuana, Baja California 8 de junio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118.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Empresarios y migrantes en la frontera norte de Baja California, 1916-1939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V Seminario de la Red Latinoamericana de Estudios Fronterizos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RELATEF/El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Tijuana, Baja California,  9 de junio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119.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Trayectorias diferenciadas y redes de negocios en Tijuana y Mexicali (1920-1945)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XXVI Encuentro de la Asociación de Historia Económica del Norte de México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Universidad Autónoma de Baja California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Mexicali, Baja California,  29 Septiembre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120.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La importancia de recabar testimonios en contextos de crisis social y la construcción de un archivo oral sobre migrantes haitianos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Simposio de la XXXI mesa redonda: Migrantes haitianos en Tijuana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Sociedad Mexicana de Antropología/ Universidad Autónoma de Baja California/ 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Ensenada, Baja California,  4 de Octubre</w:t>
            </w: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 xml:space="preserve"> 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121.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Reciente inmigración haitiana en la Frontera México-Estados Unidos</w:t>
            </w:r>
          </w:p>
          <w:p w:rsidR="00873092" w:rsidRPr="00115953" w:rsidRDefault="00873092" w:rsidP="00115953">
            <w:pPr>
              <w:jc w:val="both"/>
              <w:rPr>
                <w:rFonts w:ascii="Arial" w:hAnsi="Arial"/>
                <w:sz w:val="16"/>
              </w:rPr>
            </w:pPr>
            <w:r w:rsidRPr="00115953">
              <w:rPr>
                <w:rFonts w:ascii="Arial" w:hAnsi="Arial"/>
                <w:sz w:val="16"/>
              </w:rPr>
              <w:t xml:space="preserve">2nd Annual Latin American Studies Conference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Utah/Valley Center </w:t>
            </w:r>
            <w:proofErr w:type="spellStart"/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University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proofErr w:type="spellStart"/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Orem</w:t>
            </w:r>
            <w:proofErr w:type="spellEnd"/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, Utah,  12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122.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¿Cuál ha sido el impacto de las investigaciones en las regiones, comunidades e instituciones estudiadas y su influencia en la formulación de políticas?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Coloquio Trayectoria y perspectivas de la investigación en El </w:t>
            </w:r>
            <w:proofErr w:type="spellStart"/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Colef</w:t>
            </w:r>
            <w:proofErr w:type="spellEnd"/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. Compartiendo experiencias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Tijuana, Baja California,  30 de Noviembre y 1 de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123.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Las y los migrantes haitianos en Baja California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Seminario Migración, Cultura y Desarrollo en las Fronteras Mexicanas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UNESCO/El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Ciudad de México, 14 y 15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124.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/>
                <w:i/>
                <w:sz w:val="16"/>
              </w:rPr>
            </w:pPr>
            <w:r w:rsidRPr="00115953">
              <w:rPr>
                <w:rFonts w:ascii="Arial" w:hAnsi="Arial"/>
                <w:i/>
                <w:sz w:val="16"/>
              </w:rPr>
              <w:t>Entrepreneurship as assimilation processes: Recent experiences of Haitians in Tijuana, Mexico.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</w:rPr>
            </w:pPr>
            <w:r w:rsidRPr="00115953">
              <w:rPr>
                <w:rFonts w:ascii="Arial" w:hAnsi="Arial"/>
                <w:sz w:val="16"/>
              </w:rPr>
              <w:t xml:space="preserve">36th International </w:t>
            </w:r>
            <w:proofErr w:type="spellStart"/>
            <w:r w:rsidRPr="00115953">
              <w:rPr>
                <w:rFonts w:ascii="Arial" w:hAnsi="Arial"/>
                <w:sz w:val="16"/>
              </w:rPr>
              <w:t>Labour</w:t>
            </w:r>
            <w:proofErr w:type="spellEnd"/>
            <w:r w:rsidRPr="00115953">
              <w:rPr>
                <w:rFonts w:ascii="Arial" w:hAnsi="Arial"/>
                <w:sz w:val="16"/>
              </w:rPr>
              <w:t xml:space="preserve"> Process Conference 2018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Centro de Estudios e Investigaciones Laborales, CONICET/Facultad de Ciencias Sociales de la Universidad de Buenos Aires 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Buenos Aires, Argentina,  21 al 23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ARG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125.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Nuevas generaciones de empresarios en Baja California, la creación de marcas propias y el uso de activos simbólicos de la región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Coloquio en el marco de las XIII Jornadas Internacionales: Historia, Patrimonio y Frontera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Instituto de Investigaciones Históricas de la Universidad Autónoma de Baja California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Tijuana, Baja California, 2 al 4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126.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 xml:space="preserve">El recurso biográfico en los estudios de historia económica: alcances para México. 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X Coloquio Iberoamericano de Estudios Empresariales e Historia Económica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Universidad de los Andes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Santa Marta, Colombia, 17 y 18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127.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Acciones y aportaciones en especie de las empresas en Baja California-México frente al seguimiento contable local (1920-1940)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</w:rPr>
            </w:pPr>
            <w:r w:rsidRPr="00115953">
              <w:rPr>
                <w:rFonts w:ascii="Arial" w:hAnsi="Arial"/>
                <w:sz w:val="16"/>
              </w:rPr>
              <w:t>13th International Research Seminar on Accounting History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Universidad Pablo de </w:t>
            </w:r>
            <w:proofErr w:type="spellStart"/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Olavide</w:t>
            </w:r>
            <w:proofErr w:type="spellEnd"/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Sevilla, España, 29 de junio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128.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i/>
                <w:sz w:val="16"/>
                <w:lang w:val="es-ES_tradnl"/>
              </w:rPr>
            </w:pPr>
            <w:r w:rsidRPr="00115953">
              <w:rPr>
                <w:rFonts w:ascii="Arial" w:hAnsi="Arial"/>
                <w:i/>
                <w:color w:val="222222"/>
                <w:sz w:val="16"/>
                <w:shd w:val="clear" w:color="auto" w:fill="FFFFFF"/>
                <w:lang w:val="es-ES_tradnl"/>
              </w:rPr>
              <w:t>La producción de la palma aceitera en Colombia: cadenas productivas y actores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Primeras Jornadas de Reflexión en Ciencias Sociales: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proofErr w:type="spellStart"/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Agronegocios</w:t>
            </w:r>
            <w:proofErr w:type="spellEnd"/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, alternativas y resistencias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Instituto Superior de Estudios Humanísticos y Filosóficos (ISEHF),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Asunción, Paraguay, 12 y 13 de octubre 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PAR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D733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1.129.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rPr>
                <w:rFonts w:ascii="Arial" w:hAnsi="Arial"/>
                <w:i/>
                <w:color w:val="222222"/>
                <w:sz w:val="16"/>
                <w:shd w:val="clear" w:color="auto" w:fill="FFFFFF"/>
              </w:rPr>
            </w:pPr>
            <w:r w:rsidRPr="00115953">
              <w:rPr>
                <w:rFonts w:ascii="Arial" w:hAnsi="Arial"/>
                <w:i/>
                <w:color w:val="222222"/>
                <w:sz w:val="16"/>
                <w:shd w:val="clear" w:color="auto" w:fill="FFFFFF"/>
              </w:rPr>
              <w:t xml:space="preserve">Trajectories of </w:t>
            </w:r>
            <w:proofErr w:type="spellStart"/>
            <w:r w:rsidRPr="00115953">
              <w:rPr>
                <w:rFonts w:ascii="Arial" w:hAnsi="Arial"/>
                <w:i/>
                <w:color w:val="222222"/>
                <w:sz w:val="16"/>
                <w:shd w:val="clear" w:color="auto" w:fill="FFFFFF"/>
              </w:rPr>
              <w:t>mexican</w:t>
            </w:r>
            <w:proofErr w:type="spellEnd"/>
            <w:r w:rsidRPr="00115953">
              <w:rPr>
                <w:rFonts w:ascii="Arial" w:hAnsi="Arial"/>
                <w:i/>
                <w:color w:val="222222"/>
                <w:sz w:val="16"/>
                <w:shd w:val="clear" w:color="auto" w:fill="FFFFFF"/>
              </w:rPr>
              <w:t xml:space="preserve"> business families: origin and divergences in a middle- income country </w:t>
            </w:r>
          </w:p>
          <w:p w:rsidR="00873092" w:rsidRPr="00115953" w:rsidRDefault="00873092" w:rsidP="00115953">
            <w:pPr>
              <w:rPr>
                <w:rFonts w:ascii="Arial" w:hAnsi="Arial"/>
                <w:i/>
                <w:color w:val="222222"/>
                <w:sz w:val="16"/>
                <w:shd w:val="clear" w:color="auto" w:fill="FFFFFF"/>
              </w:rPr>
            </w:pPr>
            <w:r w:rsidRPr="00115953">
              <w:rPr>
                <w:rFonts w:ascii="Arial" w:hAnsi="Arial"/>
                <w:i/>
                <w:color w:val="222222"/>
                <w:sz w:val="16"/>
                <w:shd w:val="clear" w:color="auto" w:fill="FFFFFF"/>
              </w:rPr>
              <w:t xml:space="preserve">Family firms and the varieties of capitalism </w:t>
            </w:r>
          </w:p>
          <w:p w:rsidR="00873092" w:rsidRPr="00115953" w:rsidRDefault="00873092" w:rsidP="00115953">
            <w:pPr>
              <w:rPr>
                <w:rFonts w:ascii="Arial" w:hAnsi="Arial"/>
                <w:color w:val="222222"/>
                <w:sz w:val="16"/>
                <w:shd w:val="clear" w:color="auto" w:fill="FFFFFF"/>
              </w:rPr>
            </w:pPr>
            <w:r w:rsidRPr="00115953">
              <w:rPr>
                <w:rFonts w:ascii="Arial" w:hAnsi="Arial"/>
                <w:color w:val="222222"/>
                <w:sz w:val="16"/>
                <w:shd w:val="clear" w:color="auto" w:fill="FFFFFF"/>
              </w:rPr>
              <w:t xml:space="preserve">2019 Meeting of the Business History Conference </w:t>
            </w:r>
          </w:p>
          <w:p w:rsidR="00873092" w:rsidRPr="00115953" w:rsidRDefault="00873092" w:rsidP="00A94DBB">
            <w:pPr>
              <w:rPr>
                <w:rFonts w:ascii="Arial" w:hAnsi="Arial"/>
                <w:color w:val="222222"/>
                <w:sz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/>
                <w:color w:val="222222"/>
                <w:sz w:val="16"/>
                <w:shd w:val="clear" w:color="auto" w:fill="FFFFFF"/>
                <w:lang w:val="es-ES_tradnl"/>
              </w:rPr>
              <w:t>Cartagena, Colombia, 14</w:t>
            </w:r>
            <w:r>
              <w:rPr>
                <w:rFonts w:ascii="Arial" w:hAnsi="Arial"/>
                <w:color w:val="222222"/>
                <w:sz w:val="16"/>
                <w:shd w:val="clear" w:color="auto" w:fill="FFFFFF"/>
                <w:lang w:val="es-ES_tradnl"/>
              </w:rPr>
              <w:t xml:space="preserve"> al </w:t>
            </w:r>
            <w:r w:rsidRPr="00115953">
              <w:rPr>
                <w:rFonts w:ascii="Arial" w:hAnsi="Arial"/>
                <w:color w:val="222222"/>
                <w:sz w:val="16"/>
                <w:shd w:val="clear" w:color="auto" w:fill="FFFFFF"/>
                <w:lang w:val="es-ES_tradnl"/>
              </w:rPr>
              <w:t xml:space="preserve">16, marzo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D85DF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X.1.130.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973ADE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Redes empresariales y empresarios en Ensenada y Tijuana 1916-1950</w:t>
            </w:r>
          </w:p>
          <w:p w:rsidR="00873092" w:rsidRPr="00115953" w:rsidRDefault="00873092" w:rsidP="00973ADE">
            <w:pPr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XXXVIII Simposio de Historia Regional </w:t>
            </w:r>
          </w:p>
          <w:p w:rsidR="00873092" w:rsidRPr="00115953" w:rsidRDefault="00873092" w:rsidP="00973ADE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La Asociación  Cultural de Liberales de Ensenada, A.C.</w:t>
            </w:r>
          </w:p>
          <w:p w:rsidR="00873092" w:rsidRPr="00115953" w:rsidRDefault="00873092" w:rsidP="00973ADE">
            <w:pPr>
              <w:jc w:val="both"/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Ensenada, Baja California, 14 al 17 de mayo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973AD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973AD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A94DBB" w:rsidTr="00CF4017">
        <w:trPr>
          <w:trHeight w:val="130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Default="00873092" w:rsidP="00D85DF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X.1.131.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Default="00873092" w:rsidP="00973ADE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Estrategias de internacionalización de empresas mexicanas: trayectorias tradicionales de base familiar y trayectorias de grupos de base tecnológica</w:t>
            </w:r>
          </w:p>
          <w:p w:rsidR="00873092" w:rsidRDefault="00873092" w:rsidP="00973ADE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Sexto Congreso Latinoamericano de Historia Económica</w:t>
            </w:r>
          </w:p>
          <w:p w:rsidR="00873092" w:rsidRDefault="00873092" w:rsidP="00973ADE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Asociación Chilena de Historia Económica</w:t>
            </w:r>
          </w:p>
          <w:p w:rsidR="00873092" w:rsidRDefault="00873092" w:rsidP="00973ADE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Universidad de Santiago de Chile,</w:t>
            </w:r>
          </w:p>
          <w:p w:rsidR="00873092" w:rsidRPr="00A94DBB" w:rsidRDefault="00873092" w:rsidP="00A94DBB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Santiago, Chile, 23 al 25 de julio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973AD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973AD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CHI</w:t>
            </w:r>
          </w:p>
        </w:tc>
      </w:tr>
      <w:tr w:rsidR="00873092" w:rsidRPr="00A94DBB" w:rsidTr="00115953">
        <w:trPr>
          <w:trHeight w:val="25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Default="00873092" w:rsidP="00D85DF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X.1.132.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Default="00873092" w:rsidP="00973ADE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Efectos de los acuerdos comerciales regionales en el desenvolvimiento de empresas multinacionales mexicanas</w:t>
            </w:r>
          </w:p>
          <w:p w:rsidR="00873092" w:rsidRDefault="00873092" w:rsidP="00722B1C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Sexto Congreso Latinoamericano de Historia Económica</w:t>
            </w:r>
          </w:p>
          <w:p w:rsidR="00873092" w:rsidRDefault="00873092" w:rsidP="00722B1C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Asociación Chilena de Historia Económica</w:t>
            </w:r>
          </w:p>
          <w:p w:rsidR="00873092" w:rsidRDefault="00873092" w:rsidP="00722B1C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Universidad de Santiago de Chile,</w:t>
            </w:r>
          </w:p>
          <w:p w:rsidR="00873092" w:rsidRPr="00722B1C" w:rsidRDefault="00873092" w:rsidP="00722B1C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Santiago, Chile, 23 al 25 de julio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Default="00873092" w:rsidP="00973AD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Default="00873092" w:rsidP="00973AD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CHI</w:t>
            </w:r>
          </w:p>
        </w:tc>
      </w:tr>
      <w:tr w:rsidR="00873092" w:rsidRPr="00A94DBB" w:rsidTr="00115953">
        <w:trPr>
          <w:trHeight w:val="25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Default="00873092" w:rsidP="00D85DF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X.1.133.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Pr="00722B1C" w:rsidRDefault="00873092" w:rsidP="00722B1C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Retos para la historia de las Pymes en América Latina: el caso de México</w:t>
            </w:r>
          </w:p>
          <w:p w:rsidR="00873092" w:rsidRDefault="00873092" w:rsidP="00722B1C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Sexto Congreso Latinoamericano de Historia Económica</w:t>
            </w:r>
          </w:p>
          <w:p w:rsidR="00873092" w:rsidRDefault="00873092" w:rsidP="00722B1C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Asociación Chilena de Historia Económica</w:t>
            </w:r>
          </w:p>
          <w:p w:rsidR="00873092" w:rsidRDefault="00873092" w:rsidP="00722B1C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Universidad de Santiago de Chile,</w:t>
            </w:r>
          </w:p>
          <w:p w:rsidR="00873092" w:rsidRDefault="00873092" w:rsidP="00722B1C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Santiago, Chile, 23 al 25 de julio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Default="00873092" w:rsidP="00973AD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Default="00873092" w:rsidP="00973AD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CHI</w:t>
            </w:r>
          </w:p>
        </w:tc>
      </w:tr>
      <w:tr w:rsidR="00873092" w:rsidRPr="00ED345A" w:rsidTr="00115953">
        <w:trPr>
          <w:trHeight w:val="25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Default="00873092" w:rsidP="00D85DF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X.1.134.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Default="00873092" w:rsidP="00722B1C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s-MX"/>
              </w:rPr>
            </w:pPr>
            <w:r w:rsidRPr="00320E05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s-MX"/>
              </w:rPr>
              <w:t>The innovation system of irrigation and the global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s-MX"/>
              </w:rPr>
              <w:t xml:space="preserve"> </w:t>
            </w:r>
            <w:r w:rsidRPr="0067324D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s-MX"/>
              </w:rPr>
              <w:t>cotton markets: the integration between California and Baja California in early decades of Twentieth Century.</w:t>
            </w:r>
          </w:p>
          <w:p w:rsidR="00873092" w:rsidRPr="00996016" w:rsidRDefault="00873092" w:rsidP="00722B1C">
            <w:pPr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</w:pPr>
            <w:r w:rsidRPr="00996016"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  <w:t xml:space="preserve">Rural </w:t>
            </w:r>
            <w:proofErr w:type="spellStart"/>
            <w:r w:rsidRPr="00996016"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  <w:t>History</w:t>
            </w:r>
            <w:proofErr w:type="spellEnd"/>
            <w:r w:rsidRPr="00996016"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  <w:t xml:space="preserve"> </w:t>
            </w:r>
            <w:proofErr w:type="spellStart"/>
            <w:r w:rsidRPr="00996016"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  <w:t>Conference</w:t>
            </w:r>
            <w:proofErr w:type="spellEnd"/>
            <w:r w:rsidRPr="00996016"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  <w:t xml:space="preserve"> 2019</w:t>
            </w:r>
          </w:p>
          <w:p w:rsidR="00873092" w:rsidRPr="00996016" w:rsidRDefault="00873092" w:rsidP="00722B1C">
            <w:pPr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</w:pPr>
            <w:proofErr w:type="spellStart"/>
            <w:r w:rsidRPr="00996016"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  <w:t>L'École</w:t>
            </w:r>
            <w:proofErr w:type="spellEnd"/>
            <w:r w:rsidRPr="00996016"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  <w:t xml:space="preserve"> des hautes </w:t>
            </w:r>
            <w:proofErr w:type="spellStart"/>
            <w:r w:rsidRPr="00996016"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  <w:t>études</w:t>
            </w:r>
            <w:proofErr w:type="spellEnd"/>
            <w:r w:rsidRPr="00996016"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  <w:t xml:space="preserve"> en </w:t>
            </w:r>
            <w:proofErr w:type="spellStart"/>
            <w:r w:rsidRPr="00996016"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  <w:t>sciences</w:t>
            </w:r>
            <w:proofErr w:type="spellEnd"/>
            <w:r w:rsidRPr="00996016"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  <w:t xml:space="preserve"> sociales</w:t>
            </w:r>
          </w:p>
          <w:p w:rsidR="00873092" w:rsidRPr="00ED345A" w:rsidRDefault="00873092" w:rsidP="00722B1C">
            <w:pPr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</w:pPr>
            <w:r w:rsidRPr="00ED345A"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  <w:t>Paris, Francia, 10 al 13 de septiembre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ED345A" w:rsidRDefault="00873092" w:rsidP="00973AD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2019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ED345A" w:rsidRDefault="00873092" w:rsidP="00973AD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FRAN</w:t>
            </w:r>
          </w:p>
        </w:tc>
      </w:tr>
      <w:tr w:rsidR="00873092" w:rsidRPr="00ED345A" w:rsidTr="00115953">
        <w:trPr>
          <w:trHeight w:val="25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Default="00873092" w:rsidP="00D85DF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X.1.135.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Pr="00FF0F0D" w:rsidRDefault="00873092" w:rsidP="00FF0F0D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" w:eastAsia="es-MX"/>
              </w:rPr>
            </w:pPr>
            <w:r w:rsidRPr="00FF0F0D">
              <w:rPr>
                <w:rFonts w:ascii="Arial" w:hAnsi="Arial" w:cs="Arial"/>
                <w:bCs/>
                <w:i/>
                <w:iCs/>
                <w:sz w:val="16"/>
                <w:szCs w:val="16"/>
                <w:lang w:val="es-ES" w:eastAsia="es-MX"/>
              </w:rPr>
              <w:t>Debates en torno a la configuración del empresariado bajacaliforniano: trayectorias de acumulación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ES" w:eastAsia="es-MX"/>
              </w:rPr>
              <w:t xml:space="preserve"> </w:t>
            </w:r>
          </w:p>
          <w:p w:rsidR="00873092" w:rsidRDefault="00873092" w:rsidP="00FF0F0D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" w:eastAsia="es-MX"/>
              </w:rPr>
            </w:pPr>
            <w:r w:rsidRPr="00FF0F0D">
              <w:rPr>
                <w:rFonts w:ascii="Arial" w:hAnsi="Arial" w:cs="Arial"/>
                <w:bCs/>
                <w:i/>
                <w:iCs/>
                <w:sz w:val="16"/>
                <w:szCs w:val="16"/>
                <w:lang w:val="es-ES" w:eastAsia="es-MX"/>
              </w:rPr>
              <w:t xml:space="preserve">e </w:t>
            </w:r>
            <w:proofErr w:type="spellStart"/>
            <w:r w:rsidRPr="00FF0F0D">
              <w:rPr>
                <w:rFonts w:ascii="Arial" w:hAnsi="Arial" w:cs="Arial"/>
                <w:bCs/>
                <w:i/>
                <w:iCs/>
                <w:sz w:val="16"/>
                <w:szCs w:val="16"/>
                <w:lang w:val="es-ES" w:eastAsia="es-MX"/>
              </w:rPr>
              <w:t>intermediarismo</w:t>
            </w:r>
            <w:proofErr w:type="spellEnd"/>
            <w:r w:rsidRPr="00FF0F0D">
              <w:rPr>
                <w:rFonts w:ascii="Arial" w:hAnsi="Arial" w:cs="Arial"/>
                <w:bCs/>
                <w:i/>
                <w:iCs/>
                <w:sz w:val="16"/>
                <w:szCs w:val="16"/>
                <w:lang w:val="es-ES" w:eastAsia="es-MX"/>
              </w:rPr>
              <w:t xml:space="preserve"> en la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ES" w:eastAsia="es-MX"/>
              </w:rPr>
              <w:t>s primeras décadas del siglo xx</w:t>
            </w:r>
          </w:p>
          <w:p w:rsidR="00873092" w:rsidRDefault="00873092" w:rsidP="00FF0F0D">
            <w:pPr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</w:pPr>
            <w:r w:rsidRPr="00FF0F0D"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  <w:t>XXVIII Encuentro de Historia Económica del Norte de México</w:t>
            </w:r>
          </w:p>
          <w:p w:rsidR="00F40ABD" w:rsidRDefault="00F40ABD" w:rsidP="00FF0F0D">
            <w:pPr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  <w:t>Asociación de Historia Económica del Norte de México</w:t>
            </w:r>
          </w:p>
          <w:p w:rsidR="00873092" w:rsidRPr="00FF0F0D" w:rsidRDefault="00873092" w:rsidP="00FF0F0D">
            <w:pPr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</w:pPr>
            <w:r w:rsidRPr="00FF0F0D">
              <w:rPr>
                <w:rFonts w:ascii="Arial" w:hAnsi="Arial" w:cs="Arial"/>
                <w:bCs/>
                <w:iCs/>
                <w:sz w:val="16"/>
                <w:szCs w:val="16"/>
                <w:lang w:val="es-ES" w:eastAsia="es-MX"/>
              </w:rPr>
              <w:t xml:space="preserve">Ciudad Juárez, Chihuahua, 28 y 29 de noviembre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Default="00873092" w:rsidP="00973AD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2019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Default="00873092" w:rsidP="00973AD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MEX</w:t>
            </w:r>
          </w:p>
        </w:tc>
      </w:tr>
      <w:tr w:rsidR="00873092" w:rsidRPr="00A94DBB" w:rsidTr="00115953">
        <w:trPr>
          <w:trHeight w:val="583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X.2. CONFERENCIAS </w:t>
            </w:r>
          </w:p>
        </w:tc>
      </w:tr>
      <w:tr w:rsidR="00873092" w:rsidRPr="00115953" w:rsidTr="00115953">
        <w:trPr>
          <w:trHeight w:val="446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La nueva cultura laboral y las relaciones obrero-patronales en las empresas maquiladoras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Foro COPARMEX de Tijuana sobre la nueva cultura laboral 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COPARMEX Tijuana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Tijuana, Baja California, 9 diciembre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1998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4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X.2.2.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La nueva Cultura Laboral en la Industria Maquiladora 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Foro de COPARMEX de Cd. Juárez sobre la nueva cultura laboral 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COPARMEX Ciudad Juárez 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Ciudad Juárez, Chihuahua, 21 abril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2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Origen y continuidad de los empresarios de Mexicali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Cetys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Universidad-Licenciatura en Administración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 24 de octubre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7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Origen y continuidad de los empresarios de Mexicali, Baja California (1912-1939)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Consejo de Desarrollo Económico de Mexicali (CDEM)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Mexicali, Baja California, 06 de diciembre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7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La investigación en las Ciencias Sociales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19 de marzo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4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Empresas y empresarios en México. Una mirada caleidoscópica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Fundación García Cabrera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Santa Cruz de Tenerife, 9 de noviembre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34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Agua de subsuelo: Mas allá de la formación del Estado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 19 de septiembre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4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La presencia de políticos y militares en la conformación empresarial de Tijuana (1917-1940)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en el Ciclo “Tijuana posrevolucionaria: la incorporación de militar de la Revolución Mexicana en la comunidad”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Museo de Historia de Tijuana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13 de noviembre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34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Desarrollo regional y empresarial en la frontera norte, Módulo de Economía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Especialidad en Estudios de la frontera México-Estados Unidos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febrero 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6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X.2.10.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 xml:space="preserve">Migración en tránsito de haitianos en Tijuana. Análisis y alternativas desde la comunidad científica.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Centro de Investigación y Desarrollo de Tecnología Digital del Instituto Politécnico Nacional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Tijuana, B. C., 19 de octubre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4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X.2.11.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/>
                <w:i/>
                <w:sz w:val="16"/>
              </w:rPr>
            </w:pPr>
            <w:r w:rsidRPr="00115953">
              <w:rPr>
                <w:rFonts w:ascii="Arial" w:hAnsi="Arial"/>
                <w:i/>
                <w:sz w:val="16"/>
              </w:rPr>
              <w:t xml:space="preserve">Skills For Research: Identifying and developing best practice in development for doctoral students </w:t>
            </w:r>
            <w:proofErr w:type="spellStart"/>
            <w:r w:rsidRPr="00115953">
              <w:rPr>
                <w:rFonts w:ascii="Arial" w:hAnsi="Arial"/>
                <w:i/>
                <w:sz w:val="16"/>
              </w:rPr>
              <w:t>en</w:t>
            </w:r>
            <w:proofErr w:type="spellEnd"/>
            <w:r w:rsidRPr="00115953">
              <w:rPr>
                <w:rFonts w:ascii="Arial" w:hAnsi="Arial"/>
                <w:i/>
                <w:sz w:val="16"/>
              </w:rPr>
              <w:t xml:space="preserve"> el </w:t>
            </w:r>
            <w:r w:rsidRPr="00115953">
              <w:rPr>
                <w:rFonts w:ascii="Arial" w:hAnsi="Arial"/>
                <w:sz w:val="16"/>
              </w:rPr>
              <w:t>Panel: Sharing perspectives on the development of doctorate students, challenges in Mexico and the United Kingdom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British Council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Ciudad de México, 4 de marzo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41"/>
        </w:trPr>
        <w:tc>
          <w:tcPr>
            <w:tcW w:w="1668" w:type="dxa"/>
            <w:vAlign w:val="center"/>
          </w:tcPr>
          <w:p w:rsidR="00873092" w:rsidRPr="00115953" w:rsidRDefault="00873092" w:rsidP="008F1128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X.2.12.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8F1128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La conformación del empresariado del norte de México desde finales del siglo XIX y la continuación de sus estrategias de operación y redes sociales hasta la actualidad</w:t>
            </w:r>
          </w:p>
          <w:p w:rsidR="00873092" w:rsidRPr="00115953" w:rsidRDefault="00873092" w:rsidP="008F1128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Seminario Permanente de Economía Política y Dinámicas Sociales en México</w:t>
            </w:r>
          </w:p>
          <w:p w:rsidR="00873092" w:rsidRPr="00115953" w:rsidRDefault="00873092" w:rsidP="008F1128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Instituto de Investigaciones Histórico-Sociales de la Universidad Veracruzana,</w:t>
            </w:r>
          </w:p>
          <w:p w:rsidR="00873092" w:rsidRPr="00115953" w:rsidRDefault="00873092" w:rsidP="008F1128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Xalapa, Veracruz 29 de mayo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8F112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8F112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4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X.2.13.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Compañías marítimas, empacadoras y otras instituciones de Ensenada: Historia y presente en el manejo de recursos del mar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XXXVII Simposio de Historia Regional 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La Asociación Cultural de Liberales de Ensenada, A.C.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Ensenada, Baja California, 14 al 17 de mayo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4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X.2.14.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 xml:space="preserve">Campo de investigación de El </w:t>
            </w:r>
            <w:proofErr w:type="spellStart"/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Colef</w:t>
            </w:r>
            <w:proofErr w:type="spellEnd"/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 xml:space="preserve"> y oportunidades de desarrollo profesional a futuros egresados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Visita institucional de estudiantes de la Universidad de las Californias 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Tijuana, Baja California, 12 de junio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4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X.2.15.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Las crisis económicas en América Latina, una comparación entre México y Argentina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lastRenderedPageBreak/>
              <w:t>En el marco del curso Crisis  y ciclos de la economía argentina en perspectiva histórica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Universidad Nacional  de Tres de Febrero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Buenos Aires, Argentina,  31 de octubre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2018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ARG</w:t>
            </w:r>
          </w:p>
        </w:tc>
      </w:tr>
      <w:tr w:rsidR="00873092" w:rsidRPr="00115953" w:rsidTr="00115953">
        <w:trPr>
          <w:trHeight w:val="34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X.2.16.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Desenvolvimiento de las empresas multinacionales mexicanas. Estrategias corporativas, sectores emergentes y acuerdos comerciales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Conferencia del Seminario interno del Centro de Estudios Económicos de la Empresa y el Desarrollo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Universidad de Buenos Aires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Buenos Aires, Argentina, noviembre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ARG</w:t>
            </w:r>
          </w:p>
        </w:tc>
      </w:tr>
      <w:tr w:rsidR="00873092" w:rsidRPr="00115953" w:rsidTr="00115953">
        <w:trPr>
          <w:trHeight w:val="34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X.2.17.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Espacios de fronteras y recursos naturales. Visiones comparadas desde las experiencias de Argentina (Mendoza) y México (Baja California)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Facultad de Filosofía y Letras, Universidad Nacional de Cuyo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Mendoza, Argentina, 20 de noviembre 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ARG</w:t>
            </w:r>
          </w:p>
        </w:tc>
      </w:tr>
      <w:tr w:rsidR="00873092" w:rsidRPr="00115953" w:rsidTr="00115953">
        <w:trPr>
          <w:trHeight w:val="34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X.2.18.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México hoy: La agenda económica de la centroizquierda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Facultad de Economía y Administración, Universidad Nacional del </w:t>
            </w:r>
            <w:proofErr w:type="spellStart"/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Comahue</w:t>
            </w:r>
            <w:proofErr w:type="spellEnd"/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Neuquén, Argentina, 28 de noviembre</w:t>
            </w: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ARG</w:t>
            </w:r>
          </w:p>
        </w:tc>
      </w:tr>
      <w:tr w:rsidR="00873092" w:rsidRPr="00115953" w:rsidTr="00115953">
        <w:trPr>
          <w:trHeight w:val="34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X.2.19.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eastAsiaTheme="minorHAnsi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>La izquierda pragmática en México: en la encrucijada de la Cuarta Transformación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Conferencia del Seminario interno del Centro de Estudios Económicos de la Empresa y el Desarrollo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Universidad de Buenos Aires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Buenos Aires, Argentina,  27 de febrero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ARG</w:t>
            </w:r>
          </w:p>
        </w:tc>
      </w:tr>
      <w:tr w:rsidR="00873092" w:rsidRPr="00115953" w:rsidTr="00115953">
        <w:trPr>
          <w:trHeight w:val="34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X.2.20.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>Empresas familiares.</w:t>
            </w:r>
            <w:r w:rsidRPr="00115953">
              <w:rPr>
                <w:rFonts w:ascii="Arial" w:eastAsiaTheme="minorHAnsi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>Del arranque a la sobrevivencia</w:t>
            </w:r>
          </w:p>
          <w:p w:rsidR="00873092" w:rsidRPr="00115953" w:rsidRDefault="00873092" w:rsidP="00115953">
            <w:pPr>
              <w:jc w:val="both"/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 xml:space="preserve">CIESAS-Occidente </w:t>
            </w:r>
          </w:p>
          <w:p w:rsidR="00873092" w:rsidRPr="00115953" w:rsidRDefault="00873092" w:rsidP="00115953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 xml:space="preserve">Guadalajara, Jalisco, 7 de marzo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6D6861" w:rsidTr="00115953">
        <w:trPr>
          <w:trHeight w:val="34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X.2.21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Pr="00D2360E" w:rsidRDefault="00873092" w:rsidP="00115953">
            <w:pPr>
              <w:jc w:val="both"/>
              <w:rPr>
                <w:rFonts w:ascii="Arial" w:eastAsiaTheme="minorHAnsi" w:hAnsi="Arial" w:cs="Arial"/>
                <w:bCs/>
                <w:i/>
                <w:sz w:val="16"/>
                <w:szCs w:val="16"/>
                <w:lang w:val="es-ES_tradnl"/>
              </w:rPr>
            </w:pPr>
            <w:r w:rsidRPr="00866C7E">
              <w:rPr>
                <w:rFonts w:ascii="Arial" w:eastAsiaTheme="minorHAnsi" w:hAnsi="Arial" w:cs="Arial"/>
                <w:bCs/>
                <w:i/>
                <w:sz w:val="16"/>
                <w:szCs w:val="16"/>
                <w:lang w:val="es-ES_tradnl"/>
              </w:rPr>
              <w:t>Conferencia magistral</w:t>
            </w:r>
            <w:r w:rsidR="00866C7E">
              <w:rPr>
                <w:rFonts w:ascii="Arial" w:eastAsiaTheme="minorHAnsi" w:hAnsi="Arial" w:cs="Arial"/>
                <w:bCs/>
                <w:i/>
                <w:sz w:val="16"/>
                <w:szCs w:val="16"/>
                <w:lang w:val="es-ES_tradnl"/>
              </w:rPr>
              <w:t xml:space="preserve"> Desarrollo regional en México, una perspectiva desde la historia empresarial y la importancia de las agencias de emprendimiento</w:t>
            </w:r>
          </w:p>
          <w:p w:rsidR="00873092" w:rsidRDefault="00873092" w:rsidP="006D6861">
            <w:pPr>
              <w:jc w:val="both"/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</w:pPr>
            <w:r w:rsidRPr="006D6861"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>XII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6D6861"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>Congreso de Gobierno y Gestión Pública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>. Retos, límites y avances en materia de política pública para el desarrollo regional</w:t>
            </w:r>
          </w:p>
          <w:p w:rsidR="00873092" w:rsidRDefault="00873092" w:rsidP="006D6861">
            <w:pPr>
              <w:jc w:val="both"/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>Universidad de Quintana Roo</w:t>
            </w:r>
          </w:p>
          <w:p w:rsidR="00873092" w:rsidRPr="00115953" w:rsidRDefault="00873092" w:rsidP="00866C7E">
            <w:pPr>
              <w:jc w:val="both"/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>Chetumal, Quintana Roo, 1</w:t>
            </w:r>
            <w:r w:rsidR="00866C7E"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>8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 xml:space="preserve"> de octubre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D2360E" w:rsidTr="00115953">
        <w:trPr>
          <w:trHeight w:val="620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X.3. SEMINARIO-TALLER</w:t>
            </w:r>
          </w:p>
        </w:tc>
      </w:tr>
      <w:tr w:rsidR="00873092" w:rsidRPr="00115953" w:rsidTr="00115953">
        <w:trPr>
          <w:trHeight w:val="32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X.3.1.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Taller La Biografía Como Elemento Para Hacer Historia Económica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En el Marco de las Cuartas Jornadas de Historia Económica de la AMHE y las Segundas Jornadas de la UV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Xalapa, Veracruz, 23 de abril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669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X.4. EXPOSICIÓN MATERIALES VISUALES</w:t>
            </w:r>
          </w:p>
        </w:tc>
      </w:tr>
      <w:tr w:rsidR="00873092" w:rsidRPr="00115953" w:rsidTr="00115953">
        <w:trPr>
          <w:trHeight w:val="44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X.4.1.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Exposición fotográfica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“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La Multiplicidad de la Antropología Visual”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Doctorado en Ciencias Sociales, CIESAS Occidente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Sala de exposiciones de CIESAS Occidente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Guadalajara, Jalisco, 8 de diciembre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(Incluye trabajo de curaduría)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2004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5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X.4.2.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Exposición fotográfica “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La Mirada y los Recuerdos de los Egresados de El </w:t>
            </w:r>
            <w:proofErr w:type="spellStart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: Experiencias que nos unen a través de 25 años” 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El Colegio de la Frontera Norte, A.C.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30 de agosto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(Incluye trabajo de curaduría)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5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X.4.3.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Presentación de Material </w:t>
            </w:r>
            <w:proofErr w:type="spell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Videograbado</w:t>
            </w:r>
            <w:proofErr w:type="spellEnd"/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“Testimonios de Los Egresados De El </w:t>
            </w:r>
            <w:proofErr w:type="spellStart"/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. Primeras Generaciones”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 xml:space="preserve">Presentación y edición: Araceli Almaraz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El Colegio de la Frontera Norte, A.C.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B. C., del 9 al 11 de septiembre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(incluye realización de entrevistas y edición)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09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X.4.4.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Exposición Arte Instalación-Fotográfico 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Vitral Conmemorativo en el marco del XXIX Aniversario de El Colegio de La Frontera Norte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Edición y coordinación: Araceli Almaraz, 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José Francisco Sánchez y Alfonso </w:t>
            </w:r>
            <w:proofErr w:type="spellStart"/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Caraveo</w:t>
            </w:r>
            <w:proofErr w:type="spellEnd"/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El Colegio de la Frontera Norte, A. C.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Tijuana, Baja California, agosto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sz w:val="16"/>
                <w:szCs w:val="16"/>
                <w:lang w:val="es-ES_tradnl"/>
              </w:rPr>
              <w:t>(Incluye trabajo de curaduría)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pStyle w:val="BodyTextIndent"/>
              <w:jc w:val="center"/>
              <w:rPr>
                <w:rFonts w:eastAsia="Times New Roman" w:cs="Arial"/>
                <w:b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X.4.5.</w:t>
            </w:r>
          </w:p>
        </w:tc>
        <w:tc>
          <w:tcPr>
            <w:tcW w:w="4530" w:type="dxa"/>
            <w:gridSpan w:val="4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Presentación del documental </w:t>
            </w:r>
            <w:proofErr w:type="spellStart"/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Documental</w:t>
            </w:r>
            <w:proofErr w:type="spellEnd"/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 “El General”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Ciclo del Cine Documental de El </w:t>
            </w:r>
            <w:proofErr w:type="spellStart"/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, Dirección General de Docencia, CECUT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Tijuana, B.C., 27 de noviembre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654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X.4.6.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Presentación de Cortometrajes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RETO DOCS TJ (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Material </w:t>
            </w:r>
            <w:proofErr w:type="spellStart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Videograbado</w:t>
            </w:r>
            <w:proofErr w:type="spellEnd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)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Coordinación del Rally de 100 horas de producción cinematográfica por Itzel Martínez del Cañizo, Adolfo Soto, Inti Cordera, Jorge Francisco Sánchez y Araceli Almaraz 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COLEF-BORDOSC-UABC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Tijuana, B. C., febrero-septiembre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54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X.4.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Presentación de Cortometrajes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RETO DOCS TJ (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Material </w:t>
            </w:r>
            <w:proofErr w:type="spellStart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Videograbado</w:t>
            </w:r>
            <w:proofErr w:type="spellEnd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)</w:t>
            </w:r>
          </w:p>
          <w:p w:rsidR="00873092" w:rsidRPr="00115953" w:rsidRDefault="00873092" w:rsidP="00115953">
            <w:pPr>
              <w:jc w:val="both"/>
              <w:rPr>
                <w:rFonts w:ascii="Arial" w:hAnsi="Arial"/>
                <w:sz w:val="16"/>
              </w:rPr>
            </w:pPr>
            <w:r w:rsidRPr="00115953">
              <w:rPr>
                <w:rFonts w:ascii="Arial" w:hAnsi="Arial"/>
                <w:sz w:val="16"/>
              </w:rPr>
              <w:t>Department of Chicana and Chicano Studies, San Diego State University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San Diego, California, 26 de noviembre 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873092" w:rsidRPr="00115953" w:rsidTr="00115953">
        <w:trPr>
          <w:trHeight w:val="599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X.4.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Presentación de Cortometrajes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Del Otro Lado del Río (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Material </w:t>
            </w:r>
            <w:proofErr w:type="spellStart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Videograbado</w:t>
            </w:r>
            <w:proofErr w:type="spellEnd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)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Compilación: Ana Andrade, Bryan Chillán, Jesús Guerra, Sergio Brown y Araceli Almaraz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Edición: Ana Andrade, Bryan Chillán, Jesús Guerra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CECUT</w:t>
            </w: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/COLEF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Tijuana, B. C. , 19 de marzo 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29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X.4.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Presentación de la película ¿Quién es </w:t>
            </w:r>
            <w:proofErr w:type="spellStart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Dayani</w:t>
            </w:r>
            <w:proofErr w:type="spellEnd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 Cristal?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Participan: Lina </w:t>
            </w:r>
            <w:proofErr w:type="spellStart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Srivastava</w:t>
            </w:r>
            <w:proofErr w:type="spellEnd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, productora del documental y Yolanda Silva, estudiante del Doctorado en Ciencias Sociales con Especialidad en Estudios Regionales de El </w:t>
            </w:r>
            <w:proofErr w:type="spellStart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Centro Cultural Tijuana, 30 de mayo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pStyle w:val="BodyTextIndent"/>
              <w:jc w:val="center"/>
              <w:rPr>
                <w:rFonts w:eastAsia="Times New Roman" w:cs="Arial"/>
                <w:b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/>
                <w:bCs/>
                <w:sz w:val="16"/>
                <w:szCs w:val="16"/>
                <w:lang w:val="es-ES_tradnl"/>
              </w:rPr>
              <w:t>X.4.</w:t>
            </w: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10.</w:t>
            </w:r>
          </w:p>
        </w:tc>
        <w:tc>
          <w:tcPr>
            <w:tcW w:w="4530" w:type="dxa"/>
            <w:gridSpan w:val="4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Presentación del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Documental “Purgatorio”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Ciclo del Cine Documental de El </w:t>
            </w:r>
            <w:proofErr w:type="spellStart"/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, Dirección General de Docencia El </w:t>
            </w:r>
            <w:proofErr w:type="spellStart"/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 y Centro Estatal de las Artes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Tijuana, B.C., 19 de septiembre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9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pStyle w:val="BodyTextIndent"/>
              <w:jc w:val="center"/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/>
                <w:bCs/>
                <w:sz w:val="16"/>
                <w:szCs w:val="16"/>
                <w:lang w:val="es-ES_tradnl"/>
              </w:rPr>
              <w:t>X.4.</w:t>
            </w: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11.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Presentación del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Documental 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No hubo tiempo para la tristeza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Ciclo de Cine y Documental del Doctorado en Ciencias Sociales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Dirección: Gonzalo Sánchez.</w:t>
            </w:r>
            <w:r w:rsidRPr="00115953">
              <w:rPr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Investigación: Centro Nacional de Memoria Histórica de Colombia. Coordinación del informe: Martha Nubia Bello.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Cineteca Carlos Monsiváis, </w:t>
            </w:r>
            <w:proofErr w:type="spellStart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Cecut</w:t>
            </w:r>
            <w:proofErr w:type="spellEnd"/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Tijuana, B. C., 5 de noviembre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9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pStyle w:val="BodyTextIndent"/>
              <w:jc w:val="center"/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cs="Arial"/>
                <w:b/>
                <w:bCs/>
                <w:sz w:val="16"/>
                <w:szCs w:val="16"/>
                <w:lang w:val="es-ES_tradnl"/>
              </w:rPr>
              <w:t>X.4.</w:t>
            </w: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12.</w:t>
            </w:r>
          </w:p>
        </w:tc>
        <w:tc>
          <w:tcPr>
            <w:tcW w:w="4530" w:type="dxa"/>
            <w:gridSpan w:val="4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Presentación del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Documental “Llévate  mis amores / </w:t>
            </w:r>
            <w:proofErr w:type="spellStart"/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All</w:t>
            </w:r>
            <w:proofErr w:type="spellEnd"/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 of me”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Ciclo de Cine y Documental de El </w:t>
            </w:r>
            <w:proofErr w:type="spellStart"/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, Dirección General de Docencia y del Doctorado en Ciencias Sociales con Especialidad en Estudios Regionales, el Instituto Municipal de Arte y Cultura y la Casa de la Cultura de Playas de Tijuana.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Tijuana, B. C., 24 de septiembre y 18 de diciembre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9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pStyle w:val="BodyTextIndent"/>
              <w:jc w:val="center"/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/>
                <w:bCs/>
                <w:sz w:val="16"/>
                <w:szCs w:val="16"/>
                <w:lang w:val="es-ES_tradnl"/>
              </w:rPr>
              <w:t>X.4.</w:t>
            </w: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13.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Presentación del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Documental 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La tierra de los adioses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Ciclo de Cine y Documental del Doctorado en Ciencias Sociales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Dirección: </w:t>
            </w:r>
            <w:proofErr w:type="spellStart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Stefani</w:t>
            </w:r>
            <w:proofErr w:type="spellEnd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Saintonge</w:t>
            </w:r>
            <w:proofErr w:type="spellEnd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, Producción: Chantal Flores &amp; </w:t>
            </w:r>
            <w:proofErr w:type="spellStart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Stefani</w:t>
            </w:r>
            <w:proofErr w:type="spellEnd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Saintonge</w:t>
            </w:r>
            <w:proofErr w:type="spellEnd"/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Cineteca Carlos Monsiváis/ CECUT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Tijuana, B. C., 05 febrero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9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pStyle w:val="BodyTextIndent"/>
              <w:jc w:val="center"/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/>
                <w:bCs/>
                <w:sz w:val="16"/>
                <w:szCs w:val="16"/>
                <w:lang w:val="es-ES_tradnl"/>
              </w:rPr>
              <w:t>X.4.</w:t>
            </w: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14.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Presentación del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Documental 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El valor de lo público: personas construyendo personas. “Innovación política para el desarrollo”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Ciclo de Cine y Documental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lastRenderedPageBreak/>
              <w:t>Federico Vázquez y Alfonso Celestino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bCs/>
                <w:color w:val="000000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bCs/>
                <w:color w:val="000000"/>
                <w:sz w:val="16"/>
                <w:szCs w:val="16"/>
                <w:lang w:val="es-ES_tradnl"/>
              </w:rPr>
              <w:t>CEART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Tijuana, B. C., </w:t>
            </w:r>
            <w:r w:rsidRPr="00115953">
              <w:rPr>
                <w:rFonts w:eastAsia="Times New Roman" w:cs="Arial"/>
                <w:bCs/>
                <w:color w:val="000000"/>
                <w:sz w:val="16"/>
                <w:szCs w:val="16"/>
                <w:lang w:val="es-ES_tradnl"/>
              </w:rPr>
              <w:t>27 febrero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2015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9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pStyle w:val="BodyTextIndent"/>
              <w:jc w:val="center"/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/>
                <w:bCs/>
                <w:sz w:val="16"/>
                <w:szCs w:val="16"/>
                <w:lang w:val="es-ES_tradnl"/>
              </w:rPr>
              <w:lastRenderedPageBreak/>
              <w:t>X.4.</w:t>
            </w: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15.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Presentación del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Documental 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Janitzio: su pesca, sus piñatas.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Ciclo de Cine y Documental del Doctorado en Ciencias Sociales: Desde el lago de Pátzcuaro hasta las piñatas de Rosarito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Producción: </w:t>
            </w:r>
            <w:proofErr w:type="spellStart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Dignicraft</w:t>
            </w:r>
            <w:proofErr w:type="spellEnd"/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Cineteca Carlos Monsiváis, </w:t>
            </w:r>
            <w:proofErr w:type="spellStart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Cecut</w:t>
            </w:r>
            <w:proofErr w:type="spellEnd"/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Tijuana, B. C., 26 octubre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9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pStyle w:val="BodyTextIndent"/>
              <w:jc w:val="center"/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/>
                <w:bCs/>
                <w:sz w:val="16"/>
                <w:szCs w:val="16"/>
                <w:lang w:val="es-ES_tradnl"/>
              </w:rPr>
              <w:t>X.4.</w:t>
            </w: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16.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Presentación de la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MIC Género 2015. Movilidad humana y migración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4a. Muestra Internacional de Cine con Perspectiva de Género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Documentales presentados en Auditorio Guillermina Valdés-</w:t>
            </w:r>
            <w:proofErr w:type="spellStart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Villalva</w:t>
            </w:r>
            <w:proofErr w:type="spellEnd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, El Colegio de la Frontera Norte.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Tijuana, B. C., </w:t>
            </w: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del 15 al 26 de octubre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9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pStyle w:val="BodyTextIndent"/>
              <w:jc w:val="center"/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/>
                <w:bCs/>
                <w:sz w:val="16"/>
                <w:szCs w:val="16"/>
                <w:lang w:val="es-ES_tradnl"/>
              </w:rPr>
              <w:t>X.4.</w:t>
            </w: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17.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Presentación del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Documental </w:t>
            </w:r>
            <w:proofErr w:type="spellStart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Japontarhu</w:t>
            </w:r>
            <w:proofErr w:type="spellEnd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Ueratini</w:t>
            </w:r>
            <w:proofErr w:type="spellEnd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/Desde el lago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Ciclo de Cine y Documental del Doctorado en Ciencias Sociales: Desde el lago de Pátzcuaro hasta las piñatas de Rosarito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Producción: Colectivo Imágenes Vivas, </w:t>
            </w:r>
            <w:proofErr w:type="spellStart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Dignicraft</w:t>
            </w:r>
            <w:proofErr w:type="spellEnd"/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Cineteca Carlos Monsiváis, </w:t>
            </w:r>
            <w:proofErr w:type="spellStart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Cecut</w:t>
            </w:r>
            <w:proofErr w:type="spellEnd"/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Tijuana, B. C., 26 octubre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6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X.4.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18.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Presentación Cortometrajes Material </w:t>
            </w:r>
            <w:proofErr w:type="spellStart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Videograbado</w:t>
            </w:r>
            <w:proofErr w:type="spellEnd"/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RETO DOCS BC 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Coordinación del Rally de 100 horas de producción cinematográfica en coordinación con Itzel Martínez del Cañizo, Adolfo Soto, Inti Cordera y Omar </w:t>
            </w:r>
            <w:proofErr w:type="spellStart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Dipp</w:t>
            </w:r>
            <w:proofErr w:type="spellEnd"/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COLEF-BORDOSC-CEART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Tijuana, B. C., Diciembre 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6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X.4.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19.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i/>
                <w:sz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 xml:space="preserve">Presentación del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Documental </w:t>
            </w:r>
            <w:r w:rsidRPr="00115953">
              <w:rPr>
                <w:i/>
                <w:sz w:val="16"/>
                <w:lang w:val="es-ES_tradnl"/>
              </w:rPr>
              <w:t xml:space="preserve">Llévate mis amores / </w:t>
            </w:r>
            <w:proofErr w:type="spellStart"/>
            <w:r w:rsidRPr="00115953">
              <w:rPr>
                <w:i/>
                <w:sz w:val="16"/>
                <w:lang w:val="es-ES_tradnl"/>
              </w:rPr>
              <w:t>All</w:t>
            </w:r>
            <w:proofErr w:type="spellEnd"/>
            <w:r w:rsidRPr="00115953">
              <w:rPr>
                <w:i/>
                <w:sz w:val="16"/>
                <w:lang w:val="es-ES_tradnl"/>
              </w:rPr>
              <w:t xml:space="preserve"> of me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Producido por Indira Cato Cortés y dirigido por Arturo González </w:t>
            </w:r>
            <w:proofErr w:type="spellStart"/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Villaseño</w:t>
            </w:r>
            <w:proofErr w:type="spellEnd"/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Participan: Dra. Araceli Almaraz Alvarado, Directora General de Docencia, El </w:t>
            </w:r>
            <w:proofErr w:type="spellStart"/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color w:val="363636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color w:val="363636"/>
                <w:sz w:val="16"/>
                <w:szCs w:val="16"/>
                <w:lang w:val="es-ES_tradnl"/>
              </w:rPr>
              <w:t>Casa de la cultura de Playas de Tijuana, B.C.</w:t>
            </w:r>
          </w:p>
          <w:p w:rsidR="00873092" w:rsidRPr="00115953" w:rsidRDefault="00873092" w:rsidP="00115953">
            <w:pPr>
              <w:pStyle w:val="BodyTextIndent"/>
              <w:rPr>
                <w:rFonts w:ascii="Helvetica" w:eastAsia="Times New Roman" w:hAnsi="Helvetica" w:cs="Helvetica"/>
                <w:iCs/>
                <w:color w:val="363636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color w:val="363636"/>
                <w:sz w:val="16"/>
                <w:szCs w:val="16"/>
                <w:lang w:val="es-ES_tradnl"/>
              </w:rPr>
              <w:t>18 de diciembre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09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X.4.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20.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Presentación de documentales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Reto DOCS BC: Muestra de cine documental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2º RETO DOCSBC 2015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Sala Carlos Monsiváis, Cineteca Tijuana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EL COLEF-CONACULTA-ICBC-CEART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Tijuana, B.C., 31 de marzo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8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X.4.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21.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i/>
                <w:sz w:val="16"/>
                <w:szCs w:val="16"/>
                <w:lang w:val="es-ES_tradnl"/>
              </w:rPr>
              <w:t xml:space="preserve">Presentación del </w:t>
            </w:r>
            <w:r w:rsidRPr="0011595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_tradnl"/>
              </w:rPr>
              <w:t xml:space="preserve">Documental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Fotoperiodista: “Documentando la Crisis Migratoria en Tijuana”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Sala Carlos Monsiváis, Cineteca Tijuana</w:t>
            </w:r>
          </w:p>
          <w:p w:rsidR="00873092" w:rsidRPr="00115953" w:rsidRDefault="00873092" w:rsidP="00115953">
            <w:pPr>
              <w:pStyle w:val="BodyTextIndent"/>
              <w:rPr>
                <w:rFonts w:cs="Arial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sz w:val="16"/>
                <w:szCs w:val="16"/>
                <w:lang w:val="es-ES_tradnl"/>
              </w:rPr>
              <w:t xml:space="preserve">Centro Cultural, Universidad </w:t>
            </w:r>
            <w:proofErr w:type="spellStart"/>
            <w:r w:rsidRPr="00115953">
              <w:rPr>
                <w:rFonts w:cs="Arial"/>
                <w:sz w:val="16"/>
                <w:szCs w:val="16"/>
                <w:lang w:val="es-ES_tradnl"/>
              </w:rPr>
              <w:t>Iberoaméricana</w:t>
            </w:r>
            <w:proofErr w:type="spellEnd"/>
            <w:r w:rsidRPr="00115953">
              <w:rPr>
                <w:rFonts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115953">
              <w:rPr>
                <w:rFonts w:cs="Arial"/>
                <w:sz w:val="16"/>
                <w:szCs w:val="16"/>
                <w:lang w:val="es-ES_tradnl"/>
              </w:rPr>
              <w:t>Dignicraft</w:t>
            </w:r>
            <w:proofErr w:type="spellEnd"/>
            <w:r w:rsidRPr="00115953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pStyle w:val="BodyTextIndent"/>
              <w:rPr>
                <w:rFonts w:cs="Arial"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sz w:val="16"/>
                <w:szCs w:val="16"/>
                <w:lang w:val="es-ES_tradnl"/>
              </w:rPr>
              <w:t>Tijuana, México. 3 de abril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8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X.4.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22.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Presentación del Festival Internacional de Cine y Arte de Tijuana (FICAT) 2017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El Colegio de la Frontera Norte a través del Departamento de Estudios Sociales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Tijuana, B. C., 29 de septiembre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6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X.5. COMENTARIOS </w:t>
            </w:r>
          </w:p>
        </w:tc>
      </w:tr>
      <w:tr w:rsidR="00873092" w:rsidRPr="00115953" w:rsidTr="00115953">
        <w:trPr>
          <w:trHeight w:val="24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X.5.1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spacing w:after="19"/>
              <w:jc w:val="left"/>
              <w:rPr>
                <w:rFonts w:eastAsia="Times New Roman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Libro Desarrollo Regional en México, Antecedentes y Perspectivas</w:t>
            </w:r>
          </w:p>
          <w:p w:rsidR="00873092" w:rsidRPr="00115953" w:rsidRDefault="00873092" w:rsidP="00115953">
            <w:pPr>
              <w:pStyle w:val="BodyTextIndent"/>
              <w:spacing w:after="19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III Coloquio Internacional, Alimentación, Sociedad y Desarrollo: Hacia un Desarrollo Sustentable, organizado por el 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CIAD </w:t>
            </w:r>
          </w:p>
          <w:p w:rsidR="00873092" w:rsidRPr="00115953" w:rsidRDefault="00873092" w:rsidP="00115953">
            <w:pPr>
              <w:spacing w:after="19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Hermosillo, Sonora, 12-14 de marzo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1997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X.5.2.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Mesa del IV Congreso Nacional de Estudios del Trabajo (AMET)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Hermosillo, Sonora, del 9 al 11 de abril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2003</w:t>
            </w:r>
          </w:p>
        </w:tc>
        <w:tc>
          <w:tcPr>
            <w:tcW w:w="1350" w:type="dxa"/>
            <w:gridSpan w:val="3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X.5.3.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Mesa de las XIII Jornadas de Becarios de CIESAS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CIESAS-Golfo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Xalapa, Veracruz del 24 al 25 de noviembre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2003</w:t>
            </w:r>
          </w:p>
        </w:tc>
        <w:tc>
          <w:tcPr>
            <w:tcW w:w="1350" w:type="dxa"/>
            <w:gridSpan w:val="3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668" w:type="dxa"/>
            <w:vAlign w:val="center"/>
          </w:tcPr>
          <w:p w:rsidR="00873092" w:rsidRPr="00191C0E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91C0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X.5.4.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bCs/>
                <w:sz w:val="16"/>
                <w:szCs w:val="16"/>
                <w:lang w:val="es-ES_tradnl"/>
              </w:rPr>
              <w:t xml:space="preserve">Seminario de Investigación Interno del Departamento de Estudios Sociales de El Colegio de la Frontera Norte, </w:t>
            </w:r>
            <w:r w:rsidRPr="00115953">
              <w:rPr>
                <w:rFonts w:eastAsia="Times New Roman" w:cs="Arial"/>
                <w:bCs/>
                <w:i/>
                <w:sz w:val="16"/>
                <w:szCs w:val="16"/>
                <w:lang w:val="es-ES_tradnl"/>
              </w:rPr>
              <w:t>¿Las maquiladoras evolucionan y aprenden?</w:t>
            </w:r>
            <w:r w:rsidRPr="00115953">
              <w:rPr>
                <w:rFonts w:eastAsia="Times New Roman" w:cs="Arial"/>
                <w:bCs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bCs/>
                <w:iCs/>
                <w:sz w:val="16"/>
                <w:szCs w:val="16"/>
                <w:lang w:val="es-ES_tradnl"/>
              </w:rPr>
              <w:t>Tijuana, B. C., 20 de febrero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2004</w:t>
            </w:r>
          </w:p>
        </w:tc>
        <w:tc>
          <w:tcPr>
            <w:tcW w:w="1350" w:type="dxa"/>
            <w:gridSpan w:val="3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57"/>
        </w:trPr>
        <w:tc>
          <w:tcPr>
            <w:tcW w:w="1668" w:type="dxa"/>
            <w:vAlign w:val="center"/>
          </w:tcPr>
          <w:p w:rsidR="00873092" w:rsidRPr="00191C0E" w:rsidRDefault="00873092" w:rsidP="00191C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873092" w:rsidRPr="00191C0E" w:rsidRDefault="00873092" w:rsidP="00191C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91C0E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X.5.5.</w:t>
            </w:r>
          </w:p>
          <w:p w:rsidR="00873092" w:rsidRPr="00115953" w:rsidRDefault="00873092" w:rsidP="00191C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"/>
              <w:spacing w:after="19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Libro Gobierno y casinos. El origen y la riqueza de Abelardo L. Rodríguez</w:t>
            </w:r>
          </w:p>
          <w:p w:rsidR="00873092" w:rsidRPr="00115953" w:rsidRDefault="00873092" w:rsidP="00115953">
            <w:pPr>
              <w:pStyle w:val="BodyTextIndent"/>
              <w:spacing w:after="19"/>
              <w:rPr>
                <w:rFonts w:eastAsia="Times New Roman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/>
                <w:iCs/>
                <w:sz w:val="16"/>
                <w:szCs w:val="16"/>
                <w:lang w:val="es-ES_tradnl"/>
              </w:rPr>
              <w:t>Centro Cultural Tijuana</w:t>
            </w:r>
          </w:p>
          <w:p w:rsidR="00873092" w:rsidRPr="00115953" w:rsidRDefault="00873092" w:rsidP="00115953">
            <w:pPr>
              <w:pStyle w:val="BodyTextIndent"/>
              <w:spacing w:after="19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Tijuana, Baja California, 3 de octubre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57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pStyle w:val="BodyTextIndent"/>
              <w:jc w:val="center"/>
              <w:rPr>
                <w:rFonts w:eastAsia="Times New Roman" w:cs="Arial"/>
                <w:b/>
                <w:iCs/>
                <w:sz w:val="16"/>
                <w:szCs w:val="16"/>
                <w:lang w:val="es-ES_tradnl"/>
              </w:rPr>
            </w:pPr>
            <w:r w:rsidRPr="00191C0E">
              <w:rPr>
                <w:rFonts w:cs="Arial"/>
                <w:b/>
                <w:bCs/>
                <w:sz w:val="16"/>
                <w:szCs w:val="16"/>
                <w:lang w:val="es-ES_tradnl"/>
              </w:rPr>
              <w:t>X.5.6.</w:t>
            </w:r>
          </w:p>
        </w:tc>
        <w:tc>
          <w:tcPr>
            <w:tcW w:w="4530" w:type="dxa"/>
            <w:gridSpan w:val="4"/>
          </w:tcPr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Mesa de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Reflexiones sobre la formación en posgrado, el análisis social y la práctica profesional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 del I Encuentro de Egresados por los 25 años de Docencia en El </w:t>
            </w:r>
            <w:proofErr w:type="spellStart"/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Tijuana, B. C., del 9 al 11 de septiembre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11"/>
        </w:trPr>
        <w:tc>
          <w:tcPr>
            <w:tcW w:w="1668" w:type="dxa"/>
            <w:vAlign w:val="center"/>
          </w:tcPr>
          <w:p w:rsidR="00873092" w:rsidRPr="00115953" w:rsidRDefault="00873092" w:rsidP="00191C0E">
            <w:pPr>
              <w:pStyle w:val="BodyTextIndent"/>
              <w:jc w:val="center"/>
              <w:rPr>
                <w:rFonts w:eastAsia="Times New Roman" w:cs="Arial"/>
                <w:b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X.5.7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Libro Relaciones Productivas y Finanzas en la región centro norte de México, S. XIX y XX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VII Seminario de Historia Económica del Norte de México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de Sonora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Hermosillo, Sonora, 3 de mayo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11"/>
        </w:trPr>
        <w:tc>
          <w:tcPr>
            <w:tcW w:w="1668" w:type="dxa"/>
            <w:vAlign w:val="center"/>
          </w:tcPr>
          <w:p w:rsidR="00873092" w:rsidRPr="00115953" w:rsidRDefault="00873092" w:rsidP="00191C0E">
            <w:pPr>
              <w:pStyle w:val="BodyTextIndent"/>
              <w:jc w:val="center"/>
              <w:rPr>
                <w:rFonts w:eastAsia="Times New Roman" w:cs="Arial"/>
                <w:b/>
                <w:iCs/>
                <w:sz w:val="16"/>
                <w:szCs w:val="16"/>
                <w:lang w:val="es-ES_tradnl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val="es-ES_tradnl"/>
              </w:rPr>
              <w:t>X.5.8.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Libro Relaciones Productivas y Finanzas en la región centro norte de México, S. XIX-XX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Jornadas de Historia Económica Social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Autónoma de Sinaloa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Mazatlán, Sinaloa, del 22 de mayo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11"/>
        </w:trPr>
        <w:tc>
          <w:tcPr>
            <w:tcW w:w="1668" w:type="dxa"/>
            <w:vAlign w:val="center"/>
          </w:tcPr>
          <w:p w:rsidR="00873092" w:rsidRPr="00115953" w:rsidRDefault="00873092" w:rsidP="00191C0E">
            <w:pPr>
              <w:pStyle w:val="BodyTextIndent"/>
              <w:jc w:val="center"/>
              <w:rPr>
                <w:rFonts w:eastAsia="Times New Roman" w:cs="Arial"/>
                <w:b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X.5.</w:t>
            </w:r>
            <w:r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Libro Relaciones Productivas y Finanzas en la región centro Norte de México, S. XIX y XX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XXXII Feria Internacional del Libro del Palacio de Minería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Ciudad de México, México, D. F., 25 de febrero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11"/>
        </w:trPr>
        <w:tc>
          <w:tcPr>
            <w:tcW w:w="1668" w:type="dxa"/>
            <w:vAlign w:val="center"/>
          </w:tcPr>
          <w:p w:rsidR="00873092" w:rsidRPr="00115953" w:rsidRDefault="00873092" w:rsidP="00191C0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X.5.10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i/>
                <w:sz w:val="16"/>
                <w:szCs w:val="16"/>
              </w:rPr>
            </w:pPr>
            <w:r w:rsidRPr="00115953">
              <w:rPr>
                <w:rFonts w:cs="Arial"/>
                <w:i/>
                <w:sz w:val="16"/>
                <w:szCs w:val="16"/>
              </w:rPr>
              <w:t>Libro Inversiones, Colonización y Desarrollo Económico en el noroeste de</w:t>
            </w:r>
            <w:r w:rsidRPr="00115953">
              <w:rPr>
                <w:rFonts w:cs="Arial"/>
                <w:sz w:val="16"/>
                <w:szCs w:val="16"/>
              </w:rPr>
              <w:t xml:space="preserve">         </w:t>
            </w:r>
            <w:r w:rsidRPr="00115953">
              <w:rPr>
                <w:rFonts w:cs="Arial"/>
                <w:i/>
                <w:sz w:val="16"/>
                <w:szCs w:val="16"/>
              </w:rPr>
              <w:t>México (1870-1940)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30 Feria del Libro en Tijuana, Tijuana, B.C.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IMAC/Unión de Libreros de Tijuana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Tijuana, Baja California, 25 de mayo al 3 de junio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11"/>
        </w:trPr>
        <w:tc>
          <w:tcPr>
            <w:tcW w:w="1668" w:type="dxa"/>
            <w:vAlign w:val="center"/>
          </w:tcPr>
          <w:p w:rsidR="00873092" w:rsidRPr="00115953" w:rsidRDefault="00873092" w:rsidP="00191C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X.5.11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Seminario Internacional “Agricultura, tejidos productivos históricos y dinámica empresarial en el Norte de México”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Universidad Autónoma de Sinaloa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Mazatlán, Sinaloa, 9 de junio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8"/>
        </w:trPr>
        <w:tc>
          <w:tcPr>
            <w:tcW w:w="1668" w:type="dxa"/>
            <w:vAlign w:val="center"/>
          </w:tcPr>
          <w:p w:rsidR="00873092" w:rsidRPr="00115953" w:rsidRDefault="00873092" w:rsidP="00191C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X.5.12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Seminario Internacional “Agricultura, tejidos productivos históricos y dinámica empresarial en el Norte de México”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Universidad Autónoma de Nuevo León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Monterrey, Nuevo León, 25 de enero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1"/>
        </w:trPr>
        <w:tc>
          <w:tcPr>
            <w:tcW w:w="1668" w:type="dxa"/>
            <w:vAlign w:val="center"/>
          </w:tcPr>
          <w:p w:rsidR="00873092" w:rsidRPr="00115953" w:rsidRDefault="00873092" w:rsidP="00191C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X.5.13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Conferencia Magistral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Multinacionales latinoamericanas en perspectiva comparada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Tijuana, B. C., 3 de noviembre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26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X.5.14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Libro 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>Algodón en el norte de México (1920-1970) Impactos regionales de un cultivo estratégico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IV Congreso Nacional de Ciencias Sociales “La construcción del Futuro. Los retos de las Ciencias Sociales en México”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COMECSO/ Universidad de Ciencias y Artes de Chiapas/ otras instituciones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bCs/>
                <w:sz w:val="16"/>
                <w:szCs w:val="16"/>
                <w:lang w:eastAsia="es-MX"/>
              </w:rPr>
              <w:t>San Cristóbal de las Casas, Chiapas, 24 al 28 de Marzo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X.5.15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Libro 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>Algodón en el norte de México (1920-1970) Impactos regionales de un cultivo estratégico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XV Aniversario Centro Cultural Vito </w:t>
            </w:r>
            <w:proofErr w:type="spellStart"/>
            <w:r w:rsidRPr="00115953">
              <w:rPr>
                <w:rFonts w:cs="Arial"/>
                <w:sz w:val="16"/>
                <w:szCs w:val="16"/>
              </w:rPr>
              <w:t>Alessio</w:t>
            </w:r>
            <w:proofErr w:type="spellEnd"/>
            <w:r w:rsidRPr="00115953">
              <w:rPr>
                <w:rFonts w:cs="Arial"/>
                <w:sz w:val="16"/>
                <w:szCs w:val="16"/>
              </w:rPr>
              <w:t xml:space="preserve"> Robles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Gobierno del Estado de Coahuila de Zaragoza/Secretaría de Educación- Centro Cultural Vito </w:t>
            </w:r>
            <w:proofErr w:type="spellStart"/>
            <w:r w:rsidRPr="00115953">
              <w:rPr>
                <w:rFonts w:cs="Arial"/>
                <w:sz w:val="16"/>
                <w:szCs w:val="16"/>
              </w:rPr>
              <w:t>Alessio</w:t>
            </w:r>
            <w:proofErr w:type="spellEnd"/>
            <w:r w:rsidRPr="00115953">
              <w:rPr>
                <w:rFonts w:cs="Arial"/>
                <w:sz w:val="16"/>
                <w:szCs w:val="16"/>
              </w:rPr>
              <w:t xml:space="preserve"> Robles/ El Colegio de la Frontera Norte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Saltillo, Coahuila, 3 de abril 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X.5.16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Libro 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>Algodón en el norte de México (1920-1970) Impactos regionales de un cultivo estratégico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/>
                <w:sz w:val="16"/>
                <w:lang w:val="es-ES_tradnl"/>
              </w:rPr>
              <w:t>Encuentro de Estudiantes de Historia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 xml:space="preserve">Facultad de Humanidades y Ciencias Sociales de la Universidad Autónoma de Baja California 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Tijuana, del 9 al 11 de abril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X.5.17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Libro 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>Algodón en el norte de México (1920-1970) Impactos regionales de un cultivo estratégico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XXIII Encuentro de Historia Económica del Norte de México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lastRenderedPageBreak/>
              <w:t xml:space="preserve">Instituto de Investigaciones Históricas, Universidad de 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Durango, 8 de mayo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2014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lastRenderedPageBreak/>
              <w:t>X.5.18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Libro 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>Algodón en el norte de México (1920-1970) Impactos regionales de un cultivo estratégico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XXXII Feria del Libro de Tijuana, El Colegio de la Frontera Norte a través del Departamento de Estudios Sociales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Tijuana, 8 de junio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3"/>
        </w:trPr>
        <w:tc>
          <w:tcPr>
            <w:tcW w:w="1668" w:type="dxa"/>
            <w:vAlign w:val="center"/>
          </w:tcPr>
          <w:p w:rsidR="00873092" w:rsidRPr="00115953" w:rsidRDefault="00873092" w:rsidP="00191C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X.5.19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Libro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 xml:space="preserve"> Algodón en el norte de México (1920-1970) Impactos regionales de un cultivo estratégico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IX Semana de Historia Económica del Norte de México. Agricultura y Empresa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Universidad de Sonora/El Colegio de la Frontera Norte a través del Departamento de Estudios Sociales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Hermosillo, Sonora, 4 de septiembre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X.5.20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Libro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 xml:space="preserve"> Algodón en el norte de México (1920-1970) Impactos regionales de un cultivo estratégico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Seminario Interinstitucional de Historia Económica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El Colegio de México</w:t>
            </w:r>
          </w:p>
          <w:p w:rsidR="00873092" w:rsidRPr="00115953" w:rsidRDefault="00873092" w:rsidP="00115953">
            <w:pPr>
              <w:pStyle w:val="BodyTextIndent2"/>
              <w:ind w:left="-18" w:firstLine="0"/>
              <w:rPr>
                <w:rFonts w:cs="Arial"/>
                <w:sz w:val="16"/>
                <w:szCs w:val="16"/>
              </w:rPr>
            </w:pPr>
            <w:r w:rsidRPr="00115953">
              <w:rPr>
                <w:rFonts w:cs="Arial"/>
                <w:sz w:val="16"/>
                <w:szCs w:val="16"/>
              </w:rPr>
              <w:t>Ciudad de México, 22 de septiembre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X.5.21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Libro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 xml:space="preserve"> Algodón en el norte de México (1920-1970) Impactos regionales de un cultivo estratégico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Seminario Interinstitucional de Historia Económica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Ciudad de México, 9 de octubre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X.5.22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Libro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 xml:space="preserve"> Desarrollo económico y cambio tecnológico. Teoría, marco global e implicaciones para México.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Universidad Autónoma de Baja California a través del Instituto de Investigaciones Sociales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 xml:space="preserve">Mexicali, Baja California, 29 de septiembre 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pStyle w:val="BodyTextIndent"/>
              <w:jc w:val="center"/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</w:pPr>
            <w:r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X.5.23</w:t>
            </w:r>
          </w:p>
        </w:tc>
        <w:tc>
          <w:tcPr>
            <w:tcW w:w="4530" w:type="dxa"/>
            <w:gridSpan w:val="4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Conferencia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Territorio y Conflicto; la agroindustria en Colombia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El Colegio de la Frontera Norte, Tijuana, B. C., 31 de marzo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X.5.24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Libro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 xml:space="preserve"> Familias Empresariales en México. Sucesión generacional y continuidad en el siglo XX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XXX Feria Internacional del Libro de Guadalajara 2016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El Colegio de la Frontera Norte.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Guadalajara, 3 de diciembre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X.5.25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Libro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 xml:space="preserve"> Familias Empresariales en México. Sucesión generacional y continuidad en el siglo XX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Simposio sobre familias empresariales y empresas familiares: Los casos del Caribe colombiano y Norte de México.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 xml:space="preserve">Santa Marta, Colombia, 17 de marzo 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</w:t>
            </w:r>
          </w:p>
        </w:tc>
      </w:tr>
      <w:tr w:rsidR="00873092" w:rsidRPr="00115953" w:rsidTr="00115953">
        <w:trPr>
          <w:trHeight w:val="41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X.5.26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Libro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 xml:space="preserve"> Familias Empresariales en México. Sucesión generacional y continuidad en el siglo XX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Autores: Araceli Almaraz Alvarado, Luis Alfonso Ramírez Carrillo (coordinadores)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Feria Internacional de la Lectura Yucatán, Universidad Autónoma de Yucatán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 xml:space="preserve">Marida, Yucatán, 19 de marzo 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25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X.5.27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Libro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 xml:space="preserve"> Familias Empresariales en México. Sucesión generacional y continuidad en el siglo XX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Autores: Araceli Almaraz Alvarado, Luis Alfonso Ramírez Carrillo (coordinadores)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El Museo de Historia Mexicana y la Facultad de Economía de la Universidad Autónoma de Nuevo León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Nuevo León, Monterrey, 31 de mayo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609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X.5.28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Libro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 xml:space="preserve"> Familias Empresariales en México. Sucesión generacional y continuidad en el siglo XX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Autores: Araceli Almaraz Alvarado, Luis Alfonso Ramírez Carrillo (coordinadores)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 xml:space="preserve">Sesión 90, Seminario Interinstitucional de Historia Económica </w:t>
            </w:r>
          </w:p>
          <w:p w:rsidR="00873092" w:rsidRPr="00115953" w:rsidRDefault="00873092" w:rsidP="00115953">
            <w:pPr>
              <w:rPr>
                <w:rFonts w:ascii="Arial" w:hAnsi="Arial"/>
                <w:color w:val="500050"/>
                <w:sz w:val="16"/>
                <w:szCs w:val="16"/>
                <w:shd w:val="clear" w:color="auto" w:fill="FFFF00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 xml:space="preserve">El Colegio de México, Instituto José Ma. Luis Mora, UNAM (Facultad de Economía, Instituto de Investigaciones Históricas, Facultad de Filosofía y Letras). 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 xml:space="preserve">Ciudad de México, 21 de agosto 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609"/>
        </w:trPr>
        <w:tc>
          <w:tcPr>
            <w:tcW w:w="1668" w:type="dxa"/>
            <w:vAlign w:val="center"/>
          </w:tcPr>
          <w:p w:rsidR="00873092" w:rsidRPr="00115953" w:rsidRDefault="00873092" w:rsidP="00191C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29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Libro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 xml:space="preserve"> Familias Empresariales en México. Sucesión generacional y continuidad en el siglo XX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 xml:space="preserve">Autores: Araceli Almaraz Alvarado, Luis Alfonso Ramírez </w:t>
            </w: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lastRenderedPageBreak/>
              <w:t>Carrillo (coordinadores)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XXVI Encuentro de la Asociación de Historia Económica del Norte de México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Universidad Autónoma de Baja California 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Mexicali, Baja California, 29 de septiembre</w:t>
            </w:r>
          </w:p>
        </w:tc>
        <w:tc>
          <w:tcPr>
            <w:tcW w:w="1620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2017</w:t>
            </w:r>
          </w:p>
        </w:tc>
        <w:tc>
          <w:tcPr>
            <w:tcW w:w="1350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60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pStyle w:val="BodyTextIndent"/>
              <w:jc w:val="center"/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</w:pPr>
            <w:r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lastRenderedPageBreak/>
              <w:t>X.5.30</w:t>
            </w: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Mesa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Método biográfico en la historia empresarial:    empresarios    y familias empresariales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 en el X Coloquio Iberoamericano de Estudios Empresariales e Historia Económica”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Universidad de los Andes Y Banco de la República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Santa Marta, Colombia, 17 y 18 de Mayo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</w:t>
            </w:r>
          </w:p>
        </w:tc>
      </w:tr>
      <w:tr w:rsidR="00873092" w:rsidRPr="00115953" w:rsidTr="00115953">
        <w:trPr>
          <w:trHeight w:val="60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X.5.31</w:t>
            </w: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>Capitalizar el campo. Financiamiento y organización rural en México. Los inicios del Banco Nacional de Crédito Agrícola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Autor: Jesús Méndez Reyes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36ª Feria del libro Tijuana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Centro Cultural de Tijuana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Tijuana, Baja California, 30 de mayo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84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X.6. MODERACIÓN DE MESAS</w:t>
            </w:r>
          </w:p>
        </w:tc>
      </w:tr>
      <w:tr w:rsidR="00873092" w:rsidRPr="00115953" w:rsidTr="00115953">
        <w:trPr>
          <w:trHeight w:val="326"/>
        </w:trPr>
        <w:tc>
          <w:tcPr>
            <w:tcW w:w="1668" w:type="dxa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4530" w:type="dxa"/>
            <w:gridSpan w:val="4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628" w:type="dxa"/>
            <w:gridSpan w:val="3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668" w:type="dxa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X.6.1.</w:t>
            </w:r>
          </w:p>
        </w:tc>
        <w:tc>
          <w:tcPr>
            <w:tcW w:w="4530" w:type="dxa"/>
            <w:gridSpan w:val="4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Seminario 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Nuevos y Viejos Retos del Estado Mexicano para la Protección de los Derechos Humanos de los Migrantes Internacionales</w:t>
            </w:r>
          </w:p>
          <w:p w:rsidR="00873092" w:rsidRPr="00115953" w:rsidRDefault="00873092" w:rsidP="00115953">
            <w:pPr>
              <w:ind w:right="-18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ind w:right="-18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Tijuana, B.C., 15 de marzo </w:t>
            </w:r>
          </w:p>
        </w:tc>
        <w:tc>
          <w:tcPr>
            <w:tcW w:w="1628" w:type="dxa"/>
            <w:gridSpan w:val="3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668" w:type="dxa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X.6.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2.</w:t>
            </w:r>
          </w:p>
        </w:tc>
        <w:tc>
          <w:tcPr>
            <w:tcW w:w="4530" w:type="dxa"/>
            <w:gridSpan w:val="4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Seminario del Departamento de Estudios Sociales en la conferencia 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 xml:space="preserve">Repensando el trabajo en la era del </w:t>
            </w:r>
            <w:proofErr w:type="spellStart"/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smartphone</w:t>
            </w:r>
            <w:proofErr w:type="spellEnd"/>
          </w:p>
          <w:p w:rsidR="00873092" w:rsidRPr="00115953" w:rsidRDefault="00873092" w:rsidP="00115953">
            <w:pPr>
              <w:ind w:right="-18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ind w:right="-18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Tijuana, B. C., 29 de enero </w:t>
            </w:r>
          </w:p>
        </w:tc>
        <w:tc>
          <w:tcPr>
            <w:tcW w:w="1628" w:type="dxa"/>
            <w:gridSpan w:val="3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668" w:type="dxa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X.6.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3.</w:t>
            </w:r>
          </w:p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530" w:type="dxa"/>
            <w:gridSpan w:val="4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Seminario 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VII Coloquio del Grupo Iberoamericano de Historia Económica y Estudios Empresariales</w:t>
            </w:r>
          </w:p>
          <w:p w:rsidR="00873092" w:rsidRPr="00115953" w:rsidRDefault="00873092" w:rsidP="00115953">
            <w:pPr>
              <w:ind w:right="-18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ind w:right="-18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6 y 7 de noviembre </w:t>
            </w:r>
          </w:p>
        </w:tc>
        <w:tc>
          <w:tcPr>
            <w:tcW w:w="1628" w:type="dxa"/>
            <w:gridSpan w:val="3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90"/>
        </w:trPr>
        <w:tc>
          <w:tcPr>
            <w:tcW w:w="1668" w:type="dxa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X.6.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4.</w:t>
            </w:r>
          </w:p>
        </w:tc>
        <w:tc>
          <w:tcPr>
            <w:tcW w:w="4530" w:type="dxa"/>
            <w:gridSpan w:val="4"/>
            <w:shd w:val="clear" w:color="auto" w:fill="FFFFFF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“Basta Ya” Colombia memorias de guerra y dignidad</w:t>
            </w:r>
          </w:p>
          <w:p w:rsidR="00873092" w:rsidRPr="00115953" w:rsidRDefault="00873092" w:rsidP="00115953">
            <w:pPr>
              <w:ind w:right="-18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Tijuana, B. C., 5 de noviembre</w:t>
            </w:r>
          </w:p>
        </w:tc>
        <w:tc>
          <w:tcPr>
            <w:tcW w:w="1628" w:type="dxa"/>
            <w:gridSpan w:val="3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90"/>
        </w:trPr>
        <w:tc>
          <w:tcPr>
            <w:tcW w:w="1668" w:type="dxa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X.6.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5.</w:t>
            </w:r>
          </w:p>
        </w:tc>
        <w:tc>
          <w:tcPr>
            <w:tcW w:w="4530" w:type="dxa"/>
            <w:gridSpan w:val="4"/>
            <w:shd w:val="clear" w:color="auto" w:fill="FFFFFF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“Gobierno y administración pública: Problemas y respuestas en los últimos 30 años”</w:t>
            </w:r>
          </w:p>
          <w:p w:rsidR="00873092" w:rsidRPr="00115953" w:rsidRDefault="00873092" w:rsidP="00115953">
            <w:pPr>
              <w:ind w:right="-18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Tijuana, B. C., 28 de noviembre </w:t>
            </w:r>
          </w:p>
        </w:tc>
        <w:tc>
          <w:tcPr>
            <w:tcW w:w="1628" w:type="dxa"/>
            <w:gridSpan w:val="3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4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X.6.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Conferencia 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Interculturalidad y comunicación: ¿Cómo promover un medio televisivo que abogue por el encuentro entre culturas?</w:t>
            </w:r>
          </w:p>
          <w:p w:rsidR="00873092" w:rsidRPr="00115953" w:rsidRDefault="00873092" w:rsidP="00115953">
            <w:pPr>
              <w:ind w:right="-18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ind w:right="-18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Tijuana, B. C., 19 de noviembre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58264E" w:rsidTr="00115953">
        <w:trPr>
          <w:trHeight w:val="646"/>
        </w:trPr>
        <w:tc>
          <w:tcPr>
            <w:tcW w:w="9168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lang w:val="es-ES_tradnl"/>
              </w:rPr>
              <w:t xml:space="preserve">XI. ORGANIZACIÓN DE EVENTOS ACADÉMICOS  </w:t>
            </w:r>
          </w:p>
        </w:tc>
      </w:tr>
      <w:tr w:rsidR="00873092" w:rsidRPr="0058264E" w:rsidTr="00115953">
        <w:trPr>
          <w:trHeight w:val="364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XI.1. MESAS Y PANELES DE DISCUSIÓN</w:t>
            </w:r>
          </w:p>
        </w:tc>
      </w:tr>
      <w:tr w:rsidR="00873092" w:rsidRPr="00115953" w:rsidTr="00115953">
        <w:trPr>
          <w:trHeight w:val="364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XI.1.1.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Mesa “Diagnóstico de la industria fronteriza a fin de siglo”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CANACINTRA Mexicali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Mexicali, B.C, 6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9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XI.1.2.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Mesa “Investigación y administración municipal” en el marco del Ciclo de reuniones de intercambio de experiencias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Impartida por la Dra.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Rosío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Barajas-El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la Frontera Norte, Mexicali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Mexicali, Baja California,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Panel de opiniones sobre la guerra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Impartida por catedráticos de CETYS Mexicali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CAT del CETYS-Mexicali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Mexicali, B. C., 20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1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XI.1.4.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Mesa: La Gobernanza de la cooperación transfronteriza: experiencias y agenda regional para América del Norte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Como parte del Seminario Internacional de Seguridad y Desarrollo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El Colegio de la Frontera Norte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24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2008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XI.1.5.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Mesa redonda “Los riesgos en la defensa de los derechos humanos”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 xml:space="preserve">Impartida por P. Alejandro </w:t>
            </w:r>
            <w:proofErr w:type="spellStart"/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Solalinde</w:t>
            </w:r>
            <w:proofErr w:type="spellEnd"/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 xml:space="preserve">-Albergue Hermanos en el Camino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B.C., 15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XI.1.6.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Mesa de Diálogo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 xml:space="preserve">Impartida por el Dr. Michael </w:t>
            </w:r>
            <w:proofErr w:type="spellStart"/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Collyer-University</w:t>
            </w:r>
            <w:proofErr w:type="spellEnd"/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 xml:space="preserve"> of Sussex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B.C., 26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XI.1.7.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Mesa de trabajo: “Gobernanza y relaciones Transfronterizas: Posibilidades de Agenda y de Políticas Transversales” como parte del IV Congreso Internacional en Gobierno, Administración y Políticas Públicas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Coord.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INAP, Madrid, España, 23 y 24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329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XI.1.8.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Mesa: “Egresados en el extranjero” en el marco del Redes </w:t>
            </w:r>
            <w:proofErr w:type="spell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, Tercer Congreso Internacional “Ciencia, Sociedad y Cultura”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la Frontera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Norte, 23 de noviembre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XI.1.9.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Mesa de Diálogo “Ciudadanía y estrategias familiares en la frontera México-Estados Unidos”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Dirigida por el Dr. Pablo Mateos-CIESAS Occidente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B.C., 26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XI.1.10.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/>
              </w:rPr>
              <w:t xml:space="preserve">Mesa redonda: La Crisis Económica Mundial y sus Repercusiones en Europa del Sur y América Latina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Centro Cultural Tijuana/El Colegio de la Frontera Norte 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5 de noviembre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XI.1.11.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Mesa de Discusión “Ciudadanía y Migración”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B.C., 16 de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XI.1.12.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Mesa de Diálogo “Las Fronteras de la Unión Europea y del Occidente”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 xml:space="preserve">Impartida por Marco </w:t>
            </w:r>
            <w:proofErr w:type="spellStart"/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Bellingeri</w:t>
            </w:r>
            <w:proofErr w:type="spellEnd"/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-Universidad de Turín</w:t>
            </w:r>
          </w:p>
          <w:p w:rsidR="00873092" w:rsidRPr="00115953" w:rsidRDefault="00873092" w:rsidP="00115953">
            <w:pPr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Tijuana, B.C., 30 de enero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XI.1.13.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Mesa de diálogo “Gobernanza en América Latina”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 xml:space="preserve">Impartida por Federico Vázquez-Universidad </w:t>
            </w:r>
            <w:proofErr w:type="spellStart"/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McGill</w:t>
            </w:r>
            <w:proofErr w:type="spellEnd"/>
          </w:p>
          <w:p w:rsidR="00873092" w:rsidRPr="00115953" w:rsidRDefault="00873092" w:rsidP="00115953">
            <w:pPr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Tijuana, B.C., 26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XI.1.14.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Mesa “Competitividad Organizacional” en el marco del 1er. Congreso Internacional Multidisciplinario de las Ciencias Económico-Administrativa CIMCEA 2018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de las Californias Internacional</w:t>
            </w:r>
          </w:p>
          <w:p w:rsidR="00873092" w:rsidRPr="00115953" w:rsidRDefault="00873092" w:rsidP="00115953">
            <w:pP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9 de agosto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8B23F5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XI.1.15.</w:t>
            </w:r>
          </w:p>
        </w:tc>
        <w:tc>
          <w:tcPr>
            <w:tcW w:w="4473" w:type="dxa"/>
            <w:gridSpan w:val="3"/>
            <w:vAlign w:val="center"/>
          </w:tcPr>
          <w:p w:rsidR="00873092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Mesa “Trabajo internacional” en el marco del 2do. </w:t>
            </w:r>
            <w:r w:rsidRPr="008B23F5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Congreso Internacional Multidisciplinario de las Ciencias Econ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ómico-Administrativa CIMCEA 2019</w:t>
            </w:r>
          </w:p>
          <w:p w:rsidR="00873092" w:rsidRPr="00115953" w:rsidRDefault="00873092" w:rsidP="0027661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de las Californias Internacional</w:t>
            </w:r>
          </w:p>
          <w:p w:rsidR="00873092" w:rsidRPr="008B23F5" w:rsidRDefault="00873092" w:rsidP="0027661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8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agosto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8B23F5" w:rsidTr="00115953">
        <w:trPr>
          <w:trHeight w:val="364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XI.2. FOROS DE DISCUSIÓN</w:t>
            </w:r>
          </w:p>
        </w:tc>
      </w:tr>
      <w:tr w:rsidR="00873092" w:rsidRPr="00115953" w:rsidTr="00115953">
        <w:trPr>
          <w:trHeight w:val="21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XI.2.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BodyTextIndent"/>
              <w:jc w:val="lef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I Foro Regional</w:t>
            </w: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eastAsia="Times New Roman" w:cs="Arial"/>
                <w:i/>
                <w:sz w:val="16"/>
                <w:szCs w:val="16"/>
                <w:lang w:val="es-ES_tradnl"/>
              </w:rPr>
              <w:t>“El desarrollo industrial en Mexicali: Hacia una mejor integración regional en el siglo XXI”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CETYS Universidad-Mexicali</w:t>
            </w:r>
          </w:p>
          <w:p w:rsidR="00873092" w:rsidRPr="00115953" w:rsidRDefault="00873092" w:rsidP="00115953">
            <w:pPr>
              <w:ind w:left="708" w:hanging="708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Mexicali, Baja California,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2000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XI.2.2.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II Foro Regional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Desarrollo Social Hacia una mejor calidad de vida en el siglo XXI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Coparmex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CEDEM, UABC, CIA-UABC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Mexicali, Baja California, 29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4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XI.3. SEMINARIOS Y ENCUENTROS</w:t>
            </w:r>
          </w:p>
        </w:tc>
      </w:tr>
      <w:tr w:rsidR="00873092" w:rsidRPr="00115953" w:rsidTr="00115953">
        <w:trPr>
          <w:trHeight w:val="1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VIII Seminario de Ingeniería Mecánica Integración para el Desarrollo Regional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Instituto de Investigaciones de Ingeniería UABC Mexicali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Mexicali, B. C. 24 y 25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2001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2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pStyle w:val="Arial"/>
              <w:rPr>
                <w:noProof w:val="0"/>
                <w:color w:val="000000" w:themeColor="text1"/>
                <w:sz w:val="16"/>
                <w:szCs w:val="16"/>
              </w:rPr>
            </w:pPr>
            <w:r w:rsidRPr="00115953">
              <w:rPr>
                <w:noProof w:val="0"/>
                <w:color w:val="000000" w:themeColor="text1"/>
                <w:sz w:val="16"/>
                <w:szCs w:val="16"/>
              </w:rPr>
              <w:lastRenderedPageBreak/>
              <w:t>XI.3.2.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Arial"/>
              <w:jc w:val="left"/>
              <w:rPr>
                <w:b w:val="0"/>
                <w:bCs w:val="0"/>
                <w:noProof w:val="0"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b w:val="0"/>
                <w:bCs w:val="0"/>
                <w:noProof w:val="0"/>
                <w:color w:val="000000" w:themeColor="text1"/>
                <w:sz w:val="16"/>
                <w:szCs w:val="16"/>
                <w:lang w:val="es-ES_tradnl"/>
              </w:rPr>
              <w:t>Seminario Permanente del Departamento de Estudios Sociales, XXXV Sesión</w:t>
            </w:r>
            <w:r w:rsidRPr="00115953">
              <w:rPr>
                <w:b w:val="0"/>
                <w:bCs w:val="0"/>
                <w:noProof w:val="0"/>
                <w:color w:val="000000" w:themeColor="text1"/>
                <w:sz w:val="16"/>
                <w:szCs w:val="16"/>
                <w:lang w:val="es-ES_tradnl"/>
              </w:rPr>
              <w:br/>
              <w:t>El Colegio de la Frontera Norte</w:t>
            </w:r>
          </w:p>
          <w:p w:rsidR="00873092" w:rsidRPr="00115953" w:rsidRDefault="00873092" w:rsidP="00115953">
            <w:pPr>
              <w:pStyle w:val="NormalArial"/>
              <w:jc w:val="left"/>
              <w:rPr>
                <w:b w:val="0"/>
                <w:bCs w:val="0"/>
                <w:noProof w:val="0"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b w:val="0"/>
                <w:bCs w:val="0"/>
                <w:noProof w:val="0"/>
                <w:color w:val="000000" w:themeColor="text1"/>
                <w:sz w:val="16"/>
                <w:szCs w:val="16"/>
                <w:lang w:val="es-ES_tradnl"/>
              </w:rPr>
              <w:t>Tijuana B.C. 15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  <w:t>2006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_tradnl"/>
              </w:rPr>
              <w:t>XI.3.3.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Arial0"/>
              <w:rPr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color w:val="000000" w:themeColor="text1"/>
                <w:sz w:val="16"/>
                <w:szCs w:val="16"/>
                <w:lang w:val="es-ES_tradnl"/>
              </w:rPr>
              <w:t xml:space="preserve">Seminario Permanente del Departamento de Estudios Sociales, XXXVI Sesión </w:t>
            </w:r>
          </w:p>
          <w:p w:rsidR="00873092" w:rsidRPr="00115953" w:rsidRDefault="00873092" w:rsidP="00115953">
            <w:pPr>
              <w:pStyle w:val="NormalArial0"/>
              <w:rPr>
                <w:i w:val="0"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i w:val="0"/>
                <w:color w:val="000000" w:themeColor="text1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pStyle w:val="NormalArial0"/>
              <w:rPr>
                <w:i w:val="0"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i w:val="0"/>
                <w:color w:val="000000" w:themeColor="text1"/>
                <w:sz w:val="16"/>
                <w:szCs w:val="16"/>
                <w:lang w:val="es-ES_tradnl"/>
              </w:rPr>
              <w:t>Tijuana Baja California 12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  <w:t>2006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_tradnl"/>
              </w:rPr>
              <w:t>XI.3.4.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Italic"/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  <w:t>Seminario Permanente del Departamento de Estudios Sociales, XXXVIII Sesión</w:t>
            </w:r>
          </w:p>
          <w:p w:rsidR="00873092" w:rsidRPr="00115953" w:rsidRDefault="00873092" w:rsidP="00115953">
            <w:pPr>
              <w:pStyle w:val="NormalWebItalic"/>
              <w:rPr>
                <w:rFonts w:ascii="Arial" w:hAnsi="Arial" w:cs="Arial"/>
                <w:i w:val="0"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 w:val="0"/>
                <w:color w:val="000000" w:themeColor="text1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pStyle w:val="NormalWebItalic"/>
              <w:rPr>
                <w:rFonts w:ascii="Arial" w:hAnsi="Arial" w:cs="Arial"/>
                <w:i w:val="0"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 w:val="0"/>
                <w:color w:val="000000" w:themeColor="text1"/>
                <w:sz w:val="16"/>
                <w:szCs w:val="16"/>
                <w:lang w:val="es-ES_tradnl"/>
              </w:rPr>
              <w:t>Tijuana Baja California, 11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  <w:t>2006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19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_tradnl"/>
              </w:rPr>
              <w:t>XI.3.5.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  <w:t>Seminario Permanente del Departamento de Estudios Sociales,</w:t>
            </w:r>
            <w:r w:rsidRPr="0011595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s-ES_tradnl"/>
              </w:rPr>
              <w:t xml:space="preserve"> XXXIX Sesión</w:t>
            </w:r>
            <w:r w:rsidRPr="00115953"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  <w:br/>
              <w:t>El Colegio de la Frontera Norte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  <w:t>Tijuana, Baja California,  11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  <w:t>2006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89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XI.3.6.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 Permanente del Departamento de Estudios Sociales,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XL Sesión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Baja California, 11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74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XI.3.7.</w:t>
            </w:r>
          </w:p>
        </w:tc>
        <w:tc>
          <w:tcPr>
            <w:tcW w:w="4473" w:type="dxa"/>
            <w:gridSpan w:val="3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Seminario Permanente del Departamento de Estudios Sociales, 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XLI Sesión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Baja California,12 de julio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82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XI.3.8.</w:t>
            </w:r>
          </w:p>
        </w:tc>
        <w:tc>
          <w:tcPr>
            <w:tcW w:w="4473" w:type="dxa"/>
            <w:gridSpan w:val="3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Seminario Permanente del Departamento de Estudios Sociales,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XLII Sesión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El Colegio de la Frontera Norte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13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XI.3.9.</w:t>
            </w:r>
          </w:p>
        </w:tc>
        <w:tc>
          <w:tcPr>
            <w:tcW w:w="4473" w:type="dxa"/>
            <w:gridSpan w:val="3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Seminario Permanente del Departamento de Estudios  Sociales, 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XLIII Sesión 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30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7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XI.3.10.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Seminario Permanente sobre Sociedad del Conocimiento del Departamento de Estudios Sociales,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Sesión: Las regiones ante la sociedad del conocimiento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14 de diciembre    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73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XI.3.11.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V Encuentro multidisciplinario sobre cuencas hidrológicas en la frontera norte de México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CIESAS 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Red de Investigadores del Agua en Cuencas del Norte de México (RECUNOR)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Departamentos de Estudios Urbanos y Medio Ambiente y Estudios Sociales, El Colegio de la Frontera Norte/CETYS Universidad-Mexicali/ Consejo de Desarrollo Económico de Mexicali (CDEM)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Mexicali, B.C., del 13 al 15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XI.3.12.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I Encuentro Estudiantil sobre Dinámicas Transfronterizas: migración, cultura, historia y desarrollo regional 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San Diego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State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University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/El Colegio de la Frontera Norte a través de la Maestría en Desarrollo Regional y la Maestría en Estudios Socioculturales  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El Colegio de la Frontera Norte, Tijuana B.C., 14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XI.3.13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. 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l Seminario  “Nuevo conocimiento y principios que rigen la acción de los actores en el territorio”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 xml:space="preserve">Impartido por el Dr. Sergio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Boisier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-CEPAL Chile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la Frontera Norte a través de la Dirección General de Docencia 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del 24 al 26 de junio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9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XI.3.14.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IV Seminario Estratégico “Procesos de Electrificación en el Centro-Norte de México Siglos XIX y XX”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 21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59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XI.3.15.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XVIII Encuentro de Historia Económica del Norte de México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El Colegio de la Frontera Norte/la Universidad Autónoma de Baja California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del 22 al 23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9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XI.3.16.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 Seminario-Taller Identidad, Migración y Políticas Fronterizas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 xml:space="preserve">El Colegio de la Frontera Norte a través de la Dirección General de Docencia (Maestría en Desarrollo Regional)/ Departamento de Estudios Sociales, 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del 4 al 6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XI.3.17.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 Seminario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Innovación, Aprendizaje y Capacidades Tecnológicas: Una visión desde el Territorio: Enfoques Teóricos y Debates sobre Competitividad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13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9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XI.3.18.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 Seminario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Competitividad, Innovación, Aprendizaje y Capacidades Tecnológicas: Una visión desde el Territorio, Enfoques de la Competitividad y Formación de Profesionales: visión desde el Territorio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Universidad Pedagógica Nacional, Unidad 022/ El Colegio de la Frontera Norte 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14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XI.3.19.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I Seminario Iberoamericano Gestión de políticas públicas “Políticas sociales y desarrollo local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Universidad Complutense de Madrid/El Colegio de la Frontera Norte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Madrid, España, 10 de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274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XI.3.20.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Seminario Estratégico</w:t>
            </w:r>
            <w:r w:rsidRPr="00115953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“La Historia de los Sistemas Productivos en el Norte de México. Impactos Regionales de la Agroindustria del Algodón en el Desarrollo Regional”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Norte/Universidad Autónoma de Sinaloa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Tijuana, Baja California, del 24 al 25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XI.3.21.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Seminario-Taller Historia de las crisis financieras, el papel de la banca y las empresas en América Latina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Impartido por el Dr. Carlos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Marichal</w:t>
            </w:r>
            <w:proofErr w:type="spellEnd"/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3 y 4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XI.3.22.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 Nuevos y viejos retos del estado mexicano para la protección de los derechos humanos de los migrantes internacionales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15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XI.3.23.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Discusiones de investigación sobre Ciencias Sociales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Doctorado en Ciencias Sociales, a través de la Dirección General de Docencia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5 y 6 de noviembre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XI.3.24.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V Seminario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Agricultura, tejidos productivos históricos y dinámica empresarial en el norte de México (1930-1993)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7 y 8 de noviembre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XI.3.25.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Seminario Estratégico 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/>
              </w:rPr>
              <w:t>Empresa y familia en el norte de México durante el siglo XX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Instituto de Investigaciones Históricas de la Universidad Autónoma de Baja California/ El Colegio de la Frontera Norte</w:t>
            </w:r>
            <w:r w:rsidRPr="00115953">
              <w:rPr>
                <w:rFonts w:ascii="Cambria" w:hAnsi="Cambria" w:cs="Arial"/>
                <w:b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 w:eastAsia="es-MX"/>
              </w:rPr>
              <w:t>Tijuana, Baja California, 5 y 6 de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3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XI.3.26.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 Permanente de Estudios sobre el Norte de México “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La Historia Nacional vista desde el noroeste mexicano: tres estudios sobre Baja California, siglos XIX y XX”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Instituto de Investigaciones Históricas e Instituto de Investigaciones Culturales-Museo de la Universidad Autónoma de Baja California/El Colegio de la Frontera Norte 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Mexicali, Baja California, 13 de mayo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XI.3.27.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VI Seminario Agricultura, tejidos productivos históricos y dinámica empresarial en el norte de México (1930-1993)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Universidad Autónoma de Sinaloa/Universidad Autónoma de Nuevo León/ El Colegio de la Frontera Norte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Culiacán, Sinaloa, 14 y 15 de agosto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XI.3.28.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Seminario Empresarios y Política en noroeste de México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la Frontera Norte a través del Departamento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de Estudios Sociales/ Instituto de Investigaciones Históricas de la UABC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28 de agosto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XI.3.29.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 Seminario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Espacios económicos, dinámicas empresariales y desarrollo regional en el norte de México. De la política sustitutiva de importaciones a los mercados globalizados (1945-1994)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Ciudad de México, Jueves 19 de febrero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XI.3.30.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II Seminario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Espacios económicos, dinámicas empresariales y desarrollo regional en el norte de México. De la política sustitutiva de importaciones a los mercados globalizados (1945-1994)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Baja California, 14 y  15 de enero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XI.3.31.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III Seminario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Espacios Económicos, Dinámicas empresariales y desarrollo regional en el norte de México. De la política sustitutiva de importaciones a los mercados globalizados (1945-1994)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: “</w:t>
            </w:r>
            <w:r w:rsidRPr="00115953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s-ES_tradnl"/>
              </w:rPr>
              <w:t>Uso de base de datos para el análisis económico regional del norte de México”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 /Instituto Tecnológico y de Estudios Superiores de Monterrey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Monterrey, Nuevo León, 12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XI.3.32.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 xml:space="preserve">Seminario Internacional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Espacios Económicos, Dinámicas empresariales y desarrollo regional en el norte de México. De la política sustitutiva de importaciones a los mercados globalizados (1945-1994)</w:t>
            </w: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: “Fronteras en América Latina: Desarrollo Regional y Empresarial”</w:t>
            </w: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 xml:space="preserve"> 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El Colegio de la Frontera Norte/La Universidad del Pacifico/ Universidad Católica de San Pablo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Arequipa, Perú 15 y 16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PER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XI.3.33.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V Sesión Seminario de la Red Latinoamericana de Estudios Fronterizos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RELATEF/El Colegio de la Frontera Norte a través del Departamento de Estudios Sociales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8 y 9 de junio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4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XI.4. CONFERENCIAS</w:t>
            </w:r>
          </w:p>
        </w:tc>
      </w:tr>
      <w:tr w:rsidR="00873092" w:rsidRPr="00115953" w:rsidTr="00115953">
        <w:trPr>
          <w:trHeight w:val="397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“¿Existe América del Norte? La gobernanza transfronteriza después del TLCAN y el 11 de septiembre”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 xml:space="preserve">Impartida por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Sthephen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Clarkson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-Universidad de Toronto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El Colegio de la Frontera Norte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13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5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tabs>
                <w:tab w:val="left" w:pos="480"/>
                <w:tab w:val="center" w:pos="7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XI.4.2.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“La crisis económica mundial y sus repercusiones para México y América Latina y la Región Asia Pacífico”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Impartida por Pierre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Salama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-Universidad Autónoma de Paris XIII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El Colegio de la Frontera Norte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30 de enero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17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XI.4.3.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“La nueva gestión pública después de la crisis: lo que permanece y lo que cambia”</w:t>
            </w:r>
          </w:p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Impartida por Luis Aguilar Villanueva-El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Profesor visitante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El Colegio de la Frontera Norte, Tijuana B.C.,  26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XI.4.4.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“La Migración México-Estados Unidos Hoy”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 xml:space="preserve">Impartida por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Elaine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Levine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-Universidad Nacional Autónoma de México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El Colegio de la Frontera Norte, Tijuana B.C., 26 de junio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XI.4.5.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/>
                <w:i/>
                <w:sz w:val="16"/>
              </w:rPr>
            </w:pPr>
            <w:r w:rsidRPr="00115953">
              <w:rPr>
                <w:rFonts w:ascii="Arial" w:hAnsi="Arial"/>
                <w:i/>
                <w:sz w:val="16"/>
              </w:rPr>
              <w:t xml:space="preserve">“Twenty Years of </w:t>
            </w:r>
            <w:proofErr w:type="spellStart"/>
            <w:r w:rsidRPr="00115953">
              <w:rPr>
                <w:rFonts w:ascii="Arial" w:hAnsi="Arial"/>
                <w:i/>
                <w:sz w:val="16"/>
              </w:rPr>
              <w:t>Nafta</w:t>
            </w:r>
            <w:proofErr w:type="spellEnd"/>
            <w:r w:rsidRPr="00115953">
              <w:rPr>
                <w:rFonts w:ascii="Arial" w:hAnsi="Arial"/>
                <w:i/>
                <w:sz w:val="16"/>
              </w:rPr>
              <w:t xml:space="preserve">: Are Measures of Human Development Converging On The Border?”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Impartida por </w:t>
            </w:r>
            <w:r w:rsidRPr="00115953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  <w:shd w:val="clear" w:color="auto" w:fill="F9FAFA"/>
                <w:lang w:val="es-ES"/>
              </w:rPr>
              <w:t xml:space="preserve">James </w:t>
            </w:r>
            <w:proofErr w:type="spellStart"/>
            <w:r w:rsidRPr="00115953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  <w:shd w:val="clear" w:color="auto" w:fill="F9FAFA"/>
                <w:lang w:val="es-ES"/>
              </w:rPr>
              <w:t>Gerber</w:t>
            </w:r>
            <w:proofErr w:type="spellEnd"/>
            <w:r w:rsidRPr="00115953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  <w:shd w:val="clear" w:color="auto" w:fill="F9FAFA"/>
                <w:lang w:val="es-ES"/>
              </w:rPr>
              <w:t>, SDSU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 B. C., 12 de diciembre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XI.4.6.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Conferencia Magistral “Estado de Derecho y Combate a la Corrupción”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Impartida por Sergio López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Ayllón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 CIDE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Tijuana B.C., 23 de enero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XI.4.7.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“Ciudad y Violencia”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Impartida por Jordi Borja,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Universitat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Oberta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Catalunya y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Dolors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Comas, 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Universitat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Rovira i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Virgili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16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XI.4.8.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“¿Cómo salir de la trampa de lento crecimiento y alta desigualdad?”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Impartida por Jaime Ros Bosch-UNAM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18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XI.4.9.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“La Coyuntura política. Variables centrales”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Impartida por Lorenzo Francisco Meyer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Cosio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-El Colegio de México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CECUT/El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20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XI.4.10.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“Gobernanza en América Latina”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Impartida por Federico Vázquez- Universidad de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McGill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26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XI.4.11.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“El Cine Independiente Mexicano de los Años Ochenta” La Generación de la Crisis”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Impartida por Francisco Pelayo-CINETECA Nacional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27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XI.4.12.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“Género Familia y Migración”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Impartida por Patricia Arias-Universidad de Guadalajara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05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XI.4.13.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“Nuevos Escenarios de la Migración Mexicana a Estados Unidos”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Impartida por Jorge Durand- Universidad de Guadalajara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06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XI.4.14.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“Mercados y Bárbaros. La persistencia de las desigualdades de excedente en América Latina”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Impartida por Juan Pablo Pérez Sainz-FLACSO Costa Rica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10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XI.4.15.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“Historia Universal”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Impartida por Enrique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Florescano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 UNAM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17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XI.4.16.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“Las Violencias en Torno al Trabajo Sexual”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Impartida por Marta Lamas Encabo-UNAM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25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87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XI.4.17.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“Migración Africana en Europa. Vivir entre aquí y allá”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Impartida por Cris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Beauchemin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 Instituto Nacional de Estudios Demográficos Paris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28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XI.4.18.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“Ambientes de la Vida Temprana. Genes y Salud de los Adultos Mayores”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Impartida por Mary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McEniry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-Universidad de Michigan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Tijuana B.C., 29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XI.4.19.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“Retos para la Competitividad y el Bienestar”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Manuel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Guedan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-Secretaría General Iberoamericana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la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Norte, en Tijuana B.C., 13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XI.4.20.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“Cruel </w:t>
            </w:r>
            <w:proofErr w:type="spell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Modernity</w:t>
            </w:r>
            <w:proofErr w:type="spellEnd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la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Impartida por Jean Franco-Universidad de Columbia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21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XI.4.21.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“El Valor de la Ciudad de México como fuerza productiva”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Impartida por Gustavo Garza-El Colegio de México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29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XI.4.22.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“El Fenómeno Migratorio como Objeto de Estudio”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Estudiantes de los posgrados –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12 junio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XI.4.23.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“Fortalecimiento de Cadenas de Valor como Instrumento de Cadena Industrial: Teoría y Práctica de la CEPAL en Centroamérica”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Impartida por Nahuel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Oddone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-CEPAL MÉXICO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19 junio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XI.4.24.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“Migraciones y Movilidades desde una Perspectiva </w:t>
            </w:r>
            <w:proofErr w:type="spellStart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Interseccional</w:t>
            </w:r>
            <w:proofErr w:type="spellEnd"/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(género-etnicidad)”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Impartida por Nadia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Setti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-Universidad París 8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15 julio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XI.4.25.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“Familias Empresariales, Tejido Productivo, Desarrollo Regional. Monterrey y el Valle Yaqui en el siglo XX”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En el marco de los 30 años de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Impartida por Mario Cerutti-UANL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20 agosto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MEX </w:t>
            </w:r>
          </w:p>
        </w:tc>
      </w:tr>
      <w:tr w:rsidR="00873092" w:rsidRPr="00115953" w:rsidTr="00115953">
        <w:trPr>
          <w:trHeight w:val="326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XI.4.26.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“Migración y marco jurídico”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Impartida por Luciana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Gandini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Rafael Alarcón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 B.C., 2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4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XI.5. COLOQUIOS</w:t>
            </w:r>
          </w:p>
        </w:tc>
      </w:tr>
      <w:tr w:rsidR="00873092" w:rsidRPr="00115953" w:rsidTr="00115953">
        <w:trPr>
          <w:trHeight w:val="409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XI.5.1.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I Coloquio de Familias Empresariales en México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br/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Norte/ Universidad Autónoma de Nuevo León</w:t>
            </w:r>
            <w:r w:rsidRPr="0011595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br/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México, D.F.  09 y 10 de agosto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XI.5.2.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II Coloquio 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>Familias Empresariales en México (Siglo XX)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Universidad de Yucatán/El Colegio de la Frontera Norte/Universidad Autónoma de Nuevo León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 w:eastAsia="es-MX"/>
              </w:rPr>
              <w:t>Mérida, Yucatán, 28 y 29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XI.5.3.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VII Coloquio Internacional Iberoamericano de Historia Económica y  Estudios Empresariales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 a través del Departamento de Estudios Sociales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 Baja California, 6 y 7 de noviembre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91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XI.5.4.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Coloquio “Métodos, fuentes y elementos teórico-conceptuales para el estudio de sistemas de base agrícola”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Universidad Autónoma de Sinaloa a través de la Facultad de Ciencias Económicas y Sociales/ 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iCs/>
                <w:sz w:val="16"/>
                <w:szCs w:val="16"/>
                <w:lang w:val="es-ES_tradnl" w:eastAsia="es-MX"/>
              </w:rPr>
              <w:t>Culiacán, Sinaloa, 30 de junio de 2016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4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XI.6. CONGRESOS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XI.6.1.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 xml:space="preserve">Tercer Congreso Internacional  REDES </w:t>
            </w:r>
            <w:proofErr w:type="spellStart"/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>Colef</w:t>
            </w:r>
            <w:proofErr w:type="spellEnd"/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 xml:space="preserve"> , </w:t>
            </w:r>
            <w:r w:rsidRPr="00115953">
              <w:rPr>
                <w:rFonts w:ascii="Arial" w:hAnsi="Arial" w:cs="Arial"/>
                <w:i/>
                <w:sz w:val="16"/>
                <w:szCs w:val="16"/>
                <w:lang w:val="es-ES_tradnl" w:eastAsia="es-MX"/>
              </w:rPr>
              <w:t>“Ciencia, Sociedad Y Cultura”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 w:eastAsia="es-MX"/>
              </w:rPr>
              <w:lastRenderedPageBreak/>
              <w:t>El Colegio de la Frontera Norte </w:t>
            </w:r>
          </w:p>
          <w:p w:rsidR="00873092" w:rsidRPr="00115953" w:rsidRDefault="00873092" w:rsidP="00115953">
            <w:pPr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Tijuana, Baja California, del 20 al 23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4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73092" w:rsidRPr="00115953" w:rsidTr="00115953">
        <w:trPr>
          <w:trHeight w:val="364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XI.7. TALLERES</w:t>
            </w:r>
          </w:p>
        </w:tc>
      </w:tr>
      <w:tr w:rsidR="00873092" w:rsidRPr="00115953" w:rsidTr="00115953">
        <w:trPr>
          <w:trHeight w:val="413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XI.7.1.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Taller de análisis visual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sz w:val="16"/>
                <w:szCs w:val="16"/>
                <w:lang w:val="es-ES_tradnl"/>
              </w:rPr>
              <w:t>El Colegio de la Frontera Norte a través de la Dirección General de Docencia</w:t>
            </w:r>
          </w:p>
          <w:p w:rsidR="00873092" w:rsidRPr="00115953" w:rsidRDefault="00873092" w:rsidP="00115953">
            <w:pPr>
              <w:jc w:val="both"/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Tijuana, B. C., 4 de junio</w:t>
            </w:r>
            <w:r w:rsidRPr="00115953">
              <w:rPr>
                <w:rFonts w:ascii="Arial" w:hAnsi="Arial" w:cs="Arial"/>
                <w:bCs/>
                <w:i/>
                <w:sz w:val="16"/>
                <w:szCs w:val="16"/>
                <w:lang w:val="es-ES_tradnl" w:eastAsia="es-MX"/>
              </w:rPr>
              <w:t xml:space="preserve">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pStyle w:val="BodyTextIndent2"/>
              <w:ind w:left="-18" w:firstLine="0"/>
              <w:jc w:val="center"/>
              <w:rPr>
                <w:rFonts w:cs="Arial"/>
                <w:bCs/>
                <w:sz w:val="16"/>
                <w:szCs w:val="16"/>
                <w:lang w:eastAsia="es-MX"/>
              </w:rPr>
            </w:pPr>
            <w:r w:rsidRPr="00115953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58264E" w:rsidTr="00115953">
        <w:trPr>
          <w:trHeight w:val="364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XI.8. PRESENTACIÓN DE INFORMES Y LIBROS</w:t>
            </w:r>
          </w:p>
        </w:tc>
      </w:tr>
      <w:tr w:rsidR="00873092" w:rsidRPr="00115953" w:rsidTr="00115953">
        <w:trPr>
          <w:trHeight w:val="387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XI.8.1.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/>
                <w:i/>
                <w:sz w:val="16"/>
              </w:rPr>
            </w:pPr>
            <w:proofErr w:type="spellStart"/>
            <w:r w:rsidRPr="00115953">
              <w:rPr>
                <w:rFonts w:ascii="Arial" w:hAnsi="Arial"/>
                <w:sz w:val="16"/>
              </w:rPr>
              <w:t>Presentación</w:t>
            </w:r>
            <w:proofErr w:type="spellEnd"/>
            <w:r w:rsidRPr="00115953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115953">
              <w:rPr>
                <w:rFonts w:ascii="Arial" w:hAnsi="Arial"/>
                <w:sz w:val="16"/>
              </w:rPr>
              <w:t>colectiva</w:t>
            </w:r>
            <w:proofErr w:type="spellEnd"/>
            <w:r w:rsidRPr="00115953">
              <w:rPr>
                <w:rFonts w:ascii="Arial" w:hAnsi="Arial"/>
                <w:sz w:val="16"/>
              </w:rPr>
              <w:t xml:space="preserve"> del </w:t>
            </w:r>
            <w:proofErr w:type="spellStart"/>
            <w:r w:rsidRPr="00115953">
              <w:rPr>
                <w:rFonts w:ascii="Arial" w:hAnsi="Arial"/>
                <w:i/>
                <w:sz w:val="16"/>
              </w:rPr>
              <w:t>Libro</w:t>
            </w:r>
            <w:proofErr w:type="spellEnd"/>
            <w:r w:rsidRPr="00115953">
              <w:rPr>
                <w:rFonts w:ascii="Arial" w:hAnsi="Arial"/>
                <w:i/>
                <w:sz w:val="16"/>
              </w:rPr>
              <w:t xml:space="preserve"> The culling the masses: The democratic Origins of Racist </w:t>
            </w:r>
            <w:proofErr w:type="spellStart"/>
            <w:r w:rsidRPr="00115953">
              <w:rPr>
                <w:rFonts w:ascii="Arial" w:hAnsi="Arial"/>
                <w:i/>
                <w:sz w:val="16"/>
              </w:rPr>
              <w:t>Inmigration</w:t>
            </w:r>
            <w:proofErr w:type="spellEnd"/>
            <w:r w:rsidRPr="00115953">
              <w:rPr>
                <w:rFonts w:ascii="Arial" w:hAnsi="Arial"/>
                <w:i/>
                <w:sz w:val="16"/>
              </w:rPr>
              <w:t xml:space="preserve"> Policy In the Americas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>El Colegio de la Frontera Norte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sz w:val="16"/>
                <w:szCs w:val="16"/>
                <w:lang w:val="es-ES_tradnl"/>
              </w:rPr>
            </w:pPr>
            <w:r w:rsidRPr="00115953">
              <w:rPr>
                <w:sz w:val="16"/>
                <w:lang w:val="es-ES_tradnl"/>
              </w:rPr>
              <w:t>Tijuana, Baja California,  11 de junio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115953">
            <w:pPr>
              <w:pStyle w:val="BodyTextIndent"/>
              <w:jc w:val="center"/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/>
                <w:sz w:val="16"/>
                <w:szCs w:val="16"/>
                <w:lang w:val="es-ES_tradnl"/>
              </w:rPr>
              <w:t>XI.8.2.</w:t>
            </w:r>
          </w:p>
        </w:tc>
        <w:tc>
          <w:tcPr>
            <w:tcW w:w="4473" w:type="dxa"/>
            <w:gridSpan w:val="3"/>
          </w:tcPr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Presentación del Informe</w:t>
            </w: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 xml:space="preserve"> </w:t>
            </w:r>
            <w:r w:rsidRPr="00115953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¡Basta ya! Colombia Memorias de Guerra y Dignidad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pStyle w:val="BodyTextIndent"/>
              <w:rPr>
                <w:rFonts w:eastAsia="Times New Roman" w:cs="Arial"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eastAsia="Times New Roman" w:cs="Arial"/>
                <w:iCs/>
                <w:sz w:val="16"/>
                <w:szCs w:val="16"/>
                <w:lang w:val="es-ES_tradnl"/>
              </w:rPr>
              <w:t>Tijuana, B.C., 5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4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XI.9. SIMPOSIOS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XI.9.1.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Simposio de la XXXI mesa redonda: Migrantes Haitianos en Tijuana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La Sociedad Mexicana de Antropología, la Universidad Autónoma de Baja California/El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Ensenada, Baja California, 4 octubre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5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XI.9.2.</w:t>
            </w: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Default="00873092" w:rsidP="00115953">
            <w:pPr>
              <w:rPr>
                <w:rFonts w:ascii="Arial" w:eastAsiaTheme="minorHAnsi" w:hAnsi="Arial" w:cs="Arial"/>
                <w:bCs/>
                <w:i/>
                <w:sz w:val="16"/>
                <w:szCs w:val="16"/>
                <w:lang w:val="es-ES_tradnl"/>
              </w:rPr>
            </w:pPr>
            <w:r w:rsidRPr="00CF4017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Simposio  </w:t>
            </w:r>
            <w:r w:rsidRPr="00CF4017">
              <w:rPr>
                <w:rFonts w:ascii="Arial" w:eastAsiaTheme="minorHAnsi" w:hAnsi="Arial" w:cs="Arial"/>
                <w:bCs/>
                <w:i/>
                <w:sz w:val="16"/>
                <w:szCs w:val="16"/>
                <w:lang w:val="es-ES_tradnl"/>
              </w:rPr>
              <w:t xml:space="preserve">Familias empresarias en la historia económica de Iberoamérica. Adaptación a la internacionalización e innovación tecnológica y construcción de grupos empresariales </w:t>
            </w:r>
          </w:p>
          <w:p w:rsidR="00873092" w:rsidRPr="00115953" w:rsidRDefault="00873092" w:rsidP="00CF4017">
            <w:pPr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>VI Congreso Latinoamericano de Historia Económica</w:t>
            </w:r>
          </w:p>
          <w:p w:rsidR="00873092" w:rsidRDefault="00873092" w:rsidP="00115953">
            <w:pPr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</w:pPr>
            <w:r w:rsidRPr="00CF4017"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>Asociación Chilena de Historia Económica</w:t>
            </w:r>
          </w:p>
          <w:p w:rsidR="00873092" w:rsidRDefault="00873092" w:rsidP="00115953">
            <w:pPr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>Universidad de Santiago de Chile</w:t>
            </w:r>
          </w:p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>Santiago de Chile, 23 al 25</w:t>
            </w:r>
            <w:r w:rsidRPr="00115953">
              <w:rPr>
                <w:rFonts w:ascii="Arial" w:eastAsiaTheme="minorHAnsi" w:hAnsi="Arial" w:cs="Arial"/>
                <w:bCs/>
                <w:sz w:val="16"/>
                <w:szCs w:val="16"/>
                <w:lang w:val="es-ES_tradnl"/>
              </w:rPr>
              <w:t xml:space="preserve"> de Julio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CHI</w:t>
            </w:r>
          </w:p>
        </w:tc>
      </w:tr>
      <w:tr w:rsidR="00873092" w:rsidRPr="00115953" w:rsidTr="00115953">
        <w:trPr>
          <w:trHeight w:val="639"/>
        </w:trPr>
        <w:tc>
          <w:tcPr>
            <w:tcW w:w="9168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color w:val="FFFFFF" w:themeColor="background1"/>
                <w:lang w:val="es-ES_tradnl"/>
              </w:rPr>
            </w:pPr>
            <w:r w:rsidRPr="00115953">
              <w:rPr>
                <w:rFonts w:ascii="Arial" w:hAnsi="Arial" w:cs="Arial"/>
                <w:b/>
                <w:color w:val="FFFFFF" w:themeColor="background1"/>
                <w:lang w:val="es-ES_tradnl"/>
              </w:rPr>
              <w:t>XII. VINCULACIÓN ACADÉMICA</w:t>
            </w:r>
          </w:p>
        </w:tc>
      </w:tr>
      <w:tr w:rsidR="00873092" w:rsidRPr="0058264E" w:rsidTr="00115953">
        <w:trPr>
          <w:trHeight w:val="549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XII.1. FIRMA DE CONVENIOS INTERINSTITUCIONALES </w:t>
            </w:r>
          </w:p>
        </w:tc>
      </w:tr>
      <w:tr w:rsidR="00873092" w:rsidRPr="00115953" w:rsidTr="00115953">
        <w:trPr>
          <w:trHeight w:val="33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Universidad Complutense de Madrid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Contacto con el Dr. José Manuel Ruano de la Fuente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Convenio aprobado en 2011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32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la Universidad de la Laguna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Contacto con el Dr. Juan Antonio Álvarez y con la Dra. Rocío Peña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Convenio aprobado en 2011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32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la Universidad de Antioquia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Contacto con </w:t>
            </w: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 Andrés Klaus </w:t>
            </w:r>
            <w:proofErr w:type="spellStart"/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Runge</w:t>
            </w:r>
            <w:proofErr w:type="spellEnd"/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 Peña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Convenio aprobado en octubre de 2014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</w:t>
            </w:r>
          </w:p>
        </w:tc>
      </w:tr>
      <w:tr w:rsidR="00873092" w:rsidRPr="00115953" w:rsidTr="00115953">
        <w:trPr>
          <w:trHeight w:val="32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la Universidad de La Laguna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Contacto con la Dra. Rocío Peña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Convenio aprobado en febrero de  2015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32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XII.1.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Universidad Tecnológica de Pereira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Convenio aprobado en febrero de 2015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</w:t>
            </w:r>
          </w:p>
        </w:tc>
      </w:tr>
      <w:tr w:rsidR="00873092" w:rsidRPr="00115953" w:rsidTr="00115953">
        <w:trPr>
          <w:trHeight w:val="32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XII.1.6.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la Universidad de Cantabria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Convenio aprobado en marzo de 2015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32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XII.1.7.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Freie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Universität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Berlin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Convenio aprobado en abril de 2015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DE</w:t>
            </w:r>
          </w:p>
        </w:tc>
      </w:tr>
      <w:tr w:rsidR="00873092" w:rsidRPr="00115953" w:rsidTr="00115953">
        <w:trPr>
          <w:trHeight w:val="32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XII.1.8.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la Universidad de Granada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Contacto con la Dra. Ana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Alcazar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Campos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Convenio aprobado en mayo de 2015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32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XII.1.9.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Universidad de Texas en San Antonio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Contacto con el Dr. René Zenteno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Convenio aprobado en mayo de 2015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873092" w:rsidRPr="00115953" w:rsidTr="00115953">
        <w:trPr>
          <w:trHeight w:val="12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XII.1.10.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la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Universitat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Rovira i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Virgili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Contacto con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Dolors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Comas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D`Argemir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Convenio aprobado en mayo de 2015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32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XII.1.11.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la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Universitat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Oberta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Catalunya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Contacto con Jordi Borja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Convenio aprobado en junio de 2015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ESP</w:t>
            </w:r>
          </w:p>
        </w:tc>
      </w:tr>
      <w:tr w:rsidR="00873092" w:rsidRPr="00115953" w:rsidTr="00115953">
        <w:trPr>
          <w:trHeight w:val="32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XII.1.12.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fr-FR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fr-FR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fr-FR"/>
              </w:rPr>
              <w:t xml:space="preserve"> y Aix-Marseille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fr-FR"/>
              </w:rPr>
              <w:t>Universite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Convenio aprobado en agosto de 2015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FRAN</w:t>
            </w:r>
          </w:p>
        </w:tc>
      </w:tr>
      <w:tr w:rsidR="00873092" w:rsidRPr="00115953" w:rsidTr="00115953">
        <w:trPr>
          <w:trHeight w:val="32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XII.1.13.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 Pacifica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Graduate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Institute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Convenio aprobado en septiembre de 2015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873092" w:rsidRPr="00115953" w:rsidTr="00115953">
        <w:trPr>
          <w:trHeight w:val="32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XII.1.14.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la Secretaría de Relaciones Exteriores a través de la Agencia Mexicana de Cooperación Internacional para el Desarrollo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Convenio firmado el 4 de abril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XII.1.15.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la UNAM-IIJ 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Contacto con Juan Vega y Pedro Salazar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Convenio aprobado en octubre de 2016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XII.1.16.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Frontera Libre A. C.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Contacto con Alfonso Chávez González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Convenio aprobado en mayo de 2017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58264E" w:rsidTr="00115953">
        <w:trPr>
          <w:trHeight w:val="412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XII.2. DE GRUPOS DE INVESTIGACIÓN </w:t>
            </w:r>
          </w:p>
        </w:tc>
      </w:tr>
      <w:tr w:rsidR="00873092" w:rsidRPr="00115953" w:rsidTr="00115953">
        <w:trPr>
          <w:trHeight w:val="48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2.1.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Promoción de Estancia de Consolidación Institucional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Proyecto Economías de Base Agrícola en el Norte de México (1925-1975) Trayectorias e impactos sobre la dinámica empresarial rural-urbana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2012-2015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8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XII.2.2.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Impulso de Becas FOBESII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Acompañamiento a cinco estudiantes del Doctorado en Ciencias Sociales, en UCSD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Agosto 2015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873092" w:rsidRPr="0058264E" w:rsidTr="00115953">
        <w:trPr>
          <w:trHeight w:val="502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XII.3. SECTOR PÚBLICO Y PRIVADO</w:t>
            </w:r>
          </w:p>
        </w:tc>
      </w:tr>
      <w:tr w:rsidR="00873092" w:rsidRPr="00115953" w:rsidTr="00115953">
        <w:trPr>
          <w:trHeight w:val="369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3.1.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Comisión de Fomento Industrial del Comité de Planeación para el Desarrollo del Municipio de Mexicali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Mexicali, Baja California, 8 de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2001-2005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3.2.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Reunión con la Asociación de Maquiladoras de Mexicali A.C. (AMMAC)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Mexicali, Baja California, 27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2001-2005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3.3.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Comité de Planeación para el Desarrollo del Municipio de Mexicali (COPLADEMM)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Mexicali, Baja California,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2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3.4.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Consejo Consultivo Estatal de Capacitación y Adiestramiento (COCECA)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Secretaría del Trabajo y Previsión Social,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Canacintra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Mexicali, Baja California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5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3.5.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EmpreSer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Gobierno del Estado de Baja California, Playas de Rosarito, Baja California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45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3.6.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Comisión de Asuntos Fronterizos de la H. Cámara de Senadores de la República Mexicana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8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pStyle w:val="BodyTextIndent"/>
              <w:jc w:val="center"/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</w:pPr>
            <w:r w:rsidRPr="00115953">
              <w:rPr>
                <w:rFonts w:cs="Arial"/>
                <w:b/>
                <w:sz w:val="16"/>
                <w:szCs w:val="16"/>
                <w:lang w:val="es-ES_tradnl"/>
              </w:rPr>
              <w:t>XII.</w:t>
            </w:r>
            <w:r w:rsidRPr="00115953">
              <w:rPr>
                <w:rFonts w:eastAsia="Times New Roman" w:cs="Arial"/>
                <w:b/>
                <w:bCs/>
                <w:iCs/>
                <w:sz w:val="16"/>
                <w:szCs w:val="16"/>
                <w:lang w:val="es-ES_tradnl"/>
              </w:rPr>
              <w:t xml:space="preserve"> 3.7.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Reunión con el Comité de Vinculación Educativa de Tijuana y Consejo de Desarrollo Económico de Tijuana A. C.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3.8.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INCA Rural de la SAGARPA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Apoyo a la Red para la Gestión Territorial del Desarrollo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58264E" w:rsidTr="00115953">
        <w:trPr>
          <w:trHeight w:val="639"/>
        </w:trPr>
        <w:tc>
          <w:tcPr>
            <w:tcW w:w="9168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color w:val="FFFFFF" w:themeColor="background1"/>
                <w:lang w:val="es-ES_tradnl"/>
              </w:rPr>
            </w:pPr>
            <w:r w:rsidRPr="00115953">
              <w:rPr>
                <w:rFonts w:ascii="Arial" w:hAnsi="Arial" w:cs="Arial"/>
                <w:b/>
                <w:color w:val="FFFFFF" w:themeColor="background1"/>
                <w:lang w:val="es-ES_tradnl"/>
              </w:rPr>
              <w:t xml:space="preserve">XIII. PARTICIPACION EN MEDIOS DE COMUNICACIÓN </w:t>
            </w:r>
          </w:p>
        </w:tc>
      </w:tr>
      <w:tr w:rsidR="00873092" w:rsidRPr="00115953" w:rsidTr="00115953">
        <w:trPr>
          <w:trHeight w:val="531"/>
        </w:trPr>
        <w:tc>
          <w:tcPr>
            <w:tcW w:w="9168" w:type="dxa"/>
            <w:gridSpan w:val="10"/>
            <w:shd w:val="clear" w:color="auto" w:fill="auto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XIII.1. TELEVISIÓN </w:t>
            </w:r>
          </w:p>
        </w:tc>
      </w:tr>
      <w:tr w:rsidR="00873092" w:rsidRPr="00115953" w:rsidTr="00115953">
        <w:trPr>
          <w:trHeight w:val="325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“Tijuana: cruces fronterizos”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Reportero: Federico Campbell Peña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Canal Once, Once TV Noticias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Instituto Politécnico Nacional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México, D. F., 11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5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“Coloquios de posgrado”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Reportero: Fidel Mier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TV Azteca 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lastRenderedPageBreak/>
              <w:t xml:space="preserve">Tijuana, B.C.,  6 de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“Coloquios de posgrado”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Reportera: </w:t>
            </w: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Sandra Gómez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Telemundo 33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Tijuana, B.C., 6 de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6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“Coloquios de posgrado”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Reportera: </w:t>
            </w: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Fernanda Treviño 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Síntesis TV 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Tijuana, B.C., 6 de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25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“Coloquios de posgrado”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Reportero: Jorge Nieto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Síntesis TV sobre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Tijuana, B.C., 6 de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6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“Coloquios de posgrado”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>Reportero: Antonio Avilés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Televisa 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/>
                <w:sz w:val="16"/>
                <w:szCs w:val="16"/>
                <w:lang w:val="es-ES_tradnl"/>
              </w:rPr>
              <w:t xml:space="preserve">Tijuana, B.C., 6 de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17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“Género y Maquila”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Reportero: Jorge Nieto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Síntesis TV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B.C., 12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2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“Género y Maquila”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Reportero: Antonio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Aviles</w:t>
            </w:r>
            <w:proofErr w:type="spellEnd"/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Televisa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B.C., 21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6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“Parques Industriales en Tijuana y México”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</w:rPr>
            </w:pPr>
            <w:r w:rsidRPr="00115953">
              <w:rPr>
                <w:rFonts w:ascii="Arial" w:hAnsi="Arial" w:cs="Arial"/>
                <w:sz w:val="16"/>
                <w:szCs w:val="16"/>
              </w:rPr>
              <w:t xml:space="preserve">International Broadcasting Bureau, US Dept. of State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Florida, USA., 26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873092" w:rsidRPr="00115953" w:rsidTr="00115953">
        <w:trPr>
          <w:trHeight w:val="18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“Experiencias en los posgrados de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diciembre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“Ganadores del público RETO DOCS TJ”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Programa Diálogos desde la Frontera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Colegio de la Frontera Norte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B.C., 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2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Profesores del DCS”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Programa Diálogos desde la Frontera “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B.C.,  enero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“Promoción de los programas de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Diálogos desde la Frontera”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TV Síntesis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B.C., enero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5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.14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“Realización del documental De Cometas y Fronteras, Yolanda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Pividal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Programa: Diálogos desde la Frontera con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B.C., enero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“Realización de la película Tierra Brillante”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Programa Diálogos desde la Frontera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B.C., 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92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“Problemática de la organización productiva transfronteriza: el papel de las empresas y los empresarios en el norte de México”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Radio Universidad 107.5FM  Programa “Economía y Sociedad”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Hermosillo, Sonora, 5 de septiembre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3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“Charlando con el Dr. Jorge Bustamante”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Programa Diálogos desde la Frontera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B.C.,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4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“Charlando con los Historiadores Económicos, Dr. Carlos Dávila, Dr. Javier Vidal, Dr.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Meisel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Roca”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Diálogos desde la Frontera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B.C.,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.19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“Charlando con Dra.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Dolors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Comas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D´Argemir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Dr. Jordi Borja”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Programa Diálogos desde la Frontera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B.C.,  febrero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1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“Nacerá la maestría en Cine documental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México. 01 de Abril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“Archivo Oral de Migración ¿En qué consiste?”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30 de Enero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XIII.1.22.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“Migración de haitianos y Archivo Oral de Migración de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Programa Diálogos desde la Frontera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07 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“Proyección del documental Fotoperiodista: Documentando la Crisis Migratoria en Tijuana”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Hola Californias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México. 3 de abril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“Actitudes racistas contra haitianos, por ignorancia y miedo”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Reportera: Sonia de Anda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Uniradio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Informa en RSN U.TV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México. 09 de marzo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“Cómo sí podemos reconstruir México”, parte I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México.11 de octubre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podemos reconstruir México”, parte II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México.18  de octubre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preservar la esencia del  Valle de Guadalupe”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México. 25 de octubre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.28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mejorar el agua para uso agrícola”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1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.29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Reciclar el Agua en las Ciudades”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8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7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.30.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la gastronomía nos da identidad 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15 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.31.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Promover nuevas manifestaciones culturales”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22 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.32.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Aprovechar los Espacios Públicos”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29 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.33.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Mejorar la Movilidad Urbana”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6  de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.34.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Si Tratar los Residuos Sólidos en las Ciudades Fronterizas”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13  de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.35.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“Gastronomía en Baja California”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20  de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/>
                <w:b/>
                <w:sz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.36.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“Cómo Sí Enfrentar las políticas de Estados Unidos en la Frontera Norte”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10 de Enero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.37.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podemos mejorar el deporte de alto rendimiento en Baja California”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México.17  de Enero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.38.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Apoyar la Producción de Cerveza Artesanal en Baja California”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24 de Enero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.39.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resolver el problema del agua en las Ciudades de Baja California”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31 de Enero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.40.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Mejorar la Inseguridad en Baja California”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07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.41.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Enfrentar la Impunidad en Baja California”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14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.42.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Mejorar la Calidad del Aire”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21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.43.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Mejorar el Tratamiento de Adicciones en Baja California”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28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.44.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“Las empresas familiares y la identidad regional”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Diálogos desde la Frontera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B.C., 05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.45.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Sí. Programa dedicado a las mujeres bajacalifornianas I”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07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.46.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Sí.  Programa dedicado a las mujeres bajacalifornianas II”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14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.47.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Difundir Mejor la Ciencia y la Tecnología”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21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.48.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Conductora en programa ¿Cómo Sí? en 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Si, análisis de fondo sobre el maltrato infantil”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04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.49.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Sí, romper muros y trazar puentes”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sz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11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.50.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hacer frente a los problemas de envejecimiento en B. C.”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18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.51.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“Cómo Sí tener una plaza cívica. Zócalo 11 de julio”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¿Cómo Sí?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/>
                <w:sz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México. 25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.52.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nuevo gobierno de México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Hola Californias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en 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2 de julio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XIII.1.53.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50 lineamientos del gobierno de AMLO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Programa Hola Californias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22 de julio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.54.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Relaciones comerciales de México-USA. Crece el TLCAN por inclusión de Canadá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Programa Hola Californias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1 de octubre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XIII.1.55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dólar ¿Qué rumbo tendrá en 2019?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Programa Hola Californias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Síntesis TV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Baja California, 14 de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1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XIII.1.56.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nuevo gobierno de México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KSDY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San Diego, Ca, diciembre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873092" w:rsidRPr="00115953" w:rsidTr="00115953">
        <w:trPr>
          <w:trHeight w:val="410"/>
        </w:trPr>
        <w:tc>
          <w:tcPr>
            <w:tcW w:w="1668" w:type="dxa"/>
            <w:vAlign w:val="center"/>
          </w:tcPr>
          <w:p w:rsidR="00873092" w:rsidRPr="00115953" w:rsidRDefault="00873092" w:rsidP="00320E0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XIII.1.57.</w:t>
            </w:r>
          </w:p>
        </w:tc>
        <w:tc>
          <w:tcPr>
            <w:tcW w:w="4530" w:type="dxa"/>
            <w:gridSpan w:val="4"/>
            <w:vAlign w:val="center"/>
          </w:tcPr>
          <w:p w:rsidR="00873092" w:rsidRDefault="00873092" w:rsidP="00320E0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07BA3">
              <w:rPr>
                <w:rFonts w:ascii="Arial" w:hAnsi="Arial" w:cs="Arial"/>
                <w:sz w:val="16"/>
                <w:szCs w:val="16"/>
                <w:lang w:val="es-ES_tradnl"/>
              </w:rPr>
              <w:t>La industria del vino en Baja California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 empresas precursoras y desarrollo</w:t>
            </w:r>
          </w:p>
          <w:p w:rsidR="00873092" w:rsidRDefault="00873092" w:rsidP="00320E0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Programa </w:t>
            </w:r>
            <w:r w:rsidRPr="00507BA3">
              <w:rPr>
                <w:rFonts w:ascii="Arial" w:hAnsi="Arial" w:cs="Arial"/>
                <w:sz w:val="16"/>
                <w:szCs w:val="16"/>
                <w:lang w:val="es-ES_tradnl"/>
              </w:rPr>
              <w:t>Diálogos desde la frontera</w:t>
            </w:r>
          </w:p>
          <w:p w:rsidR="00873092" w:rsidRPr="00115953" w:rsidRDefault="00873092" w:rsidP="00320E0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El Colegio de la Frontera Norte</w:t>
            </w:r>
          </w:p>
          <w:p w:rsidR="00873092" w:rsidRPr="00115953" w:rsidRDefault="00873092" w:rsidP="00507BA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Baja California,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5 de agosto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320E05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320E05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66"/>
        </w:trPr>
        <w:tc>
          <w:tcPr>
            <w:tcW w:w="9168" w:type="dxa"/>
            <w:gridSpan w:val="10"/>
            <w:shd w:val="clear" w:color="auto" w:fill="D9D9D9"/>
            <w:vAlign w:val="center"/>
          </w:tcPr>
          <w:p w:rsidR="00873092" w:rsidRPr="00115953" w:rsidRDefault="00873092" w:rsidP="00115953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XIII.2. ENTREVISTAS EN RADIO</w:t>
            </w:r>
          </w:p>
        </w:tc>
      </w:tr>
      <w:tr w:rsidR="00873092" w:rsidRPr="00115953" w:rsidTr="00115953">
        <w:trPr>
          <w:trHeight w:val="365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2.1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“Encuentro RECUNOR en Mexicali”, en Radio Hispana 1470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 Martín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Borchard</w:t>
            </w:r>
            <w:proofErr w:type="spellEnd"/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Segmento los investigadores de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11 de febrero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18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“Gobernanza y cooperación bilateral”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 Rocío Galván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Cadena Baja California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21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2008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“Programas de posgrado, en Radio Hispana 1470”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 Martín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Borchard</w:t>
            </w:r>
            <w:proofErr w:type="spellEnd"/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Segmento los investigadores de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31 de agosto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7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“XXV Aniversario de los posgrados en El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 Mario Campos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Cadena Nacional en IMER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, 9 de septiembre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19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“Convocatoria de posgrados 2010-2012, en IMER”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 Mario Campos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Cadena Nacional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12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“Presentación del Libro Relaciones Productivas y Finanzas en la región centro norte de México, S. XIX y XX”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 Daniela Núñez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110 grados, cuadrante científico (Internet)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16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09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“Las relaciones productivas y empresarios”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 Martín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Borchard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Las noticias con Martín (Radio e Internet)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11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“Inversiones, colonización y desarrollo económico en el noroeste de México, 1870-1940”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 Martín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Borchard</w:t>
            </w:r>
            <w:proofErr w:type="spellEnd"/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Las noticias con Martín (Radio Hispana) c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Mayo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05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“México sin créditos bancarios y atlas de comisiones”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Uniradio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5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“Migración en los Coloquios de posgrado”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 Guadalupe Castro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AFN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México, 6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“Coloquios de posgrado”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 Guillermo Parra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Uniradio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6 de noviembre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“Migración en los Coloquios de posgrado”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Korina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Sánchez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Milenio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6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“El Mariel, beneficio ¿para quién?”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Programa Avanza Cuba transmitido por Radio Martí, Televisión Martí y Martinoticias.com 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15 de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66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.14.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“</w:t>
            </w: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Especialización para la investigación académica”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Entrevista en Columna radiofónica</w:t>
            </w:r>
          </w:p>
          <w:p w:rsidR="00873092" w:rsidRPr="00115953" w:rsidRDefault="00873092" w:rsidP="00115953">
            <w:pP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Instituto Mexicano de la Radio (IMER)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3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32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“</w:t>
            </w: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La industria algodonera en el norte de México”</w:t>
            </w:r>
          </w:p>
          <w:p w:rsidR="00873092" w:rsidRPr="00115953" w:rsidRDefault="00873092" w:rsidP="00115953">
            <w:pP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Columna radiofónica</w:t>
            </w:r>
            <w:r w:rsidRPr="00115953"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 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Instituto Mexicano de la Radio(IMER)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9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17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.16.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“La industria algodonera en el norte de México”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Con Rogelio Navarrete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Radio Zacatecas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29 de abril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2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.17.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“Problemática de la organización productiva fronteriza: el papel de las empresas y los empresarios en el norte de México”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Programa de Radio “Economía y Sociedad” 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Radio Universidad de la Universidad de Sonora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Hermosillo, México, 5 de septiembre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74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.18.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“Sobre la presentación del libro Algodón en el norte de México 1920-1970. </w:t>
            </w: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Impactos regionales de un cultivo estratégico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”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Radio de la Universidad de Sonora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Hermosillo, México, 9 de septiembre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96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.19.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“El desarrollo empresarial en el Norte de México: El caso de Baja California”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Con Nora Patricia Jara 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Antena Radio - 107.9 FM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Tijuana, México, </w:t>
            </w: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5 de septiembre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MEX </w:t>
            </w:r>
          </w:p>
        </w:tc>
      </w:tr>
      <w:tr w:rsidR="00873092" w:rsidRPr="00115953" w:rsidTr="00115953">
        <w:trPr>
          <w:trHeight w:val="326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.20.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“El algodón en el norte de México 1920-1970</w:t>
            </w: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 Impactos regionales de un cultivo estratégico.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Portales 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Sonora, México, 4 de Octubre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6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.21.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“El dinamismo del desarrollo empresarial en la frontera”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Sin Fronteras - 97.9 FM 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Radio Zacatecas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Zacatecas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, México, </w:t>
            </w: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27 de Enero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7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.22.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“Convocatoria para Proyecto Reto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DocsBC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causa expectativas”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Notimex.com.mx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Tijuana, México, 10 de Agosto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7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.23.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“Rally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DocsBC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2015”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Tijuanainformativo.info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Mexicali, México, 14 de septiembre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2015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MEX</w:t>
            </w:r>
          </w:p>
        </w:tc>
      </w:tr>
      <w:tr w:rsidR="00873092" w:rsidRPr="00115953" w:rsidTr="00115953">
        <w:trPr>
          <w:trHeight w:val="40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.24.</w:t>
            </w:r>
          </w:p>
        </w:tc>
        <w:tc>
          <w:tcPr>
            <w:tcW w:w="4530" w:type="dxa"/>
            <w:gridSpan w:val="4"/>
            <w:shd w:val="clear" w:color="auto" w:fill="auto"/>
            <w:vAlign w:val="center"/>
          </w:tcPr>
          <w:p w:rsidR="00873092" w:rsidRPr="00115953" w:rsidRDefault="00873092" w:rsidP="00115953">
            <w:pP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“La situación de migrantes procedentes de Haití y África varados en Mexicali y Tijuana”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Antena Radio</w:t>
            </w:r>
          </w:p>
          <w:p w:rsidR="00873092" w:rsidRPr="00115953" w:rsidRDefault="00873092" w:rsidP="00115953">
            <w:pP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Instituto Mexicano de la Radio (IMER)</w:t>
            </w:r>
            <w:r w:rsidRPr="00115953"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 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Tijuana, México, 20 de octubre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.25.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“Documenta El </w:t>
            </w:r>
            <w:proofErr w:type="spellStart"/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 testimonios de migrantes haitianos; destaca necesidades de albergues”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San Diego Red 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Tijuana, México. 21 de octubre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3"/>
        </w:trPr>
        <w:tc>
          <w:tcPr>
            <w:tcW w:w="1668" w:type="dxa"/>
            <w:vAlign w:val="center"/>
          </w:tcPr>
          <w:p w:rsidR="00873092" w:rsidRPr="00115953" w:rsidRDefault="00873092" w:rsidP="00AF6F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“Voluntarios en el Desayunador padre Chava”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TJInfo</w:t>
            </w:r>
            <w:proofErr w:type="spellEnd"/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 Noticias 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4 de noviembre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2"/>
        </w:trPr>
        <w:tc>
          <w:tcPr>
            <w:tcW w:w="1668" w:type="dxa"/>
            <w:vAlign w:val="center"/>
          </w:tcPr>
          <w:p w:rsidR="00873092" w:rsidRPr="00115953" w:rsidRDefault="00873092" w:rsidP="0071125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7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“EL COLEF muestra libro </w:t>
            </w:r>
            <w:r w:rsidRPr="00115953"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  <w:lang w:val="es-ES_tradnl"/>
              </w:rPr>
              <w:t>Familias empresariales en México</w:t>
            </w: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“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Alianzatex</w:t>
            </w:r>
            <w:proofErr w:type="spellEnd"/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 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lastRenderedPageBreak/>
              <w:t xml:space="preserve">Guadalajara, Jalisco. 04 de diciembre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2016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0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.28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“Haitianos y africanos en México, historias que deben ser contadas“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Agencia Informativa Conacyt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 xml:space="preserve">Ciudad de México, </w:t>
            </w: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17 de enero 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0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.29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“Arriban entre 15 mil y 20 mil haitianos a Baja California en el último año”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Notimex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 xml:space="preserve">Ciudad de México,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27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19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.30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“Entre 15 mil y 20 mil haitianos llegaron a BC: </w:t>
            </w:r>
            <w:proofErr w:type="spellStart"/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Noticias MVS</w:t>
            </w: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 y periódico Frontera en línea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Tijuana, México,</w:t>
            </w: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 27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40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.31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Los gobernados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“Vínculo entre empresarios de la frontera México-EEUU es fundamental”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Xalapa, México, 07 de junio.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3"/>
        </w:trPr>
        <w:tc>
          <w:tcPr>
            <w:tcW w:w="1668" w:type="dxa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.32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vAlign w:val="center"/>
          </w:tcPr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 “Desarrollo Nacional" 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Con Gerardo Flores y Sergio Armando Durán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Sin Fronteras- 97.9 FM 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 xml:space="preserve">Radio Zacatecas </w:t>
            </w:r>
          </w:p>
          <w:p w:rsidR="00873092" w:rsidRPr="00115953" w:rsidRDefault="00873092" w:rsidP="00115953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ES_tradnl"/>
              </w:rPr>
              <w:t>Zacatecas, México, 24 de octubre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XIII.2.33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rPr>
                <w:rFonts w:ascii="Times" w:eastAsia="Times New Roman" w:hAnsi="Times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>“</w:t>
            </w:r>
            <w:r w:rsidRPr="00115953">
              <w:rPr>
                <w:rFonts w:ascii="Arial" w:eastAsia="Times New Roman" w:hAnsi="Arial" w:cs="Arial"/>
                <w:bCs/>
                <w:color w:val="222222"/>
                <w:sz w:val="16"/>
                <w:szCs w:val="16"/>
                <w:shd w:val="clear" w:color="auto" w:fill="FFFFFF"/>
                <w:lang w:val="es-ES_tradnl"/>
              </w:rPr>
              <w:t>Empresarios en la Frontera Norte de México en los tres primeros decenios del siglo veinte</w:t>
            </w:r>
            <w:r w:rsidRPr="00115953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>”</w:t>
            </w:r>
          </w:p>
          <w:p w:rsidR="00873092" w:rsidRPr="00115953" w:rsidRDefault="00873092" w:rsidP="00115953">
            <w:pPr>
              <w:rPr>
                <w:rFonts w:ascii="Times" w:eastAsia="Times New Roman" w:hAnsi="Times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Con Nora Patricia Jara</w:t>
            </w:r>
          </w:p>
          <w:p w:rsidR="00873092" w:rsidRPr="00115953" w:rsidRDefault="00873092" w:rsidP="00115953">
            <w:p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 xml:space="preserve">Antena Radio Primera Emisión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shd w:val="clear" w:color="auto" w:fill="FFFFFF"/>
                <w:lang w:val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 xml:space="preserve">Ciudad de México, </w:t>
            </w: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22 de febrero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XIII.2.34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>“Recuento histórico de la normatividad pesquera en México”</w:t>
            </w:r>
          </w:p>
          <w:p w:rsidR="00873092" w:rsidRPr="00115953" w:rsidRDefault="00873092" w:rsidP="00115953">
            <w:pPr>
              <w:rPr>
                <w:rFonts w:ascii="Times" w:eastAsia="Times New Roman" w:hAnsi="Times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Con Nora Patricia Jara</w:t>
            </w:r>
          </w:p>
          <w:p w:rsidR="00873092" w:rsidRPr="00115953" w:rsidRDefault="00873092" w:rsidP="00115953">
            <w:p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 xml:space="preserve">Antena Radio Primera Emisión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shd w:val="clear" w:color="auto" w:fill="FFFFFF"/>
                <w:lang w:val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 xml:space="preserve">Ciudad de México, </w:t>
            </w:r>
            <w:r w:rsidRPr="0011595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val="es-ES_tradnl"/>
              </w:rPr>
              <w:t>6 de junio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3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XIII.2.35</w:t>
            </w:r>
            <w:r w:rsidRPr="0011595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>“Marcas y empresas regionales en Baja California”</w:t>
            </w:r>
          </w:p>
          <w:p w:rsidR="00873092" w:rsidRPr="00115953" w:rsidRDefault="00873092" w:rsidP="00115953">
            <w:pP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 xml:space="preserve">Con Flor </w:t>
            </w:r>
            <w:proofErr w:type="spellStart"/>
            <w:r w:rsidRPr="00115953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>Arballo</w:t>
            </w:r>
            <w:proofErr w:type="spellEnd"/>
          </w:p>
          <w:p w:rsidR="00873092" w:rsidRDefault="00873092" w:rsidP="00115953">
            <w:pP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</w:pPr>
            <w:r w:rsidRPr="00115953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>Frontera común</w:t>
            </w:r>
          </w:p>
          <w:p w:rsidR="00873092" w:rsidRPr="00115953" w:rsidRDefault="00873092" w:rsidP="003234E1">
            <w:pP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 xml:space="preserve">Tijuana, México, </w:t>
            </w:r>
            <w:r w:rsidRPr="00115953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>4 de abril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F961BC" w:rsidRPr="00F961BC" w:rsidTr="00115953">
        <w:trPr>
          <w:trHeight w:val="3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BC" w:rsidRDefault="00F961BC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XIII.2.36.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BC" w:rsidRDefault="00F961BC" w:rsidP="00115953">
            <w:pP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>“Impacto económico y humanitario del cierre de la frontera entre México y Estados Unidos”</w:t>
            </w:r>
          </w:p>
          <w:p w:rsidR="00FB5F19" w:rsidRDefault="00FB5F19" w:rsidP="00115953">
            <w:pP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 xml:space="preserve">Con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>Lénica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 xml:space="preserve"> Ávila</w:t>
            </w:r>
          </w:p>
          <w:p w:rsidR="00DD445A" w:rsidRDefault="00FB5F19" w:rsidP="00115953">
            <w:pP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 xml:space="preserve">Relieves, </w:t>
            </w:r>
            <w:r w:rsidR="00DD445A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>Radio Educación</w:t>
            </w:r>
          </w:p>
          <w:p w:rsidR="00F961BC" w:rsidRPr="00115953" w:rsidRDefault="00DD445A" w:rsidP="00115953">
            <w:pP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>Ciudad de México, 8 de abril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BC" w:rsidRPr="00115953" w:rsidRDefault="00DD445A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BC" w:rsidRPr="00115953" w:rsidRDefault="00DD445A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3A09E2" w:rsidTr="00115953">
        <w:trPr>
          <w:trHeight w:val="3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Default="00F961BC" w:rsidP="001159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XIII.2.37</w:t>
            </w:r>
            <w:r w:rsidR="0087309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Default="00873092" w:rsidP="00EC4DB8">
            <w:pP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>“Migrantes haitianos en Baja California”</w:t>
            </w:r>
          </w:p>
          <w:p w:rsidR="00873092" w:rsidRDefault="00873092" w:rsidP="00EC4DB8">
            <w:pP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 xml:space="preserve">Radio Bilingüe KSJV 91.5 </w:t>
            </w:r>
          </w:p>
          <w:p w:rsidR="00873092" w:rsidRPr="00115953" w:rsidRDefault="00873092" w:rsidP="003234E1">
            <w:pP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val="es-ES_tradnl"/>
              </w:rPr>
              <w:t>Fresno, California, 29 de agosto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USA</w:t>
            </w:r>
          </w:p>
        </w:tc>
      </w:tr>
      <w:tr w:rsidR="00873092" w:rsidRPr="0058264E" w:rsidTr="00115953">
        <w:trPr>
          <w:trHeight w:val="466"/>
        </w:trPr>
        <w:tc>
          <w:tcPr>
            <w:tcW w:w="9168" w:type="dxa"/>
            <w:gridSpan w:val="10"/>
            <w:shd w:val="clear" w:color="auto" w:fill="D9D9D9"/>
            <w:vAlign w:val="center"/>
          </w:tcPr>
          <w:p w:rsidR="00873092" w:rsidRPr="00115953" w:rsidRDefault="00873092" w:rsidP="00686FCB">
            <w:pPr>
              <w:jc w:val="right"/>
              <w:rPr>
                <w:rFonts w:ascii="Arial" w:hAnsi="Arial" w:cs="Arial"/>
                <w:lang w:val="es-ES_tradnl"/>
              </w:rPr>
            </w:pP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XIII.</w:t>
            </w:r>
            <w:r w:rsidR="00686FC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3</w:t>
            </w:r>
            <w:r w:rsidRPr="0011595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. ENTREVISTAS Y NOTAS PERIODÍSTICAS</w:t>
            </w:r>
          </w:p>
        </w:tc>
      </w:tr>
      <w:tr w:rsidR="00873092" w:rsidRPr="00115953" w:rsidTr="00115953">
        <w:trPr>
          <w:trHeight w:val="211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686FCB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XIII.</w:t>
            </w:r>
            <w:r w:rsidR="00686FCB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.1.</w:t>
            </w:r>
          </w:p>
        </w:tc>
        <w:tc>
          <w:tcPr>
            <w:tcW w:w="4473" w:type="dxa"/>
            <w:gridSpan w:val="3"/>
            <w:shd w:val="clear" w:color="auto" w:fill="FFFFFF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“Cambian las estrategias de producción”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LA CRÓNICA DE BAJA CALIFORNIA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1999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61"/>
        </w:trPr>
        <w:tc>
          <w:tcPr>
            <w:tcW w:w="1725" w:type="dxa"/>
            <w:gridSpan w:val="2"/>
            <w:vAlign w:val="center"/>
          </w:tcPr>
          <w:p w:rsidR="00873092" w:rsidRPr="00115953" w:rsidRDefault="00686FCB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XIII.3</w:t>
            </w:r>
            <w:r w:rsidR="00873092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.2.</w:t>
            </w:r>
          </w:p>
        </w:tc>
        <w:tc>
          <w:tcPr>
            <w:tcW w:w="4473" w:type="dxa"/>
            <w:gridSpan w:val="3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“Impulsan industria en la frontera”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LA CRÓNICA DE BAJA CALIFORNIA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2000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99"/>
        </w:trPr>
        <w:tc>
          <w:tcPr>
            <w:tcW w:w="1725" w:type="dxa"/>
            <w:gridSpan w:val="2"/>
            <w:vAlign w:val="center"/>
          </w:tcPr>
          <w:p w:rsidR="00873092" w:rsidRPr="00115953" w:rsidRDefault="00686FCB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XIII.3</w:t>
            </w:r>
            <w:r w:rsidR="00873092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.3.</w:t>
            </w:r>
          </w:p>
        </w:tc>
        <w:tc>
          <w:tcPr>
            <w:tcW w:w="4473" w:type="dxa"/>
            <w:gridSpan w:val="3"/>
            <w:shd w:val="clear" w:color="auto" w:fill="FFFFFF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“Trae empleos a Baja California la industria maquiladora”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LA CRÓNICA DE BAJA CALIFORNIA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215"/>
        </w:trPr>
        <w:tc>
          <w:tcPr>
            <w:tcW w:w="1725" w:type="dxa"/>
            <w:gridSpan w:val="2"/>
            <w:vAlign w:val="center"/>
          </w:tcPr>
          <w:p w:rsidR="00873092" w:rsidRPr="00115953" w:rsidRDefault="00686FCB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XIII.3</w:t>
            </w:r>
            <w:r w:rsidR="00873092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.4.</w:t>
            </w:r>
          </w:p>
        </w:tc>
        <w:tc>
          <w:tcPr>
            <w:tcW w:w="4473" w:type="dxa"/>
            <w:gridSpan w:val="3"/>
            <w:shd w:val="clear" w:color="auto" w:fill="FFFFFF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“Inicia concentración de mega empresas”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LA CRÓNICA DE BAJA CALIFORNIA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93"/>
        </w:trPr>
        <w:tc>
          <w:tcPr>
            <w:tcW w:w="1725" w:type="dxa"/>
            <w:gridSpan w:val="2"/>
            <w:vAlign w:val="center"/>
          </w:tcPr>
          <w:p w:rsidR="00873092" w:rsidRPr="00115953" w:rsidRDefault="00686FCB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XIII.3</w:t>
            </w:r>
            <w:r w:rsidR="00873092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.5.</w:t>
            </w:r>
          </w:p>
        </w:tc>
        <w:tc>
          <w:tcPr>
            <w:tcW w:w="4473" w:type="dxa"/>
            <w:gridSpan w:val="3"/>
            <w:shd w:val="clear" w:color="auto" w:fill="FFFFFF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“Concentra Mexicali empleos”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LA CRÓNICA DE BAJA CALIFORNIA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30 de diciembre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2001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24"/>
        </w:trPr>
        <w:tc>
          <w:tcPr>
            <w:tcW w:w="1725" w:type="dxa"/>
            <w:gridSpan w:val="2"/>
            <w:vAlign w:val="center"/>
          </w:tcPr>
          <w:p w:rsidR="00873092" w:rsidRPr="00115953" w:rsidRDefault="00686FCB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XIII.3</w:t>
            </w:r>
            <w:r w:rsidR="00873092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.6.</w:t>
            </w:r>
          </w:p>
        </w:tc>
        <w:tc>
          <w:tcPr>
            <w:tcW w:w="4473" w:type="dxa"/>
            <w:gridSpan w:val="3"/>
            <w:shd w:val="clear" w:color="auto" w:fill="FFFFFF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“Tiene fuerza electrónica”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LA CRÓNICA DE BAJA CALIFORNIA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24 de junio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2002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58"/>
        </w:trPr>
        <w:tc>
          <w:tcPr>
            <w:tcW w:w="1725" w:type="dxa"/>
            <w:gridSpan w:val="2"/>
            <w:vAlign w:val="center"/>
          </w:tcPr>
          <w:p w:rsidR="00873092" w:rsidRPr="00115953" w:rsidRDefault="00686FCB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XIII.3</w:t>
            </w:r>
            <w:r w:rsidR="00873092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.7.</w:t>
            </w:r>
          </w:p>
        </w:tc>
        <w:tc>
          <w:tcPr>
            <w:tcW w:w="4473" w:type="dxa"/>
            <w:gridSpan w:val="3"/>
            <w:shd w:val="clear" w:color="auto" w:fill="FFFFFF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“Inhibe falta de capacitación, crecimiento laboral”,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SOL DE TIJUANA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28 de agosto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58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686FCB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XIII.3</w:t>
            </w:r>
            <w:r w:rsidR="00873092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.8.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“El libro Algodón en el norte de México. 1920-1970. Impactos regionales de un cultivo estratégico”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 César Gaytán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Vanguardia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4 de abril 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58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686FCB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XIII.3</w:t>
            </w:r>
            <w:r w:rsidR="00873092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.9.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“El libro Algodón en el norte de México. 1920-1970. 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Impactos regionales de un cultivo estratégico”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 Aurelio Pérez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Zócalo 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4 de abril 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2014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58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686FCB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XIII.3.</w:t>
            </w:r>
            <w:r w:rsidR="00873092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10.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“El libro: Algodón en el norte de México. 1920-1970. Impactos regionales de un cultivo estratégico”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El Diario de Coahuila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4 de abril 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58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686FCB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XIII.3</w:t>
            </w:r>
            <w:r w:rsidR="00873092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.11</w:t>
            </w:r>
            <w:r w:rsidR="00873092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092" w:rsidRPr="00115953" w:rsidRDefault="00873092" w:rsidP="00115953">
            <w:pPr>
              <w:pStyle w:val="Heading1"/>
              <w:shd w:val="clear" w:color="auto" w:fill="FFFFFF"/>
              <w:textAlignment w:val="baseline"/>
              <w:rPr>
                <w:rFonts w:ascii="Arial" w:eastAsia="Times New Roman" w:hAnsi="Arial" w:cs="Arial"/>
                <w:b w:val="0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“</w:t>
            </w:r>
            <w:r w:rsidRPr="00115953">
              <w:rPr>
                <w:rFonts w:ascii="Arial" w:eastAsia="Times New Roman" w:hAnsi="Arial" w:cs="Arial"/>
                <w:b w:val="0"/>
                <w:sz w:val="16"/>
                <w:szCs w:val="16"/>
                <w:lang w:val="es-ES_tradnl"/>
              </w:rPr>
              <w:t>Migrantes en zona fronteriza no son ilegales”</w:t>
            </w:r>
          </w:p>
          <w:p w:rsidR="00873092" w:rsidRPr="00115953" w:rsidRDefault="00873092" w:rsidP="00115953">
            <w:pPr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Con Nora Rodríguez Aceves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Siempre. Presencia en México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22 de octubre de 2016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58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686FCB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XIII.3</w:t>
            </w:r>
            <w:r w:rsidR="00873092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.12.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“Rebasadas, las organizaciones que brindan ayuda a africanos y haitianos.”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Con Antonio Heras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La Jornada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31 de octubre 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58"/>
        </w:trPr>
        <w:tc>
          <w:tcPr>
            <w:tcW w:w="1725" w:type="dxa"/>
            <w:gridSpan w:val="2"/>
            <w:vAlign w:val="center"/>
          </w:tcPr>
          <w:p w:rsidR="00873092" w:rsidRPr="00115953" w:rsidRDefault="00873092" w:rsidP="00686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XIII.</w:t>
            </w:r>
            <w:r w:rsidR="00686FCB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.13.</w:t>
            </w:r>
          </w:p>
        </w:tc>
        <w:tc>
          <w:tcPr>
            <w:tcW w:w="4473" w:type="dxa"/>
            <w:gridSpan w:val="3"/>
            <w:shd w:val="clear" w:color="auto" w:fill="FFFFFF"/>
            <w:vAlign w:val="center"/>
          </w:tcPr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“Little Haití' cohesionará a comunidad en Tijuana: </w:t>
            </w: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Colef</w:t>
            </w:r>
            <w:proofErr w:type="spellEnd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UNIOBREGÓN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13 de Marzo</w:t>
            </w:r>
          </w:p>
        </w:tc>
        <w:tc>
          <w:tcPr>
            <w:tcW w:w="1628" w:type="dxa"/>
            <w:gridSpan w:val="3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58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686FCB" w:rsidP="0011595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XIII.3</w:t>
            </w:r>
            <w:r w:rsidR="00873092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.14.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092" w:rsidRPr="00115953" w:rsidRDefault="00873092" w:rsidP="00115953">
            <w:pPr>
              <w:pStyle w:val="Heading1"/>
              <w:shd w:val="clear" w:color="auto" w:fill="FFFFFF"/>
              <w:rPr>
                <w:rFonts w:ascii="Arial" w:eastAsia="Times New Roman" w:hAnsi="Arial" w:cs="Arial"/>
                <w:b w:val="0"/>
                <w:color w:val="363E56"/>
                <w:sz w:val="16"/>
                <w:szCs w:val="16"/>
                <w:lang w:val="es-ES"/>
              </w:rPr>
            </w:pPr>
            <w:r w:rsidRPr="00115953">
              <w:rPr>
                <w:rFonts w:ascii="Arial" w:eastAsia="Times New Roman" w:hAnsi="Arial" w:cs="Arial"/>
                <w:b w:val="0"/>
                <w:bCs/>
                <w:color w:val="363E56"/>
                <w:sz w:val="16"/>
                <w:szCs w:val="16"/>
                <w:lang w:val="es-ES"/>
              </w:rPr>
              <w:t>“Tijuana forma parte de un proceso global por llegada de haitianos”</w:t>
            </w:r>
          </w:p>
          <w:p w:rsidR="00873092" w:rsidRPr="00115953" w:rsidRDefault="00873092" w:rsidP="00115953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 xml:space="preserve">Contacto hoy </w:t>
            </w:r>
          </w:p>
          <w:p w:rsidR="00873092" w:rsidRPr="00115953" w:rsidRDefault="00873092" w:rsidP="00115953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 xml:space="preserve">Edición Mundial </w:t>
            </w:r>
          </w:p>
          <w:p w:rsidR="00873092" w:rsidRPr="00115953" w:rsidRDefault="00873092" w:rsidP="00115953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13 de Marzo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58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686FCB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XIII.3</w:t>
            </w:r>
            <w:r w:rsidR="00873092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.15.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092" w:rsidRPr="00115953" w:rsidRDefault="00873092" w:rsidP="00115953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 xml:space="preserve">“Entre 15 t 20 mil, cifra de haitianos que llegaron a B. C.”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"/>
              </w:rPr>
              <w:t xml:space="preserve">El Universal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"/>
              </w:rPr>
              <w:t>Notimex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"/>
              </w:rPr>
              <w:t>27 de marzo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158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686FCB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XIII.3</w:t>
            </w:r>
            <w:r w:rsidR="00873092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.16.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092" w:rsidRPr="00115953" w:rsidRDefault="00873092" w:rsidP="00115953">
            <w:pPr>
              <w:pStyle w:val="Heading1"/>
              <w:shd w:val="clear" w:color="auto" w:fill="FFFFFF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“</w:t>
            </w:r>
            <w:r w:rsidRPr="00115953">
              <w:rPr>
                <w:rFonts w:ascii="Arial" w:eastAsia="Times New Roman" w:hAnsi="Arial" w:cs="Arial"/>
                <w:b w:val="0"/>
                <w:bCs/>
                <w:color w:val="000000"/>
                <w:sz w:val="16"/>
                <w:szCs w:val="16"/>
                <w:lang w:val="es-ES_tradnl"/>
              </w:rPr>
              <w:t>Marcas-lugar y marcas-empresa de Baja California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”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Tinta Fronteriza</w:t>
            </w:r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Uniradio</w:t>
            </w:r>
            <w:proofErr w:type="spellEnd"/>
          </w:p>
          <w:p w:rsidR="00873092" w:rsidRPr="00115953" w:rsidRDefault="00873092" w:rsidP="0011595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11 de enero 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115953" w:rsidTr="00115953">
        <w:trPr>
          <w:trHeight w:val="578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686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XIII.</w:t>
            </w:r>
            <w:r w:rsidR="00686FCB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</w:t>
            </w:r>
            <w:r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.17.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092" w:rsidRPr="00115953" w:rsidRDefault="00873092" w:rsidP="00115953">
            <w:pPr>
              <w:pStyle w:val="Heading1"/>
              <w:shd w:val="clear" w:color="auto" w:fill="FFFFFF"/>
              <w:rPr>
                <w:rFonts w:ascii="Arial" w:eastAsia="Times New Roman" w:hAnsi="Arial" w:cs="Arial"/>
                <w:b w:val="0"/>
                <w:bCs/>
                <w:color w:val="111111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“</w:t>
            </w:r>
            <w:proofErr w:type="spellStart"/>
            <w:r w:rsidRPr="00115953">
              <w:rPr>
                <w:rFonts w:ascii="Arial" w:eastAsia="Times New Roman" w:hAnsi="Arial" w:cs="Arial"/>
                <w:b w:val="0"/>
                <w:bCs/>
                <w:i/>
                <w:color w:val="111111"/>
                <w:sz w:val="16"/>
                <w:szCs w:val="16"/>
                <w:lang w:val="es-ES_tradnl"/>
              </w:rPr>
              <w:t>Berries</w:t>
            </w:r>
            <w:proofErr w:type="spellEnd"/>
            <w:r w:rsidRPr="00115953">
              <w:rPr>
                <w:rFonts w:ascii="Arial" w:eastAsia="Times New Roman" w:hAnsi="Arial" w:cs="Arial"/>
                <w:b w:val="0"/>
                <w:bCs/>
                <w:color w:val="111111"/>
                <w:sz w:val="16"/>
                <w:szCs w:val="16"/>
                <w:lang w:val="es-ES_tradnl"/>
              </w:rPr>
              <w:t xml:space="preserve"> mexicanas quieren conquistar el Viejo Continente”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Financiero </w:t>
            </w:r>
          </w:p>
          <w:p w:rsidR="00873092" w:rsidRPr="00115953" w:rsidRDefault="00873092" w:rsidP="0011595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Economía</w:t>
            </w:r>
          </w:p>
          <w:p w:rsidR="00873092" w:rsidRPr="00115953" w:rsidRDefault="00873092" w:rsidP="00115953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6 de  marzo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  <w:tr w:rsidR="00873092" w:rsidRPr="00FE5EC2" w:rsidTr="00115953">
        <w:trPr>
          <w:trHeight w:val="578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686FCB" w:rsidP="00115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XIII.3</w:t>
            </w:r>
            <w:r w:rsidR="00873092" w:rsidRPr="001159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.18.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092" w:rsidRPr="00115953" w:rsidRDefault="00873092" w:rsidP="00115953">
            <w:pPr>
              <w:pStyle w:val="Heading1"/>
              <w:shd w:val="clear" w:color="auto" w:fill="FFFFFF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“</w:t>
            </w:r>
            <w:r w:rsidRPr="00115953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s-ES_tradnl"/>
              </w:rPr>
              <w:t xml:space="preserve">Tras dominar EE. UU., las </w:t>
            </w:r>
            <w:proofErr w:type="spellStart"/>
            <w:r w:rsidRPr="00115953">
              <w:rPr>
                <w:rFonts w:ascii="Arial" w:eastAsia="Times New Roman" w:hAnsi="Arial" w:cs="Arial"/>
                <w:b w:val="0"/>
                <w:i/>
                <w:color w:val="000000"/>
                <w:sz w:val="16"/>
                <w:szCs w:val="16"/>
                <w:lang w:val="es-ES_tradnl"/>
              </w:rPr>
              <w:t>berries</w:t>
            </w:r>
            <w:proofErr w:type="spellEnd"/>
            <w:r w:rsidRPr="00115953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s-ES_tradnl"/>
              </w:rPr>
              <w:t xml:space="preserve"> mexicanas miran a Europa</w:t>
            </w:r>
            <w:r w:rsidRPr="00115953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”</w:t>
            </w:r>
          </w:p>
          <w:p w:rsidR="00873092" w:rsidRPr="00115953" w:rsidRDefault="00873092" w:rsidP="00115953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proofErr w:type="spellStart"/>
            <w:r w:rsidRPr="00115953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Fresh</w:t>
            </w:r>
            <w:proofErr w:type="spellEnd"/>
            <w:r w:rsidRPr="00115953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 xml:space="preserve"> Plaza</w:t>
            </w:r>
          </w:p>
          <w:p w:rsidR="00873092" w:rsidRPr="00115953" w:rsidRDefault="00873092" w:rsidP="00115953">
            <w:pPr>
              <w:pStyle w:val="Heading1"/>
              <w:shd w:val="clear" w:color="auto" w:fill="FFFFFF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07 de marzo</w:t>
            </w: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2" w:rsidRPr="00115953" w:rsidRDefault="00873092" w:rsidP="00115953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5953">
              <w:rPr>
                <w:rFonts w:ascii="Arial" w:hAnsi="Arial" w:cs="Arial"/>
                <w:sz w:val="16"/>
                <w:szCs w:val="16"/>
                <w:lang w:val="es-ES_tradnl"/>
              </w:rPr>
              <w:t>MEX</w:t>
            </w:r>
          </w:p>
        </w:tc>
      </w:tr>
    </w:tbl>
    <w:p w:rsidR="00115953" w:rsidRPr="003913C5" w:rsidRDefault="00115953" w:rsidP="00115953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 </w:t>
      </w:r>
    </w:p>
    <w:p w:rsidR="000A75FF" w:rsidRDefault="000A75FF"/>
    <w:p w:rsidR="00FA71F8" w:rsidRDefault="00FA71F8"/>
    <w:sectPr w:rsidR="00FA71F8" w:rsidSect="00115953">
      <w:headerReference w:type="default" r:id="rId16"/>
      <w:footerReference w:type="default" r:id="rId17"/>
      <w:pgSz w:w="12240" w:h="15840" w:code="1"/>
      <w:pgMar w:top="1440" w:right="1440" w:bottom="1440" w:left="720" w:header="720" w:footer="720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37" w:rsidRDefault="00464637">
      <w:r>
        <w:separator/>
      </w:r>
    </w:p>
  </w:endnote>
  <w:endnote w:type="continuationSeparator" w:id="0">
    <w:p w:rsidR="00464637" w:rsidRDefault="0046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9E" w:rsidRPr="00D04EA3" w:rsidRDefault="00712A9E" w:rsidP="00115953">
    <w:pPr>
      <w:pStyle w:val="Footer"/>
      <w:framePr w:wrap="auto" w:vAnchor="text" w:hAnchor="page" w:x="10693" w:y="-76"/>
      <w:rPr>
        <w:rStyle w:val="PageNumber"/>
        <w:rFonts w:ascii="Arial" w:hAnsi="Arial" w:cs="Arial"/>
      </w:rPr>
    </w:pPr>
    <w:r w:rsidRPr="00D04EA3">
      <w:rPr>
        <w:rStyle w:val="PageNumber"/>
        <w:rFonts w:ascii="Arial" w:hAnsi="Arial" w:cs="Arial"/>
      </w:rPr>
      <w:fldChar w:fldCharType="begin"/>
    </w:r>
    <w:r w:rsidRPr="00D04EA3">
      <w:rPr>
        <w:rStyle w:val="PageNumber"/>
        <w:rFonts w:ascii="Arial" w:hAnsi="Arial" w:cs="Arial"/>
      </w:rPr>
      <w:instrText xml:space="preserve">PAGE  </w:instrText>
    </w:r>
    <w:r w:rsidRPr="00D04EA3">
      <w:rPr>
        <w:rStyle w:val="PageNumber"/>
        <w:rFonts w:ascii="Arial" w:hAnsi="Arial" w:cs="Arial"/>
      </w:rPr>
      <w:fldChar w:fldCharType="separate"/>
    </w:r>
    <w:r w:rsidR="0058264E">
      <w:rPr>
        <w:rStyle w:val="PageNumber"/>
        <w:rFonts w:ascii="Arial" w:hAnsi="Arial" w:cs="Arial"/>
        <w:noProof/>
      </w:rPr>
      <w:t>34</w:t>
    </w:r>
    <w:r w:rsidRPr="00D04EA3">
      <w:rPr>
        <w:rStyle w:val="PageNumber"/>
        <w:rFonts w:ascii="Arial" w:hAnsi="Arial" w:cs="Arial"/>
      </w:rPr>
      <w:fldChar w:fldCharType="end"/>
    </w:r>
  </w:p>
  <w:p w:rsidR="00712A9E" w:rsidRPr="006D6030" w:rsidRDefault="00712A9E" w:rsidP="00115953">
    <w:pPr>
      <w:pStyle w:val="Footer"/>
      <w:ind w:right="360"/>
      <w:jc w:val="center"/>
      <w:rPr>
        <w:rFonts w:ascii="Arial" w:hAnsi="Arial" w:cs="Arial"/>
      </w:rPr>
    </w:pPr>
  </w:p>
  <w:p w:rsidR="00712A9E" w:rsidRPr="006D6030" w:rsidRDefault="00712A9E">
    <w:pPr>
      <w:pStyle w:val="Footer"/>
      <w:ind w:right="360"/>
      <w:rPr>
        <w:rFonts w:ascii="Arial" w:hAnsi="Arial" w:cs="Arial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37" w:rsidRDefault="00464637">
      <w:r>
        <w:separator/>
      </w:r>
    </w:p>
  </w:footnote>
  <w:footnote w:type="continuationSeparator" w:id="0">
    <w:p w:rsidR="00464637" w:rsidRDefault="0046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9E" w:rsidRPr="002944B4" w:rsidRDefault="00712A9E" w:rsidP="00115953">
    <w:pPr>
      <w:pStyle w:val="Header"/>
      <w:jc w:val="right"/>
      <w:rPr>
        <w:rFonts w:ascii="Arial" w:hAnsi="Arial" w:cs="Arial"/>
        <w:i/>
        <w:lang w:val="es-MX"/>
      </w:rPr>
    </w:pPr>
    <w:r w:rsidRPr="002944B4">
      <w:rPr>
        <w:rFonts w:ascii="Arial" w:hAnsi="Arial" w:cs="Arial"/>
        <w:i/>
        <w:lang w:val="es-MX"/>
      </w:rPr>
      <w:t>Araceli Almaraz Alvarado</w:t>
    </w:r>
  </w:p>
  <w:p w:rsidR="00712A9E" w:rsidRPr="002649CD" w:rsidRDefault="00712A9E" w:rsidP="00115953">
    <w:pPr>
      <w:pStyle w:val="Header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CV </w:t>
    </w:r>
    <w:proofErr w:type="spellStart"/>
    <w:r>
      <w:rPr>
        <w:rFonts w:ascii="Arial" w:hAnsi="Arial" w:cs="Arial"/>
        <w:i/>
      </w:rPr>
      <w:t>Extenso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7497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4271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4D30B2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9A484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455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78EC57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CDE9F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12DF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96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DCE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F118C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177C57"/>
    <w:multiLevelType w:val="multilevel"/>
    <w:tmpl w:val="B60A14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3CB5293B"/>
    <w:multiLevelType w:val="hybridMultilevel"/>
    <w:tmpl w:val="626E7E2A"/>
    <w:lvl w:ilvl="0" w:tplc="ACFAA02C">
      <w:start w:val="2013"/>
      <w:numFmt w:val="decimal"/>
      <w:lvlText w:val="%1"/>
      <w:lvlJc w:val="left"/>
      <w:pPr>
        <w:tabs>
          <w:tab w:val="num" w:pos="492"/>
        </w:tabs>
        <w:ind w:left="492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  <w:rPr>
        <w:rFonts w:cs="Times New Roman"/>
      </w:rPr>
    </w:lvl>
  </w:abstractNum>
  <w:abstractNum w:abstractNumId="13">
    <w:nsid w:val="3E3C3E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F2C2C9B"/>
    <w:multiLevelType w:val="hybridMultilevel"/>
    <w:tmpl w:val="FD068C68"/>
    <w:lvl w:ilvl="0" w:tplc="8D7C3F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B1DD5"/>
    <w:multiLevelType w:val="hybridMultilevel"/>
    <w:tmpl w:val="19E0256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893AFB"/>
    <w:multiLevelType w:val="hybridMultilevel"/>
    <w:tmpl w:val="F4A8752C"/>
    <w:lvl w:ilvl="0" w:tplc="03AC3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103DDC"/>
    <w:multiLevelType w:val="hybridMultilevel"/>
    <w:tmpl w:val="2C8E950C"/>
    <w:lvl w:ilvl="0" w:tplc="ABA0A46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C2B8E"/>
    <w:multiLevelType w:val="multilevel"/>
    <w:tmpl w:val="76841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5C876E9B"/>
    <w:multiLevelType w:val="multilevel"/>
    <w:tmpl w:val="954E66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FC725E"/>
    <w:multiLevelType w:val="multilevel"/>
    <w:tmpl w:val="8B7CA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440"/>
      </w:pPr>
      <w:rPr>
        <w:rFonts w:cs="Times New Roman" w:hint="default"/>
      </w:rPr>
    </w:lvl>
  </w:abstractNum>
  <w:abstractNum w:abstractNumId="21">
    <w:nsid w:val="61DC7490"/>
    <w:multiLevelType w:val="hybridMultilevel"/>
    <w:tmpl w:val="EBBAC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825A74"/>
    <w:multiLevelType w:val="hybridMultilevel"/>
    <w:tmpl w:val="6DC46E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C01AED"/>
    <w:multiLevelType w:val="hybridMultilevel"/>
    <w:tmpl w:val="827A0BAE"/>
    <w:lvl w:ilvl="0" w:tplc="F70AE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0"/>
  </w:num>
  <w:num w:numId="5">
    <w:abstractNumId w:val="15"/>
  </w:num>
  <w:num w:numId="6">
    <w:abstractNumId w:val="18"/>
  </w:num>
  <w:num w:numId="7">
    <w:abstractNumId w:val="12"/>
  </w:num>
  <w:num w:numId="8">
    <w:abstractNumId w:val="11"/>
  </w:num>
  <w:num w:numId="9">
    <w:abstractNumId w:val="2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22"/>
  </w:num>
  <w:num w:numId="21">
    <w:abstractNumId w:val="14"/>
  </w:num>
  <w:num w:numId="22">
    <w:abstractNumId w:val="19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53"/>
    <w:rsid w:val="000145B7"/>
    <w:rsid w:val="000245FB"/>
    <w:rsid w:val="000565D6"/>
    <w:rsid w:val="000A3562"/>
    <w:rsid w:val="000A75FF"/>
    <w:rsid w:val="000D390B"/>
    <w:rsid w:val="000E2304"/>
    <w:rsid w:val="0010226A"/>
    <w:rsid w:val="00105879"/>
    <w:rsid w:val="00115953"/>
    <w:rsid w:val="00171534"/>
    <w:rsid w:val="00191C0E"/>
    <w:rsid w:val="001A2681"/>
    <w:rsid w:val="001B0C1C"/>
    <w:rsid w:val="001C25F8"/>
    <w:rsid w:val="001C646F"/>
    <w:rsid w:val="001D3C02"/>
    <w:rsid w:val="001E54C8"/>
    <w:rsid w:val="001F6806"/>
    <w:rsid w:val="00250C9B"/>
    <w:rsid w:val="00255044"/>
    <w:rsid w:val="00255C1E"/>
    <w:rsid w:val="00255F4D"/>
    <w:rsid w:val="002639FD"/>
    <w:rsid w:val="0027661D"/>
    <w:rsid w:val="002A5374"/>
    <w:rsid w:val="002B5371"/>
    <w:rsid w:val="002B7CD3"/>
    <w:rsid w:val="002D200E"/>
    <w:rsid w:val="002D2AF8"/>
    <w:rsid w:val="00320E05"/>
    <w:rsid w:val="003234E1"/>
    <w:rsid w:val="003337C7"/>
    <w:rsid w:val="00351270"/>
    <w:rsid w:val="003535DD"/>
    <w:rsid w:val="00357B11"/>
    <w:rsid w:val="003865FF"/>
    <w:rsid w:val="00390303"/>
    <w:rsid w:val="0039226C"/>
    <w:rsid w:val="00396AA8"/>
    <w:rsid w:val="003A09E2"/>
    <w:rsid w:val="003A0D17"/>
    <w:rsid w:val="003A6B60"/>
    <w:rsid w:val="0041150D"/>
    <w:rsid w:val="00454184"/>
    <w:rsid w:val="00464637"/>
    <w:rsid w:val="0048382C"/>
    <w:rsid w:val="00497CDF"/>
    <w:rsid w:val="004C00AD"/>
    <w:rsid w:val="004C3CC6"/>
    <w:rsid w:val="004E5C5B"/>
    <w:rsid w:val="004F31BD"/>
    <w:rsid w:val="00507BA3"/>
    <w:rsid w:val="00567186"/>
    <w:rsid w:val="0058264E"/>
    <w:rsid w:val="005B6D13"/>
    <w:rsid w:val="005B7FFA"/>
    <w:rsid w:val="005C15DB"/>
    <w:rsid w:val="005D17C7"/>
    <w:rsid w:val="005D39A4"/>
    <w:rsid w:val="005D6014"/>
    <w:rsid w:val="005F46AF"/>
    <w:rsid w:val="0060167C"/>
    <w:rsid w:val="006362CD"/>
    <w:rsid w:val="00640C29"/>
    <w:rsid w:val="006436EC"/>
    <w:rsid w:val="00647FE7"/>
    <w:rsid w:val="00670A23"/>
    <w:rsid w:val="0067324D"/>
    <w:rsid w:val="00674235"/>
    <w:rsid w:val="006746E7"/>
    <w:rsid w:val="006751EC"/>
    <w:rsid w:val="00686FCB"/>
    <w:rsid w:val="006A511E"/>
    <w:rsid w:val="006B6A9D"/>
    <w:rsid w:val="006D6861"/>
    <w:rsid w:val="0071125D"/>
    <w:rsid w:val="00712A9E"/>
    <w:rsid w:val="00722B1C"/>
    <w:rsid w:val="00726AE4"/>
    <w:rsid w:val="007C7ED3"/>
    <w:rsid w:val="00837AEA"/>
    <w:rsid w:val="008614EA"/>
    <w:rsid w:val="00866C7E"/>
    <w:rsid w:val="00873092"/>
    <w:rsid w:val="008A22E8"/>
    <w:rsid w:val="008A5898"/>
    <w:rsid w:val="008A6C71"/>
    <w:rsid w:val="008B23F5"/>
    <w:rsid w:val="008B5492"/>
    <w:rsid w:val="008E3EE7"/>
    <w:rsid w:val="008F0469"/>
    <w:rsid w:val="008F1128"/>
    <w:rsid w:val="008F5A82"/>
    <w:rsid w:val="00906498"/>
    <w:rsid w:val="00922EFE"/>
    <w:rsid w:val="00932B94"/>
    <w:rsid w:val="0096362E"/>
    <w:rsid w:val="00965728"/>
    <w:rsid w:val="00973ADE"/>
    <w:rsid w:val="00996016"/>
    <w:rsid w:val="009A73D1"/>
    <w:rsid w:val="009D0642"/>
    <w:rsid w:val="009E7664"/>
    <w:rsid w:val="009F3C82"/>
    <w:rsid w:val="009F5368"/>
    <w:rsid w:val="00A20776"/>
    <w:rsid w:val="00A234F6"/>
    <w:rsid w:val="00A23990"/>
    <w:rsid w:val="00A30B77"/>
    <w:rsid w:val="00A638B4"/>
    <w:rsid w:val="00A646EF"/>
    <w:rsid w:val="00A82D19"/>
    <w:rsid w:val="00A86426"/>
    <w:rsid w:val="00A94DBB"/>
    <w:rsid w:val="00AB2D6E"/>
    <w:rsid w:val="00AC09F3"/>
    <w:rsid w:val="00AD0829"/>
    <w:rsid w:val="00AE358F"/>
    <w:rsid w:val="00AF3E2D"/>
    <w:rsid w:val="00AF6FC2"/>
    <w:rsid w:val="00B15C0D"/>
    <w:rsid w:val="00B22FC8"/>
    <w:rsid w:val="00B63333"/>
    <w:rsid w:val="00B7380F"/>
    <w:rsid w:val="00B8322E"/>
    <w:rsid w:val="00BA0D8A"/>
    <w:rsid w:val="00C02C51"/>
    <w:rsid w:val="00C26659"/>
    <w:rsid w:val="00C45639"/>
    <w:rsid w:val="00C76DAA"/>
    <w:rsid w:val="00C76EFB"/>
    <w:rsid w:val="00C86768"/>
    <w:rsid w:val="00C91722"/>
    <w:rsid w:val="00C96249"/>
    <w:rsid w:val="00CA600C"/>
    <w:rsid w:val="00CB035F"/>
    <w:rsid w:val="00CF4017"/>
    <w:rsid w:val="00CF5617"/>
    <w:rsid w:val="00D139EC"/>
    <w:rsid w:val="00D22BD6"/>
    <w:rsid w:val="00D2360E"/>
    <w:rsid w:val="00D72404"/>
    <w:rsid w:val="00D733E7"/>
    <w:rsid w:val="00D85DF4"/>
    <w:rsid w:val="00DD0454"/>
    <w:rsid w:val="00DD445A"/>
    <w:rsid w:val="00DF57D0"/>
    <w:rsid w:val="00E06D00"/>
    <w:rsid w:val="00E756D6"/>
    <w:rsid w:val="00E843CA"/>
    <w:rsid w:val="00E93080"/>
    <w:rsid w:val="00EB0002"/>
    <w:rsid w:val="00EC4DB8"/>
    <w:rsid w:val="00ED345A"/>
    <w:rsid w:val="00F0135A"/>
    <w:rsid w:val="00F27610"/>
    <w:rsid w:val="00F32DDC"/>
    <w:rsid w:val="00F40ABD"/>
    <w:rsid w:val="00F961BC"/>
    <w:rsid w:val="00FA5493"/>
    <w:rsid w:val="00FA71F8"/>
    <w:rsid w:val="00FB4E68"/>
    <w:rsid w:val="00FB5F19"/>
    <w:rsid w:val="00FC3E48"/>
    <w:rsid w:val="00FD27A5"/>
    <w:rsid w:val="00FD75D7"/>
    <w:rsid w:val="00FE041F"/>
    <w:rsid w:val="00FE500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5953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15953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15953"/>
    <w:pPr>
      <w:keepNext/>
      <w:tabs>
        <w:tab w:val="left" w:pos="990"/>
      </w:tabs>
      <w:jc w:val="right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15953"/>
    <w:pPr>
      <w:keepNext/>
      <w:tabs>
        <w:tab w:val="left" w:pos="5472"/>
        <w:tab w:val="left" w:pos="5562"/>
      </w:tabs>
      <w:ind w:left="71" w:right="72"/>
      <w:outlineLvl w:val="3"/>
    </w:pPr>
    <w:rPr>
      <w:rFonts w:ascii="Arial" w:hAnsi="Arial"/>
      <w:b/>
      <w:noProof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159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953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15953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15953"/>
    <w:rPr>
      <w:rFonts w:ascii="Arial" w:eastAsia="Calibri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15953"/>
    <w:rPr>
      <w:rFonts w:ascii="Arial" w:eastAsia="Calibri" w:hAnsi="Arial" w:cs="Times New Roman"/>
      <w:b/>
      <w:noProof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15953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oltext">
    <w:name w:val="cool text"/>
    <w:basedOn w:val="PlainText"/>
    <w:rsid w:val="00115953"/>
    <w:pPr>
      <w:jc w:val="both"/>
    </w:pPr>
    <w:rPr>
      <w:rFonts w:ascii="Tahoma" w:hAnsi="Tahoma"/>
      <w:sz w:val="22"/>
    </w:rPr>
  </w:style>
  <w:style w:type="paragraph" w:styleId="PlainText">
    <w:name w:val="Plain Text"/>
    <w:basedOn w:val="Normal"/>
    <w:link w:val="PlainTextChar"/>
    <w:rsid w:val="0011595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953"/>
    <w:rPr>
      <w:rFonts w:ascii="Courier New" w:eastAsia="Calibri" w:hAnsi="Courier New" w:cs="Times New Roman"/>
      <w:sz w:val="20"/>
      <w:szCs w:val="20"/>
    </w:rPr>
  </w:style>
  <w:style w:type="paragraph" w:styleId="Footer">
    <w:name w:val="footer"/>
    <w:basedOn w:val="Normal"/>
    <w:link w:val="FooterChar"/>
    <w:rsid w:val="00115953"/>
    <w:pPr>
      <w:tabs>
        <w:tab w:val="center" w:pos="4320"/>
        <w:tab w:val="right" w:pos="8640"/>
      </w:tabs>
    </w:pPr>
    <w:rPr>
      <w:sz w:val="20"/>
      <w:szCs w:val="20"/>
      <w:lang w:val="es-ES_tradnl"/>
    </w:rPr>
  </w:style>
  <w:style w:type="character" w:customStyle="1" w:styleId="FooterChar">
    <w:name w:val="Footer Char"/>
    <w:basedOn w:val="DefaultParagraphFont"/>
    <w:link w:val="Footer"/>
    <w:rsid w:val="00115953"/>
    <w:rPr>
      <w:rFonts w:ascii="Times New Roman" w:eastAsia="Calibri" w:hAnsi="Times New Roman" w:cs="Times New Roman"/>
      <w:sz w:val="20"/>
      <w:szCs w:val="20"/>
      <w:lang w:val="es-ES_tradnl"/>
    </w:rPr>
  </w:style>
  <w:style w:type="character" w:styleId="PageNumber">
    <w:name w:val="page number"/>
    <w:rsid w:val="00115953"/>
    <w:rPr>
      <w:rFonts w:cs="Times New Roman"/>
    </w:rPr>
  </w:style>
  <w:style w:type="paragraph" w:styleId="BodyText">
    <w:name w:val="Body Text"/>
    <w:basedOn w:val="Normal"/>
    <w:link w:val="BodyTextChar"/>
    <w:rsid w:val="00115953"/>
    <w:pPr>
      <w:spacing w:before="240" w:after="19"/>
    </w:pPr>
    <w:rPr>
      <w:rFonts w:ascii="Arial" w:hAnsi="Arial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15953"/>
    <w:rPr>
      <w:rFonts w:ascii="Arial" w:eastAsia="Calibri" w:hAnsi="Arial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1"/>
    <w:rsid w:val="00115953"/>
    <w:pPr>
      <w:jc w:val="both"/>
    </w:pPr>
    <w:rPr>
      <w:rFonts w:ascii="Arial" w:hAnsi="Arial"/>
      <w:sz w:val="20"/>
      <w:szCs w:val="20"/>
    </w:rPr>
  </w:style>
  <w:style w:type="character" w:customStyle="1" w:styleId="BodyTextIndentChar1">
    <w:name w:val="Body Text Indent Char1"/>
    <w:link w:val="BodyTextIndent"/>
    <w:rsid w:val="00115953"/>
    <w:rPr>
      <w:rFonts w:ascii="Arial" w:eastAsia="Calibri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rsid w:val="00115953"/>
    <w:rPr>
      <w:rFonts w:ascii="Times New Roman" w:eastAsia="Calibri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15953"/>
    <w:pPr>
      <w:ind w:left="1440" w:hanging="720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BodyTextIndent2Char">
    <w:name w:val="Body Text Indent 2 Char"/>
    <w:basedOn w:val="DefaultParagraphFont"/>
    <w:link w:val="BodyTextIndent2"/>
    <w:rsid w:val="00115953"/>
    <w:rPr>
      <w:rFonts w:ascii="Arial" w:eastAsia="Calibri" w:hAnsi="Arial" w:cs="Times New Roman"/>
      <w:sz w:val="20"/>
      <w:szCs w:val="20"/>
      <w:lang w:val="es-ES_tradnl"/>
    </w:rPr>
  </w:style>
  <w:style w:type="paragraph" w:styleId="BodyText3">
    <w:name w:val="Body Text 3"/>
    <w:basedOn w:val="Normal"/>
    <w:link w:val="BodyText3Char"/>
    <w:rsid w:val="00115953"/>
    <w:pPr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15953"/>
    <w:rPr>
      <w:rFonts w:ascii="Times New Roman" w:eastAsia="Calibri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15953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15953"/>
    <w:rPr>
      <w:rFonts w:ascii="Times New Roman" w:eastAsia="Calibri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11595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5953"/>
    <w:rPr>
      <w:rFonts w:ascii="Times New Roman" w:eastAsia="Calibri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115953"/>
    <w:rPr>
      <w:rFonts w:ascii="Tahoma" w:eastAsia="Calibri" w:hAnsi="Tahoma" w:cs="Times New Roman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115953"/>
    <w:rPr>
      <w:rFonts w:ascii="Tahoma" w:hAnsi="Tahoma"/>
      <w:sz w:val="16"/>
      <w:szCs w:val="20"/>
    </w:rPr>
  </w:style>
  <w:style w:type="character" w:styleId="Strong">
    <w:name w:val="Strong"/>
    <w:qFormat/>
    <w:rsid w:val="00115953"/>
    <w:rPr>
      <w:rFonts w:cs="Times New Roman"/>
      <w:b/>
    </w:rPr>
  </w:style>
  <w:style w:type="character" w:styleId="Hyperlink">
    <w:name w:val="Hyperlink"/>
    <w:uiPriority w:val="99"/>
    <w:rsid w:val="0011595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15953"/>
    <w:pPr>
      <w:spacing w:before="100" w:beforeAutospacing="1" w:after="100" w:afterAutospacing="1"/>
    </w:pPr>
  </w:style>
  <w:style w:type="character" w:customStyle="1" w:styleId="il">
    <w:name w:val="il"/>
    <w:rsid w:val="00115953"/>
    <w:rPr>
      <w:rFonts w:cs="Times New Roman"/>
    </w:rPr>
  </w:style>
  <w:style w:type="paragraph" w:customStyle="1" w:styleId="Arial">
    <w:name w:val="Arial"/>
    <w:basedOn w:val="Normal"/>
    <w:rsid w:val="00115953"/>
    <w:pPr>
      <w:jc w:val="center"/>
    </w:pPr>
    <w:rPr>
      <w:rFonts w:ascii="Arial" w:hAnsi="Arial" w:cs="Arial"/>
      <w:b/>
      <w:bCs/>
      <w:noProof/>
      <w:sz w:val="18"/>
      <w:szCs w:val="18"/>
      <w:lang w:val="es-ES_tradnl"/>
    </w:rPr>
  </w:style>
  <w:style w:type="paragraph" w:customStyle="1" w:styleId="NormalArial">
    <w:name w:val="Normal + Arial"/>
    <w:aliases w:val="9 pt,Justified"/>
    <w:basedOn w:val="Arial"/>
    <w:rsid w:val="00115953"/>
    <w:rPr>
      <w:lang w:val="es-ES"/>
    </w:rPr>
  </w:style>
  <w:style w:type="paragraph" w:customStyle="1" w:styleId="NormalArial0">
    <w:name w:val="Normal+Arial"/>
    <w:basedOn w:val="NormalWeb"/>
    <w:rsid w:val="00115953"/>
    <w:pPr>
      <w:spacing w:before="0" w:beforeAutospacing="0" w:after="0" w:afterAutospacing="0"/>
    </w:pPr>
    <w:rPr>
      <w:rFonts w:ascii="Arial" w:hAnsi="Arial" w:cs="Arial"/>
      <w:i/>
      <w:iCs/>
      <w:color w:val="000000"/>
      <w:sz w:val="11"/>
      <w:szCs w:val="11"/>
      <w:lang w:val="es-ES"/>
    </w:rPr>
  </w:style>
  <w:style w:type="paragraph" w:customStyle="1" w:styleId="NormalWebItalic">
    <w:name w:val="Normal (Web) + Italic"/>
    <w:basedOn w:val="NormalWeb"/>
    <w:rsid w:val="00115953"/>
    <w:pPr>
      <w:spacing w:before="0" w:beforeAutospacing="0" w:after="0" w:afterAutospacing="0"/>
      <w:jc w:val="both"/>
    </w:pPr>
    <w:rPr>
      <w:i/>
      <w:iCs/>
      <w:lang w:val="es-ES"/>
    </w:rPr>
  </w:style>
  <w:style w:type="paragraph" w:styleId="BlockText">
    <w:name w:val="Block Text"/>
    <w:basedOn w:val="Normal"/>
    <w:semiHidden/>
    <w:rsid w:val="00115953"/>
    <w:pPr>
      <w:spacing w:before="100" w:beforeAutospacing="1" w:after="100" w:afterAutospacing="1"/>
      <w:ind w:left="720" w:right="720"/>
      <w:jc w:val="center"/>
      <w:outlineLvl w:val="3"/>
    </w:pPr>
    <w:rPr>
      <w:b/>
      <w:bCs/>
      <w:noProof/>
      <w:color w:val="000000"/>
      <w:lang w:val="es-ES"/>
    </w:rPr>
  </w:style>
  <w:style w:type="paragraph" w:customStyle="1" w:styleId="MediumShading1-Accent11">
    <w:name w:val="Medium Shading 1 - Accent 11"/>
    <w:rsid w:val="001159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115953"/>
    <w:rPr>
      <w:rFonts w:cs="Times New Roman"/>
    </w:rPr>
  </w:style>
  <w:style w:type="paragraph" w:customStyle="1" w:styleId="MediumShading1-Accent111">
    <w:name w:val="Medium Shading 1 - Accent 111"/>
    <w:rsid w:val="00115953"/>
    <w:pPr>
      <w:spacing w:after="0" w:line="240" w:lineRule="auto"/>
    </w:pPr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semiHidden/>
    <w:rsid w:val="00115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5953"/>
    <w:rPr>
      <w:rFonts w:ascii="Times New Roman" w:eastAsia="Calibri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15953"/>
    <w:rPr>
      <w:rFonts w:ascii="Times New Roman" w:eastAsia="Calibri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5953"/>
    <w:rPr>
      <w:b/>
      <w:bCs/>
    </w:rPr>
  </w:style>
  <w:style w:type="paragraph" w:styleId="ListParagraph">
    <w:name w:val="List Paragraph"/>
    <w:basedOn w:val="Normal"/>
    <w:uiPriority w:val="34"/>
    <w:qFormat/>
    <w:rsid w:val="00115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5953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15953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15953"/>
    <w:pPr>
      <w:keepNext/>
      <w:tabs>
        <w:tab w:val="left" w:pos="990"/>
      </w:tabs>
      <w:jc w:val="right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15953"/>
    <w:pPr>
      <w:keepNext/>
      <w:tabs>
        <w:tab w:val="left" w:pos="5472"/>
        <w:tab w:val="left" w:pos="5562"/>
      </w:tabs>
      <w:ind w:left="71" w:right="72"/>
      <w:outlineLvl w:val="3"/>
    </w:pPr>
    <w:rPr>
      <w:rFonts w:ascii="Arial" w:hAnsi="Arial"/>
      <w:b/>
      <w:noProof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159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953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15953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15953"/>
    <w:rPr>
      <w:rFonts w:ascii="Arial" w:eastAsia="Calibri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15953"/>
    <w:rPr>
      <w:rFonts w:ascii="Arial" w:eastAsia="Calibri" w:hAnsi="Arial" w:cs="Times New Roman"/>
      <w:b/>
      <w:noProof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15953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oltext">
    <w:name w:val="cool text"/>
    <w:basedOn w:val="PlainText"/>
    <w:rsid w:val="00115953"/>
    <w:pPr>
      <w:jc w:val="both"/>
    </w:pPr>
    <w:rPr>
      <w:rFonts w:ascii="Tahoma" w:hAnsi="Tahoma"/>
      <w:sz w:val="22"/>
    </w:rPr>
  </w:style>
  <w:style w:type="paragraph" w:styleId="PlainText">
    <w:name w:val="Plain Text"/>
    <w:basedOn w:val="Normal"/>
    <w:link w:val="PlainTextChar"/>
    <w:rsid w:val="0011595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953"/>
    <w:rPr>
      <w:rFonts w:ascii="Courier New" w:eastAsia="Calibri" w:hAnsi="Courier New" w:cs="Times New Roman"/>
      <w:sz w:val="20"/>
      <w:szCs w:val="20"/>
    </w:rPr>
  </w:style>
  <w:style w:type="paragraph" w:styleId="Footer">
    <w:name w:val="footer"/>
    <w:basedOn w:val="Normal"/>
    <w:link w:val="FooterChar"/>
    <w:rsid w:val="00115953"/>
    <w:pPr>
      <w:tabs>
        <w:tab w:val="center" w:pos="4320"/>
        <w:tab w:val="right" w:pos="8640"/>
      </w:tabs>
    </w:pPr>
    <w:rPr>
      <w:sz w:val="20"/>
      <w:szCs w:val="20"/>
      <w:lang w:val="es-ES_tradnl"/>
    </w:rPr>
  </w:style>
  <w:style w:type="character" w:customStyle="1" w:styleId="FooterChar">
    <w:name w:val="Footer Char"/>
    <w:basedOn w:val="DefaultParagraphFont"/>
    <w:link w:val="Footer"/>
    <w:rsid w:val="00115953"/>
    <w:rPr>
      <w:rFonts w:ascii="Times New Roman" w:eastAsia="Calibri" w:hAnsi="Times New Roman" w:cs="Times New Roman"/>
      <w:sz w:val="20"/>
      <w:szCs w:val="20"/>
      <w:lang w:val="es-ES_tradnl"/>
    </w:rPr>
  </w:style>
  <w:style w:type="character" w:styleId="PageNumber">
    <w:name w:val="page number"/>
    <w:rsid w:val="00115953"/>
    <w:rPr>
      <w:rFonts w:cs="Times New Roman"/>
    </w:rPr>
  </w:style>
  <w:style w:type="paragraph" w:styleId="BodyText">
    <w:name w:val="Body Text"/>
    <w:basedOn w:val="Normal"/>
    <w:link w:val="BodyTextChar"/>
    <w:rsid w:val="00115953"/>
    <w:pPr>
      <w:spacing w:before="240" w:after="19"/>
    </w:pPr>
    <w:rPr>
      <w:rFonts w:ascii="Arial" w:hAnsi="Arial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15953"/>
    <w:rPr>
      <w:rFonts w:ascii="Arial" w:eastAsia="Calibri" w:hAnsi="Arial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1"/>
    <w:rsid w:val="00115953"/>
    <w:pPr>
      <w:jc w:val="both"/>
    </w:pPr>
    <w:rPr>
      <w:rFonts w:ascii="Arial" w:hAnsi="Arial"/>
      <w:sz w:val="20"/>
      <w:szCs w:val="20"/>
    </w:rPr>
  </w:style>
  <w:style w:type="character" w:customStyle="1" w:styleId="BodyTextIndentChar1">
    <w:name w:val="Body Text Indent Char1"/>
    <w:link w:val="BodyTextIndent"/>
    <w:rsid w:val="00115953"/>
    <w:rPr>
      <w:rFonts w:ascii="Arial" w:eastAsia="Calibri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rsid w:val="00115953"/>
    <w:rPr>
      <w:rFonts w:ascii="Times New Roman" w:eastAsia="Calibri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15953"/>
    <w:pPr>
      <w:ind w:left="1440" w:hanging="720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BodyTextIndent2Char">
    <w:name w:val="Body Text Indent 2 Char"/>
    <w:basedOn w:val="DefaultParagraphFont"/>
    <w:link w:val="BodyTextIndent2"/>
    <w:rsid w:val="00115953"/>
    <w:rPr>
      <w:rFonts w:ascii="Arial" w:eastAsia="Calibri" w:hAnsi="Arial" w:cs="Times New Roman"/>
      <w:sz w:val="20"/>
      <w:szCs w:val="20"/>
      <w:lang w:val="es-ES_tradnl"/>
    </w:rPr>
  </w:style>
  <w:style w:type="paragraph" w:styleId="BodyText3">
    <w:name w:val="Body Text 3"/>
    <w:basedOn w:val="Normal"/>
    <w:link w:val="BodyText3Char"/>
    <w:rsid w:val="00115953"/>
    <w:pPr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15953"/>
    <w:rPr>
      <w:rFonts w:ascii="Times New Roman" w:eastAsia="Calibri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15953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15953"/>
    <w:rPr>
      <w:rFonts w:ascii="Times New Roman" w:eastAsia="Calibri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11595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5953"/>
    <w:rPr>
      <w:rFonts w:ascii="Times New Roman" w:eastAsia="Calibri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115953"/>
    <w:rPr>
      <w:rFonts w:ascii="Tahoma" w:eastAsia="Calibri" w:hAnsi="Tahoma" w:cs="Times New Roman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115953"/>
    <w:rPr>
      <w:rFonts w:ascii="Tahoma" w:hAnsi="Tahoma"/>
      <w:sz w:val="16"/>
      <w:szCs w:val="20"/>
    </w:rPr>
  </w:style>
  <w:style w:type="character" w:styleId="Strong">
    <w:name w:val="Strong"/>
    <w:qFormat/>
    <w:rsid w:val="00115953"/>
    <w:rPr>
      <w:rFonts w:cs="Times New Roman"/>
      <w:b/>
    </w:rPr>
  </w:style>
  <w:style w:type="character" w:styleId="Hyperlink">
    <w:name w:val="Hyperlink"/>
    <w:uiPriority w:val="99"/>
    <w:rsid w:val="0011595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15953"/>
    <w:pPr>
      <w:spacing w:before="100" w:beforeAutospacing="1" w:after="100" w:afterAutospacing="1"/>
    </w:pPr>
  </w:style>
  <w:style w:type="character" w:customStyle="1" w:styleId="il">
    <w:name w:val="il"/>
    <w:rsid w:val="00115953"/>
    <w:rPr>
      <w:rFonts w:cs="Times New Roman"/>
    </w:rPr>
  </w:style>
  <w:style w:type="paragraph" w:customStyle="1" w:styleId="Arial">
    <w:name w:val="Arial"/>
    <w:basedOn w:val="Normal"/>
    <w:rsid w:val="00115953"/>
    <w:pPr>
      <w:jc w:val="center"/>
    </w:pPr>
    <w:rPr>
      <w:rFonts w:ascii="Arial" w:hAnsi="Arial" w:cs="Arial"/>
      <w:b/>
      <w:bCs/>
      <w:noProof/>
      <w:sz w:val="18"/>
      <w:szCs w:val="18"/>
      <w:lang w:val="es-ES_tradnl"/>
    </w:rPr>
  </w:style>
  <w:style w:type="paragraph" w:customStyle="1" w:styleId="NormalArial">
    <w:name w:val="Normal + Arial"/>
    <w:aliases w:val="9 pt,Justified"/>
    <w:basedOn w:val="Arial"/>
    <w:rsid w:val="00115953"/>
    <w:rPr>
      <w:lang w:val="es-ES"/>
    </w:rPr>
  </w:style>
  <w:style w:type="paragraph" w:customStyle="1" w:styleId="NormalArial0">
    <w:name w:val="Normal+Arial"/>
    <w:basedOn w:val="NormalWeb"/>
    <w:rsid w:val="00115953"/>
    <w:pPr>
      <w:spacing w:before="0" w:beforeAutospacing="0" w:after="0" w:afterAutospacing="0"/>
    </w:pPr>
    <w:rPr>
      <w:rFonts w:ascii="Arial" w:hAnsi="Arial" w:cs="Arial"/>
      <w:i/>
      <w:iCs/>
      <w:color w:val="000000"/>
      <w:sz w:val="11"/>
      <w:szCs w:val="11"/>
      <w:lang w:val="es-ES"/>
    </w:rPr>
  </w:style>
  <w:style w:type="paragraph" w:customStyle="1" w:styleId="NormalWebItalic">
    <w:name w:val="Normal (Web) + Italic"/>
    <w:basedOn w:val="NormalWeb"/>
    <w:rsid w:val="00115953"/>
    <w:pPr>
      <w:spacing w:before="0" w:beforeAutospacing="0" w:after="0" w:afterAutospacing="0"/>
      <w:jc w:val="both"/>
    </w:pPr>
    <w:rPr>
      <w:i/>
      <w:iCs/>
      <w:lang w:val="es-ES"/>
    </w:rPr>
  </w:style>
  <w:style w:type="paragraph" w:styleId="BlockText">
    <w:name w:val="Block Text"/>
    <w:basedOn w:val="Normal"/>
    <w:semiHidden/>
    <w:rsid w:val="00115953"/>
    <w:pPr>
      <w:spacing w:before="100" w:beforeAutospacing="1" w:after="100" w:afterAutospacing="1"/>
      <w:ind w:left="720" w:right="720"/>
      <w:jc w:val="center"/>
      <w:outlineLvl w:val="3"/>
    </w:pPr>
    <w:rPr>
      <w:b/>
      <w:bCs/>
      <w:noProof/>
      <w:color w:val="000000"/>
      <w:lang w:val="es-ES"/>
    </w:rPr>
  </w:style>
  <w:style w:type="paragraph" w:customStyle="1" w:styleId="MediumShading1-Accent11">
    <w:name w:val="Medium Shading 1 - Accent 11"/>
    <w:rsid w:val="001159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115953"/>
    <w:rPr>
      <w:rFonts w:cs="Times New Roman"/>
    </w:rPr>
  </w:style>
  <w:style w:type="paragraph" w:customStyle="1" w:styleId="MediumShading1-Accent111">
    <w:name w:val="Medium Shading 1 - Accent 111"/>
    <w:rsid w:val="00115953"/>
    <w:pPr>
      <w:spacing w:after="0" w:line="240" w:lineRule="auto"/>
    </w:pPr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semiHidden/>
    <w:rsid w:val="00115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5953"/>
    <w:rPr>
      <w:rFonts w:ascii="Times New Roman" w:eastAsia="Calibri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15953"/>
    <w:rPr>
      <w:rFonts w:ascii="Times New Roman" w:eastAsia="Calibri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5953"/>
    <w:rPr>
      <w:b/>
      <w:bCs/>
    </w:rPr>
  </w:style>
  <w:style w:type="paragraph" w:styleId="ListParagraph">
    <w:name w:val="List Paragraph"/>
    <w:basedOn w:val="Normal"/>
    <w:uiPriority w:val="34"/>
    <w:qFormat/>
    <w:rsid w:val="0011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lef.mx/opinion/marca-propia-john-salvatore-alessio-massa-y-el-desarrollo-de-tijuana-san-diego-parte-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lef.mx/opinion/marca-propia-banqueros-y-accionistas-en-tijuana/?e=correo-fronteriz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lef.mx/opinion/marca-propia-leche-y-harina-cerveza-y-gastronomia/?e=correo-fronteriz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Historiadoras_econ%C3%B3micas_de_M%C3%A9xico" TargetMode="External"/><Relationship Id="rId10" Type="http://schemas.openxmlformats.org/officeDocument/2006/relationships/hyperlink" Target="https://doi.org/10.32870/cer.v0i101.554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i.org/10.22198/rys.2002.24.a702" TargetMode="External"/><Relationship Id="rId14" Type="http://schemas.openxmlformats.org/officeDocument/2006/relationships/hyperlink" Target="https://www.colef.mx/opinion/la-historia-vitivinicola-en-ensenada-baja-california-hacia-las-fiestas-de-la-vendimia-ii-marca-prop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31F1-25F0-405D-82A6-80E7EFC4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65</Pages>
  <Words>27149</Words>
  <Characters>154750</Characters>
  <Application>Microsoft Office Word</Application>
  <DocSecurity>0</DocSecurity>
  <Lines>1289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Karina Henández Robles</dc:creator>
  <cp:lastModifiedBy>Ana Karina Henández Robles</cp:lastModifiedBy>
  <cp:revision>12</cp:revision>
  <cp:lastPrinted>2019-11-26T20:08:00Z</cp:lastPrinted>
  <dcterms:created xsi:type="dcterms:W3CDTF">2019-10-21T19:46:00Z</dcterms:created>
  <dcterms:modified xsi:type="dcterms:W3CDTF">2019-11-27T00:18:00Z</dcterms:modified>
</cp:coreProperties>
</file>